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291EE" w14:textId="77777777" w:rsidR="00063D9F" w:rsidRPr="00437578" w:rsidRDefault="00063D9F" w:rsidP="00063D9F">
      <w:pPr>
        <w:spacing w:line="240" w:lineRule="auto"/>
        <w:ind w:left="-2" w:hanging="2"/>
        <w:jc w:val="center"/>
        <w:rPr>
          <w:rFonts w:cstheme="minorHAnsi"/>
          <w:b/>
          <w:u w:val="double"/>
        </w:rPr>
      </w:pPr>
      <w:r w:rsidRPr="00437578">
        <w:rPr>
          <w:rFonts w:cstheme="minorHAnsi"/>
          <w:b/>
          <w:u w:val="double"/>
        </w:rPr>
        <w:t xml:space="preserve">Φύλλο </w:t>
      </w:r>
      <w:proofErr w:type="spellStart"/>
      <w:r w:rsidRPr="00437578">
        <w:rPr>
          <w:rFonts w:cstheme="minorHAnsi"/>
          <w:b/>
          <w:u w:val="double"/>
        </w:rPr>
        <w:t>Αναστοχασμού</w:t>
      </w:r>
      <w:proofErr w:type="spellEnd"/>
      <w:r w:rsidRPr="00437578">
        <w:rPr>
          <w:rFonts w:cstheme="minorHAnsi"/>
          <w:b/>
          <w:u w:val="double"/>
        </w:rPr>
        <w:t xml:space="preserve"> (4-3-2-1)</w:t>
      </w:r>
    </w:p>
    <w:p w14:paraId="3B3291EF" w14:textId="7E588B8C" w:rsidR="00063D9F" w:rsidRPr="00437578" w:rsidRDefault="00063D9F" w:rsidP="00063D9F">
      <w:pPr>
        <w:spacing w:line="240" w:lineRule="auto"/>
        <w:ind w:left="-2" w:hanging="2"/>
        <w:rPr>
          <w:rFonts w:cstheme="minorHAnsi"/>
        </w:rPr>
      </w:pPr>
      <w:r w:rsidRPr="00437578">
        <w:rPr>
          <w:rFonts w:cstheme="minorHAnsi"/>
          <w:b/>
        </w:rPr>
        <w:t xml:space="preserve">Τώρα που το πρόγραμμα </w:t>
      </w:r>
      <w:r w:rsidR="000755C3">
        <w:rPr>
          <w:rFonts w:cstheme="minorHAnsi"/>
          <w:b/>
        </w:rPr>
        <w:t>«Σκέφτομαι τα δεδομένα μου πιο…</w:t>
      </w:r>
      <w:r w:rsidRPr="00437578">
        <w:rPr>
          <w:rFonts w:cstheme="minorHAnsi"/>
          <w:b/>
        </w:rPr>
        <w:t xml:space="preserve"> “προσωπικά”» ολοκληρώθηκε σκέφτομαι όλα όσα έκανα ή έμαθα, και γράφω, ή </w:t>
      </w:r>
      <w:r w:rsidR="00EC5224" w:rsidRPr="00437578">
        <w:rPr>
          <w:rFonts w:cstheme="minorHAnsi"/>
          <w:b/>
        </w:rPr>
        <w:t xml:space="preserve">δημιουργώ σε </w:t>
      </w:r>
      <w:proofErr w:type="spellStart"/>
      <w:r w:rsidR="00EC5224" w:rsidRPr="00437578">
        <w:rPr>
          <w:rFonts w:cstheme="minorHAnsi"/>
          <w:b/>
        </w:rPr>
        <w:t>κόμικ</w:t>
      </w:r>
      <w:proofErr w:type="spellEnd"/>
      <w:r w:rsidRPr="00437578">
        <w:rPr>
          <w:rFonts w:cstheme="minorHAnsi"/>
          <w:b/>
        </w:rPr>
        <w:t>.</w:t>
      </w:r>
    </w:p>
    <w:p w14:paraId="3B3291F0" w14:textId="77777777" w:rsidR="00063D9F" w:rsidRPr="00437578" w:rsidRDefault="00063D9F" w:rsidP="00063D9F">
      <w:pPr>
        <w:spacing w:line="240" w:lineRule="auto"/>
        <w:ind w:left="-2" w:hanging="2"/>
        <w:jc w:val="both"/>
        <w:rPr>
          <w:rFonts w:eastAsia="Times New Roman" w:cstheme="minorHAnsi"/>
        </w:rPr>
      </w:pPr>
    </w:p>
    <w:tbl>
      <w:tblPr>
        <w:tblW w:w="9636" w:type="dxa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8"/>
        <w:gridCol w:w="6378"/>
      </w:tblGrid>
      <w:tr w:rsidR="00063D9F" w:rsidRPr="00437578" w14:paraId="3B3291F7" w14:textId="77777777" w:rsidTr="00331A18">
        <w:tc>
          <w:tcPr>
            <w:tcW w:w="3258" w:type="dxa"/>
            <w:vAlign w:val="center"/>
          </w:tcPr>
          <w:p w14:paraId="3B3291F1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cstheme="minorHAnsi"/>
                <w:b/>
              </w:rPr>
            </w:pPr>
          </w:p>
          <w:p w14:paraId="3B3291F3" w14:textId="1F47F31C" w:rsidR="00063D9F" w:rsidRPr="00437578" w:rsidRDefault="00063D9F" w:rsidP="000755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rPr>
                <w:rFonts w:cstheme="minorHAnsi"/>
                <w:b/>
              </w:rPr>
            </w:pPr>
          </w:p>
          <w:p w14:paraId="3B3291F4" w14:textId="706274C4" w:rsidR="00063D9F" w:rsidRDefault="00063D9F" w:rsidP="000755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37578">
              <w:rPr>
                <w:rFonts w:cstheme="minorHAnsi"/>
                <w:b/>
              </w:rPr>
              <w:t xml:space="preserve">4 πράγματα που έμαθα για τα προσωπικά δεδομένα και για την προστασία τους. </w:t>
            </w:r>
          </w:p>
          <w:p w14:paraId="0C267AB8" w14:textId="3B3E8D88" w:rsidR="000755C3" w:rsidRDefault="000755C3" w:rsidP="000755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69C86615" w14:textId="77777777" w:rsidR="000755C3" w:rsidRPr="00437578" w:rsidRDefault="000755C3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cstheme="minorHAnsi"/>
                <w:b/>
              </w:rPr>
            </w:pPr>
          </w:p>
          <w:p w14:paraId="3B3291F5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6378" w:type="dxa"/>
          </w:tcPr>
          <w:p w14:paraId="07891F1A" w14:textId="77777777" w:rsidR="00063D9F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  <w:p w14:paraId="2C2337A0" w14:textId="77777777" w:rsidR="000755C3" w:rsidRDefault="000755C3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  <w:p w14:paraId="1EC6CFAC" w14:textId="77777777" w:rsidR="000755C3" w:rsidRDefault="000755C3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  <w:p w14:paraId="131DE7BC" w14:textId="77777777" w:rsidR="000755C3" w:rsidRDefault="000755C3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  <w:p w14:paraId="7CF153C2" w14:textId="77777777" w:rsidR="000755C3" w:rsidRDefault="000755C3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  <w:p w14:paraId="6669F626" w14:textId="77777777" w:rsidR="000755C3" w:rsidRDefault="000755C3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  <w:p w14:paraId="62B569AF" w14:textId="77777777" w:rsidR="000755C3" w:rsidRDefault="000755C3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  <w:p w14:paraId="3B3291F6" w14:textId="0FA5AB7A" w:rsidR="000755C3" w:rsidRPr="00437578" w:rsidRDefault="000755C3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</w:tc>
      </w:tr>
      <w:tr w:rsidR="00063D9F" w:rsidRPr="00437578" w14:paraId="3B3291FE" w14:textId="77777777" w:rsidTr="00331A18">
        <w:tc>
          <w:tcPr>
            <w:tcW w:w="3258" w:type="dxa"/>
            <w:vAlign w:val="center"/>
          </w:tcPr>
          <w:p w14:paraId="3B3291F8" w14:textId="77777777" w:rsidR="00063D9F" w:rsidRPr="00437578" w:rsidRDefault="00063D9F" w:rsidP="000755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3B3291F9" w14:textId="77777777" w:rsidR="00063D9F" w:rsidRPr="00437578" w:rsidRDefault="00063D9F" w:rsidP="000755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3B3291FA" w14:textId="26464440" w:rsidR="00063D9F" w:rsidRDefault="00063D9F" w:rsidP="000755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37578">
              <w:rPr>
                <w:rFonts w:cstheme="minorHAnsi"/>
                <w:b/>
              </w:rPr>
              <w:t>3 πράγματα που θα ήθελα να ξανακάνω</w:t>
            </w:r>
          </w:p>
          <w:p w14:paraId="70B5253C" w14:textId="77777777" w:rsidR="000755C3" w:rsidRPr="00437578" w:rsidRDefault="000755C3" w:rsidP="000755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3B3291FC" w14:textId="25EE7C50" w:rsidR="00063D9F" w:rsidRPr="00437578" w:rsidRDefault="00063D9F" w:rsidP="000755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6378" w:type="dxa"/>
          </w:tcPr>
          <w:p w14:paraId="1D56655D" w14:textId="77777777" w:rsidR="00063D9F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  <w:p w14:paraId="16AC8560" w14:textId="77777777" w:rsidR="000755C3" w:rsidRDefault="000755C3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  <w:p w14:paraId="5F0BC2AD" w14:textId="77777777" w:rsidR="000755C3" w:rsidRDefault="000755C3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  <w:p w14:paraId="4A43C180" w14:textId="77777777" w:rsidR="000755C3" w:rsidRDefault="000755C3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  <w:p w14:paraId="0AC48A78" w14:textId="77777777" w:rsidR="000755C3" w:rsidRDefault="000755C3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  <w:p w14:paraId="3B3291FD" w14:textId="24632664" w:rsidR="000755C3" w:rsidRPr="00437578" w:rsidRDefault="000755C3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</w:tc>
      </w:tr>
      <w:tr w:rsidR="00063D9F" w:rsidRPr="00437578" w14:paraId="3B329203" w14:textId="77777777" w:rsidTr="00331A18">
        <w:tc>
          <w:tcPr>
            <w:tcW w:w="3258" w:type="dxa"/>
            <w:vAlign w:val="center"/>
          </w:tcPr>
          <w:p w14:paraId="3B329200" w14:textId="4923C5AE" w:rsidR="00063D9F" w:rsidRPr="00437578" w:rsidRDefault="00063D9F" w:rsidP="000755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0F99EDE4" w14:textId="77777777" w:rsidR="00063D9F" w:rsidRDefault="00063D9F" w:rsidP="000755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37578">
              <w:rPr>
                <w:rFonts w:cstheme="minorHAnsi"/>
                <w:b/>
              </w:rPr>
              <w:t>2 πράγματα που θα ήθελα να κάνω διαφορετικά ή να αποφύγω στο μέλλον</w:t>
            </w:r>
          </w:p>
          <w:p w14:paraId="3B329201" w14:textId="7C637C06" w:rsidR="000755C3" w:rsidRPr="00437578" w:rsidRDefault="000755C3" w:rsidP="000755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6378" w:type="dxa"/>
          </w:tcPr>
          <w:p w14:paraId="0A2A5124" w14:textId="77777777" w:rsidR="00063D9F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  <w:p w14:paraId="4A4B133D" w14:textId="77777777" w:rsidR="000755C3" w:rsidRDefault="000755C3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  <w:p w14:paraId="23F38B78" w14:textId="77777777" w:rsidR="000755C3" w:rsidRDefault="000755C3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  <w:p w14:paraId="41B566D0" w14:textId="77777777" w:rsidR="000755C3" w:rsidRDefault="000755C3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  <w:p w14:paraId="3B329202" w14:textId="513A394F" w:rsidR="000755C3" w:rsidRPr="00437578" w:rsidRDefault="000755C3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</w:tc>
      </w:tr>
      <w:tr w:rsidR="00063D9F" w:rsidRPr="00437578" w14:paraId="3B329207" w14:textId="77777777" w:rsidTr="00331A18">
        <w:tc>
          <w:tcPr>
            <w:tcW w:w="3258" w:type="dxa"/>
            <w:vAlign w:val="center"/>
          </w:tcPr>
          <w:p w14:paraId="3B329204" w14:textId="77777777" w:rsidR="00063D9F" w:rsidRPr="00437578" w:rsidRDefault="00063D9F" w:rsidP="000755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cstheme="minorHAnsi"/>
                <w:b/>
              </w:rPr>
            </w:pPr>
            <w:bookmarkStart w:id="0" w:name="_GoBack"/>
            <w:bookmarkEnd w:id="0"/>
          </w:p>
          <w:p w14:paraId="3B329205" w14:textId="77777777" w:rsidR="00063D9F" w:rsidRPr="00437578" w:rsidRDefault="00063D9F" w:rsidP="000755C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37578">
              <w:rPr>
                <w:rFonts w:cstheme="minorHAnsi"/>
                <w:b/>
              </w:rPr>
              <w:t>1 πράγμα που δε θα ξεχάσω ποτέ</w:t>
            </w:r>
          </w:p>
        </w:tc>
        <w:tc>
          <w:tcPr>
            <w:tcW w:w="6378" w:type="dxa"/>
          </w:tcPr>
          <w:p w14:paraId="1FDB305E" w14:textId="77777777" w:rsidR="00063D9F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  <w:p w14:paraId="183507A3" w14:textId="77777777" w:rsidR="000755C3" w:rsidRDefault="000755C3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  <w:p w14:paraId="3B329206" w14:textId="36DB5ABE" w:rsidR="000755C3" w:rsidRPr="00437578" w:rsidRDefault="000755C3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eastAsia="Times New Roman" w:cstheme="minorHAnsi"/>
              </w:rPr>
            </w:pPr>
          </w:p>
        </w:tc>
      </w:tr>
    </w:tbl>
    <w:p w14:paraId="3B329208" w14:textId="77777777" w:rsidR="00063D9F" w:rsidRPr="00437578" w:rsidRDefault="00063D9F" w:rsidP="00063D9F">
      <w:pPr>
        <w:spacing w:line="240" w:lineRule="auto"/>
        <w:ind w:left="-2" w:hanging="2"/>
        <w:jc w:val="both"/>
        <w:rPr>
          <w:rFonts w:eastAsia="Times New Roman" w:cstheme="minorHAnsi"/>
        </w:rPr>
      </w:pPr>
    </w:p>
    <w:p w14:paraId="3B329209" w14:textId="77777777" w:rsidR="00063D9F" w:rsidRPr="00437578" w:rsidRDefault="00063D9F" w:rsidP="00063D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cstheme="minorHAnsi"/>
          <w:b/>
        </w:rPr>
      </w:pPr>
    </w:p>
    <w:p w14:paraId="3B32920A" w14:textId="77777777" w:rsidR="00063D9F" w:rsidRPr="00437578" w:rsidRDefault="00063D9F" w:rsidP="00063D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cstheme="minorHAnsi"/>
          <w:b/>
        </w:rPr>
      </w:pPr>
    </w:p>
    <w:p w14:paraId="3B32920B" w14:textId="77777777" w:rsidR="00063D9F" w:rsidRPr="00437578" w:rsidRDefault="00063D9F" w:rsidP="00063D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cstheme="minorHAnsi"/>
          <w:b/>
        </w:rPr>
      </w:pPr>
    </w:p>
    <w:p w14:paraId="5370A16D" w14:textId="77777777" w:rsidR="00331A18" w:rsidRDefault="00331A18">
      <w:pPr>
        <w:rPr>
          <w:rFonts w:cstheme="minorHAnsi"/>
          <w:b/>
          <w:u w:val="double"/>
        </w:rPr>
      </w:pPr>
      <w:r>
        <w:rPr>
          <w:rFonts w:cstheme="minorHAnsi"/>
          <w:b/>
          <w:u w:val="double"/>
        </w:rPr>
        <w:br w:type="page"/>
      </w:r>
    </w:p>
    <w:p w14:paraId="3B32920C" w14:textId="0B6C43C5" w:rsidR="00063D9F" w:rsidRPr="00437578" w:rsidRDefault="00063D9F" w:rsidP="00063D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center"/>
        <w:rPr>
          <w:rFonts w:cstheme="minorHAnsi"/>
          <w:b/>
          <w:u w:val="double"/>
        </w:rPr>
      </w:pPr>
      <w:r w:rsidRPr="00437578">
        <w:rPr>
          <w:rFonts w:cstheme="minorHAnsi"/>
          <w:b/>
          <w:u w:val="double"/>
        </w:rPr>
        <w:lastRenderedPageBreak/>
        <w:t xml:space="preserve">Φύλλο </w:t>
      </w:r>
      <w:proofErr w:type="spellStart"/>
      <w:r w:rsidRPr="00437578">
        <w:rPr>
          <w:rFonts w:cstheme="minorHAnsi"/>
          <w:b/>
          <w:u w:val="double"/>
        </w:rPr>
        <w:t>αυτοαξιολόγησης</w:t>
      </w:r>
      <w:proofErr w:type="spellEnd"/>
      <w:r w:rsidRPr="00437578">
        <w:rPr>
          <w:rFonts w:cstheme="minorHAnsi"/>
          <w:b/>
          <w:u w:val="double"/>
        </w:rPr>
        <w:t xml:space="preserve"> δεξιοτήτων</w:t>
      </w:r>
    </w:p>
    <w:p w14:paraId="3B32920D" w14:textId="77777777" w:rsidR="00063D9F" w:rsidRPr="00437578" w:rsidRDefault="00063D9F" w:rsidP="00063D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rPr>
          <w:rFonts w:cstheme="minorHAnsi"/>
          <w:b/>
        </w:rPr>
      </w:pPr>
      <w:r w:rsidRPr="00437578">
        <w:rPr>
          <w:rFonts w:cstheme="minorHAnsi"/>
          <w:b/>
        </w:rPr>
        <w:t>Σκέφτομαι όλα όσα έκανα κατά τη διάρκεια του προγράμματος και επιλέγω ανάλογα</w:t>
      </w:r>
      <w:r w:rsidR="00784038" w:rsidRPr="00437578">
        <w:rPr>
          <w:rFonts w:cstheme="minorHAnsi"/>
          <w:b/>
        </w:rPr>
        <w:t>.</w:t>
      </w:r>
    </w:p>
    <w:p w14:paraId="3B32920E" w14:textId="77777777" w:rsidR="00063D9F" w:rsidRPr="00437578" w:rsidRDefault="00063D9F" w:rsidP="00063D9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rPr>
          <w:rFonts w:cstheme="minorHAnsi"/>
          <w:b/>
        </w:rPr>
      </w:pPr>
    </w:p>
    <w:tbl>
      <w:tblPr>
        <w:tblW w:w="991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90"/>
        <w:gridCol w:w="1066"/>
        <w:gridCol w:w="1093"/>
        <w:gridCol w:w="1066"/>
      </w:tblGrid>
      <w:tr w:rsidR="00063D9F" w:rsidRPr="00437578" w14:paraId="3B329215" w14:textId="77777777" w:rsidTr="00331A18">
        <w:tc>
          <w:tcPr>
            <w:tcW w:w="6690" w:type="dxa"/>
          </w:tcPr>
          <w:p w14:paraId="3B32920F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  <w:r w:rsidRPr="00437578">
              <w:rPr>
                <w:rFonts w:cstheme="minorHAnsi"/>
                <w:b/>
              </w:rPr>
              <w:t>Δεξιότητες:</w:t>
            </w:r>
          </w:p>
          <w:p w14:paraId="3B329210" w14:textId="77777777" w:rsidR="00063D9F" w:rsidRPr="00437578" w:rsidRDefault="00063D9F" w:rsidP="00063D9F">
            <w:pPr>
              <w:numPr>
                <w:ilvl w:val="0"/>
                <w:numId w:val="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  <w:r w:rsidRPr="00437578">
              <w:rPr>
                <w:rFonts w:cstheme="minorHAnsi"/>
                <w:b/>
              </w:rPr>
              <w:t>Γνώσης και κριτικής κατανόησης του κόσμου</w:t>
            </w:r>
          </w:p>
          <w:p w14:paraId="3B329211" w14:textId="77777777" w:rsidR="00063D9F" w:rsidRPr="00437578" w:rsidRDefault="00063D9F" w:rsidP="00063D9F">
            <w:pPr>
              <w:numPr>
                <w:ilvl w:val="0"/>
                <w:numId w:val="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  <w:r w:rsidRPr="00437578">
              <w:rPr>
                <w:rFonts w:cstheme="minorHAnsi"/>
                <w:b/>
              </w:rPr>
              <w:t>Κριτικής και αναλυτικής σκέψης</w:t>
            </w:r>
          </w:p>
        </w:tc>
        <w:tc>
          <w:tcPr>
            <w:tcW w:w="1066" w:type="dxa"/>
          </w:tcPr>
          <w:p w14:paraId="3B329212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center"/>
              <w:rPr>
                <w:rFonts w:cstheme="minorHAnsi"/>
                <w:b/>
              </w:rPr>
            </w:pPr>
            <w:r w:rsidRPr="00437578">
              <w:rPr>
                <w:rFonts w:cstheme="minorHAnsi"/>
                <w:b/>
              </w:rPr>
              <w:t>Λίγο</w:t>
            </w:r>
            <w:r w:rsidRPr="00437578">
              <w:rPr>
                <w:rFonts w:cstheme="minorHAnsi"/>
                <w:noProof/>
                <w:lang w:eastAsia="el-GR"/>
              </w:rPr>
              <w:drawing>
                <wp:anchor distT="0" distB="0" distL="114300" distR="114300" simplePos="0" relativeHeight="251659264" behindDoc="0" locked="0" layoutInCell="1" hidden="0" allowOverlap="1" wp14:anchorId="3B329244" wp14:editId="3B329245">
                  <wp:simplePos x="0" y="0"/>
                  <wp:positionH relativeFrom="column">
                    <wp:posOffset>-1903</wp:posOffset>
                  </wp:positionH>
                  <wp:positionV relativeFrom="paragraph">
                    <wp:posOffset>114935</wp:posOffset>
                  </wp:positionV>
                  <wp:extent cx="540000" cy="540000"/>
                  <wp:effectExtent l="0" t="0" r="0" b="0"/>
                  <wp:wrapSquare wrapText="bothSides" distT="0" distB="0" distL="114300" distR="114300"/>
                  <wp:docPr id="247" name="image8.png" descr="Sad face outline with solid fi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 descr="Sad face outline with solid fill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93" w:type="dxa"/>
          </w:tcPr>
          <w:p w14:paraId="3B329213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jc w:val="center"/>
              <w:rPr>
                <w:rFonts w:cstheme="minorHAnsi"/>
                <w:b/>
              </w:rPr>
            </w:pPr>
            <w:r w:rsidRPr="00437578">
              <w:rPr>
                <w:rFonts w:cstheme="minorHAnsi"/>
                <w:b/>
              </w:rPr>
              <w:t>Μέτρια</w:t>
            </w:r>
            <w:r w:rsidRPr="00437578">
              <w:rPr>
                <w:rFonts w:cstheme="minorHAnsi"/>
                <w:noProof/>
                <w:lang w:eastAsia="el-GR"/>
              </w:rPr>
              <w:drawing>
                <wp:anchor distT="0" distB="0" distL="114300" distR="114300" simplePos="0" relativeHeight="251660288" behindDoc="0" locked="0" layoutInCell="1" hidden="0" allowOverlap="1" wp14:anchorId="3B329246" wp14:editId="3B329247">
                  <wp:simplePos x="0" y="0"/>
                  <wp:positionH relativeFrom="column">
                    <wp:posOffset>2541</wp:posOffset>
                  </wp:positionH>
                  <wp:positionV relativeFrom="paragraph">
                    <wp:posOffset>95885</wp:posOffset>
                  </wp:positionV>
                  <wp:extent cx="540000" cy="540000"/>
                  <wp:effectExtent l="0" t="0" r="0" b="0"/>
                  <wp:wrapSquare wrapText="bothSides" distT="0" distB="0" distL="114300" distR="114300"/>
                  <wp:docPr id="248" name="image9.jpg" descr="4,168 Neutral Face Cliparts, Stock Vector and Royalty Free Neutral Face  Illustration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jpg" descr="4,168 Neutral Face Cliparts, Stock Vector and Royalty Free Neutral Face  Illustrations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66" w:type="dxa"/>
          </w:tcPr>
          <w:p w14:paraId="3B329214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37578">
              <w:rPr>
                <w:rFonts w:cstheme="minorHAnsi"/>
                <w:b/>
              </w:rPr>
              <w:t>Πολύ καλά</w:t>
            </w:r>
            <w:r w:rsidRPr="00437578">
              <w:rPr>
                <w:rFonts w:cstheme="minorHAnsi"/>
                <w:noProof/>
                <w:lang w:eastAsia="el-GR"/>
              </w:rPr>
              <w:drawing>
                <wp:anchor distT="0" distB="0" distL="114300" distR="114300" simplePos="0" relativeHeight="251661312" behindDoc="0" locked="0" layoutInCell="1" hidden="0" allowOverlap="1" wp14:anchorId="3B329248" wp14:editId="3B329249">
                  <wp:simplePos x="0" y="0"/>
                  <wp:positionH relativeFrom="column">
                    <wp:posOffset>-17144</wp:posOffset>
                  </wp:positionH>
                  <wp:positionV relativeFrom="paragraph">
                    <wp:posOffset>124460</wp:posOffset>
                  </wp:positionV>
                  <wp:extent cx="540000" cy="540000"/>
                  <wp:effectExtent l="0" t="0" r="0" b="0"/>
                  <wp:wrapSquare wrapText="bothSides" distT="0" distB="0" distL="114300" distR="114300"/>
                  <wp:docPr id="249" name="image1.png" descr="Grinning face outline with solid fi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rinning face outline with solid fi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63D9F" w:rsidRPr="00437578" w14:paraId="3B32921A" w14:textId="77777777" w:rsidTr="00331A18">
        <w:tc>
          <w:tcPr>
            <w:tcW w:w="6690" w:type="dxa"/>
          </w:tcPr>
          <w:p w14:paraId="3B329216" w14:textId="77777777" w:rsidR="00063D9F" w:rsidRPr="00437578" w:rsidRDefault="00063D9F" w:rsidP="00B9314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88" w:lineRule="auto"/>
              <w:rPr>
                <w:rFonts w:cstheme="minorHAnsi"/>
              </w:rPr>
            </w:pPr>
            <w:r w:rsidRPr="00437578">
              <w:rPr>
                <w:rFonts w:cstheme="minorHAnsi"/>
              </w:rPr>
              <w:t>Μπορώ να</w:t>
            </w:r>
            <w:r w:rsidR="00B9314E" w:rsidRPr="00437578">
              <w:rPr>
                <w:rFonts w:cstheme="minorHAnsi"/>
              </w:rPr>
              <w:t xml:space="preserve"> εντοπίσω ποια προσωπικά μου δεδομένα έχω δημοσιεύσει στο Διαδίκτυο και να δώσω παραδείγματα αποκάλυψης προσωπικών δεδομένων στο Διαδίκτυο.</w:t>
            </w:r>
          </w:p>
        </w:tc>
        <w:tc>
          <w:tcPr>
            <w:tcW w:w="1066" w:type="dxa"/>
          </w:tcPr>
          <w:p w14:paraId="3B329217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  <w:tc>
          <w:tcPr>
            <w:tcW w:w="1093" w:type="dxa"/>
          </w:tcPr>
          <w:p w14:paraId="3B329218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  <w:tc>
          <w:tcPr>
            <w:tcW w:w="1066" w:type="dxa"/>
          </w:tcPr>
          <w:p w14:paraId="3B329219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</w:tr>
      <w:tr w:rsidR="00063D9F" w:rsidRPr="00437578" w14:paraId="3B32921F" w14:textId="77777777" w:rsidTr="00331A18">
        <w:tc>
          <w:tcPr>
            <w:tcW w:w="6690" w:type="dxa"/>
          </w:tcPr>
          <w:p w14:paraId="3B32921B" w14:textId="77777777" w:rsidR="00063D9F" w:rsidRPr="00437578" w:rsidRDefault="00063D9F" w:rsidP="00B9314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88" w:lineRule="auto"/>
              <w:rPr>
                <w:rFonts w:cstheme="minorHAnsi"/>
              </w:rPr>
            </w:pPr>
            <w:r w:rsidRPr="00437578">
              <w:rPr>
                <w:rFonts w:cstheme="minorHAnsi"/>
              </w:rPr>
              <w:t xml:space="preserve">Μπορώ να </w:t>
            </w:r>
            <w:r w:rsidR="00B9314E" w:rsidRPr="00437578">
              <w:rPr>
                <w:rFonts w:cstheme="minorHAnsi"/>
              </w:rPr>
              <w:t xml:space="preserve">εξηγήσω τους λόγους για τους οποίους πρέπει να προστατεύουμε τα προσωπικά μας δεδομένα. </w:t>
            </w:r>
          </w:p>
        </w:tc>
        <w:tc>
          <w:tcPr>
            <w:tcW w:w="1066" w:type="dxa"/>
          </w:tcPr>
          <w:p w14:paraId="3B32921C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  <w:tc>
          <w:tcPr>
            <w:tcW w:w="1093" w:type="dxa"/>
          </w:tcPr>
          <w:p w14:paraId="3B32921D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  <w:tc>
          <w:tcPr>
            <w:tcW w:w="1066" w:type="dxa"/>
          </w:tcPr>
          <w:p w14:paraId="3B32921E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</w:tr>
      <w:tr w:rsidR="00063D9F" w:rsidRPr="00437578" w14:paraId="3B329224" w14:textId="77777777" w:rsidTr="00331A18">
        <w:tc>
          <w:tcPr>
            <w:tcW w:w="6690" w:type="dxa"/>
          </w:tcPr>
          <w:p w14:paraId="3B329220" w14:textId="77777777" w:rsidR="00063D9F" w:rsidRPr="00437578" w:rsidRDefault="00063D9F" w:rsidP="00B9314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88" w:lineRule="auto"/>
              <w:rPr>
                <w:rFonts w:cstheme="minorHAnsi"/>
              </w:rPr>
            </w:pPr>
            <w:r w:rsidRPr="00437578">
              <w:rPr>
                <w:rFonts w:cstheme="minorHAnsi"/>
              </w:rPr>
              <w:t>Μπορώ να</w:t>
            </w:r>
            <w:r w:rsidR="00B9314E" w:rsidRPr="00437578">
              <w:rPr>
                <w:rFonts w:cstheme="minorHAnsi"/>
              </w:rPr>
              <w:t xml:space="preserve"> προσδιορίσω τις συνέπειες της αποκάλυψης των προσωπικών μου δεδομένων</w:t>
            </w:r>
            <w:r w:rsidRPr="00437578">
              <w:rPr>
                <w:rFonts w:cstheme="minorHAnsi"/>
              </w:rPr>
              <w:t>.</w:t>
            </w:r>
          </w:p>
        </w:tc>
        <w:tc>
          <w:tcPr>
            <w:tcW w:w="1066" w:type="dxa"/>
          </w:tcPr>
          <w:p w14:paraId="3B329221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  <w:tc>
          <w:tcPr>
            <w:tcW w:w="1093" w:type="dxa"/>
          </w:tcPr>
          <w:p w14:paraId="3B329222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  <w:tc>
          <w:tcPr>
            <w:tcW w:w="1066" w:type="dxa"/>
          </w:tcPr>
          <w:p w14:paraId="3B329223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</w:tr>
      <w:tr w:rsidR="00063D9F" w:rsidRPr="00437578" w14:paraId="3B329229" w14:textId="77777777" w:rsidTr="00331A18">
        <w:tc>
          <w:tcPr>
            <w:tcW w:w="6690" w:type="dxa"/>
          </w:tcPr>
          <w:p w14:paraId="3B329225" w14:textId="32557CD6" w:rsidR="00063D9F" w:rsidRPr="00437578" w:rsidRDefault="00012A43" w:rsidP="00012A4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88" w:lineRule="auto"/>
              <w:rPr>
                <w:rFonts w:cstheme="minorHAnsi"/>
              </w:rPr>
            </w:pPr>
            <w:r w:rsidRPr="00437578">
              <w:rPr>
                <w:rFonts w:cstheme="minorHAnsi"/>
              </w:rPr>
              <w:t>Μπορώ να αναγνωρίσω τους κινδύνους της διαδικτυακής επικοινωνίας με αγνώστους και μπορώ να αποφασίζω ποιες είναι οι σωστές ενέργειες</w:t>
            </w:r>
            <w:r w:rsidR="00A439FF" w:rsidRPr="00935C07">
              <w:rPr>
                <w:rFonts w:cstheme="minorHAnsi"/>
              </w:rPr>
              <w:t>,</w:t>
            </w:r>
            <w:r w:rsidRPr="00437578">
              <w:rPr>
                <w:rFonts w:cstheme="minorHAnsi"/>
              </w:rPr>
              <w:t xml:space="preserve"> όταν κάποιος άγνωστος επικοινωνήσει μαζί μου.</w:t>
            </w:r>
          </w:p>
        </w:tc>
        <w:tc>
          <w:tcPr>
            <w:tcW w:w="1066" w:type="dxa"/>
          </w:tcPr>
          <w:p w14:paraId="3B329226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  <w:tc>
          <w:tcPr>
            <w:tcW w:w="1093" w:type="dxa"/>
          </w:tcPr>
          <w:p w14:paraId="3B329227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  <w:tc>
          <w:tcPr>
            <w:tcW w:w="1066" w:type="dxa"/>
          </w:tcPr>
          <w:p w14:paraId="3B329228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</w:tr>
      <w:tr w:rsidR="00063D9F" w:rsidRPr="00437578" w14:paraId="3B32922E" w14:textId="77777777" w:rsidTr="00331A18">
        <w:tc>
          <w:tcPr>
            <w:tcW w:w="6690" w:type="dxa"/>
          </w:tcPr>
          <w:p w14:paraId="3B32922A" w14:textId="77777777" w:rsidR="00063D9F" w:rsidRPr="00437578" w:rsidRDefault="00063D9F" w:rsidP="0016763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ind w:left="25" w:hanging="25"/>
              <w:rPr>
                <w:rFonts w:cstheme="minorHAnsi"/>
              </w:rPr>
            </w:pPr>
            <w:r w:rsidRPr="00437578">
              <w:rPr>
                <w:rFonts w:cstheme="minorHAnsi"/>
              </w:rPr>
              <w:t xml:space="preserve">Μπορώ να </w:t>
            </w:r>
            <w:r w:rsidR="00167635" w:rsidRPr="00437578">
              <w:rPr>
                <w:rFonts w:cstheme="minorHAnsi"/>
              </w:rPr>
              <w:t>αξιολογήσω το βαθμό προστασίας των δικών μου προσωπικών δεδομένων και των προσωπικών δεδομένων των οικείων μου.</w:t>
            </w:r>
          </w:p>
        </w:tc>
        <w:tc>
          <w:tcPr>
            <w:tcW w:w="1066" w:type="dxa"/>
          </w:tcPr>
          <w:p w14:paraId="3B32922B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  <w:tc>
          <w:tcPr>
            <w:tcW w:w="1093" w:type="dxa"/>
          </w:tcPr>
          <w:p w14:paraId="3B32922C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  <w:tc>
          <w:tcPr>
            <w:tcW w:w="1066" w:type="dxa"/>
          </w:tcPr>
          <w:p w14:paraId="3B32922D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</w:tr>
      <w:tr w:rsidR="00063D9F" w:rsidRPr="00437578" w14:paraId="3B329233" w14:textId="77777777" w:rsidTr="00331A18">
        <w:tc>
          <w:tcPr>
            <w:tcW w:w="6690" w:type="dxa"/>
          </w:tcPr>
          <w:p w14:paraId="3B32922F" w14:textId="4F544665" w:rsidR="00063D9F" w:rsidRPr="00437578" w:rsidRDefault="00167635" w:rsidP="0016763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88" w:lineRule="auto"/>
              <w:rPr>
                <w:rFonts w:cstheme="minorHAnsi"/>
              </w:rPr>
            </w:pPr>
            <w:r w:rsidRPr="00437578">
              <w:rPr>
                <w:rFonts w:cstheme="minorHAnsi"/>
              </w:rPr>
              <w:t>Μπορώ να διαμορφώσω τις ρυθμίσεις ασφαλείας των μέσων κοινωνικής δικτύωσης</w:t>
            </w:r>
            <w:r w:rsidR="00A439FF" w:rsidRPr="00935C07">
              <w:rPr>
                <w:rFonts w:cstheme="minorHAnsi"/>
              </w:rPr>
              <w:t>,</w:t>
            </w:r>
            <w:r w:rsidRPr="00437578">
              <w:rPr>
                <w:rFonts w:cstheme="minorHAnsi"/>
              </w:rPr>
              <w:t xml:space="preserve"> ώστε να προστατεύουν τα προσωπικά μου δεδομένα.</w:t>
            </w:r>
          </w:p>
        </w:tc>
        <w:tc>
          <w:tcPr>
            <w:tcW w:w="1066" w:type="dxa"/>
          </w:tcPr>
          <w:p w14:paraId="3B329230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  <w:tc>
          <w:tcPr>
            <w:tcW w:w="1093" w:type="dxa"/>
          </w:tcPr>
          <w:p w14:paraId="3B329231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  <w:tc>
          <w:tcPr>
            <w:tcW w:w="1066" w:type="dxa"/>
          </w:tcPr>
          <w:p w14:paraId="3B329232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</w:tr>
      <w:tr w:rsidR="00063D9F" w:rsidRPr="00437578" w14:paraId="3B329238" w14:textId="77777777" w:rsidTr="00331A18">
        <w:tc>
          <w:tcPr>
            <w:tcW w:w="6690" w:type="dxa"/>
          </w:tcPr>
          <w:p w14:paraId="3B329234" w14:textId="77777777" w:rsidR="00063D9F" w:rsidRPr="00437578" w:rsidRDefault="00167635" w:rsidP="0016763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88" w:lineRule="auto"/>
              <w:rPr>
                <w:rFonts w:cstheme="minorHAnsi"/>
              </w:rPr>
            </w:pPr>
            <w:r w:rsidRPr="00437578">
              <w:rPr>
                <w:rFonts w:cstheme="minorHAnsi"/>
              </w:rPr>
              <w:t xml:space="preserve">Γνωρίζω πού μπορώ να απευθυνθώ αν έχω αμφιβολίες ή αν κάποιος στο Διαδίκτυο με κάνει να νιώσω αμηχανία, άγχος ή φόβο. </w:t>
            </w:r>
          </w:p>
        </w:tc>
        <w:tc>
          <w:tcPr>
            <w:tcW w:w="1066" w:type="dxa"/>
          </w:tcPr>
          <w:p w14:paraId="3B329235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  <w:tc>
          <w:tcPr>
            <w:tcW w:w="1093" w:type="dxa"/>
          </w:tcPr>
          <w:p w14:paraId="3B329236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  <w:tc>
          <w:tcPr>
            <w:tcW w:w="1066" w:type="dxa"/>
          </w:tcPr>
          <w:p w14:paraId="3B329237" w14:textId="77777777" w:rsidR="00063D9F" w:rsidRPr="00437578" w:rsidRDefault="00063D9F" w:rsidP="003D6D5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360" w:lineRule="auto"/>
              <w:rPr>
                <w:rFonts w:cstheme="minorHAnsi"/>
                <w:b/>
              </w:rPr>
            </w:pPr>
          </w:p>
        </w:tc>
      </w:tr>
    </w:tbl>
    <w:p w14:paraId="3B329239" w14:textId="77777777" w:rsidR="00AC6BF5" w:rsidRPr="00437578" w:rsidRDefault="00AC6BF5" w:rsidP="00AC6BF5">
      <w:pPr>
        <w:rPr>
          <w:rFonts w:eastAsia="Times New Roman" w:cstheme="minorHAnsi"/>
          <w:kern w:val="0"/>
          <w14:ligatures w14:val="none"/>
        </w:rPr>
      </w:pPr>
    </w:p>
    <w:sectPr w:rsidR="00AC6BF5" w:rsidRPr="00437578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961F0" w14:textId="77777777" w:rsidR="000109C4" w:rsidRDefault="000109C4" w:rsidP="00437578">
      <w:pPr>
        <w:spacing w:after="0" w:line="240" w:lineRule="auto"/>
      </w:pPr>
      <w:r>
        <w:separator/>
      </w:r>
    </w:p>
  </w:endnote>
  <w:endnote w:type="continuationSeparator" w:id="0">
    <w:p w14:paraId="51F8B4FD" w14:textId="77777777" w:rsidR="000109C4" w:rsidRDefault="000109C4" w:rsidP="0043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7D4AD" w14:textId="6EB6EEAB" w:rsidR="006D3211" w:rsidRDefault="006D3211" w:rsidP="006D3211">
    <w:pPr>
      <w:pStyle w:val="a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0A48F" w14:textId="77777777" w:rsidR="000109C4" w:rsidRDefault="000109C4" w:rsidP="00437578">
      <w:pPr>
        <w:spacing w:after="0" w:line="240" w:lineRule="auto"/>
      </w:pPr>
      <w:r>
        <w:separator/>
      </w:r>
    </w:p>
  </w:footnote>
  <w:footnote w:type="continuationSeparator" w:id="0">
    <w:p w14:paraId="3D34CA61" w14:textId="77777777" w:rsidR="000109C4" w:rsidRDefault="000109C4" w:rsidP="00437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50320"/>
    <w:multiLevelType w:val="multilevel"/>
    <w:tmpl w:val="C362047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19791F"/>
    <w:multiLevelType w:val="multilevel"/>
    <w:tmpl w:val="E29630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FE50857"/>
    <w:multiLevelType w:val="multilevel"/>
    <w:tmpl w:val="7F3A7880"/>
    <w:lvl w:ilvl="0">
      <w:start w:val="1"/>
      <w:numFmt w:val="bullet"/>
      <w:lvlText w:val=""/>
      <w:lvlJc w:val="left"/>
      <w:pPr>
        <w:ind w:left="365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5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5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5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5" w:hanging="360"/>
      </w:pPr>
      <w:rPr>
        <w:rFonts w:ascii="Symbol" w:hAnsi="Symbol" w:hint="default"/>
      </w:rPr>
    </w:lvl>
  </w:abstractNum>
  <w:abstractNum w:abstractNumId="3" w15:restartNumberingAfterBreak="0">
    <w:nsid w:val="144D1012"/>
    <w:multiLevelType w:val="hybridMultilevel"/>
    <w:tmpl w:val="47C832D8"/>
    <w:lvl w:ilvl="0" w:tplc="9230BF3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57CA0"/>
    <w:multiLevelType w:val="multilevel"/>
    <w:tmpl w:val="B2888F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43F85584"/>
    <w:multiLevelType w:val="hybridMultilevel"/>
    <w:tmpl w:val="01B0F7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27895"/>
    <w:multiLevelType w:val="multilevel"/>
    <w:tmpl w:val="6D826C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C6C6C50"/>
    <w:multiLevelType w:val="hybridMultilevel"/>
    <w:tmpl w:val="2F66AB88"/>
    <w:lvl w:ilvl="0" w:tplc="AA527BCE">
      <w:start w:val="1"/>
      <w:numFmt w:val="decimal"/>
      <w:lvlText w:val="Μαθ. Στόχος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341057"/>
    <w:multiLevelType w:val="hybridMultilevel"/>
    <w:tmpl w:val="F370A4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E60A68"/>
    <w:multiLevelType w:val="hybridMultilevel"/>
    <w:tmpl w:val="47C832D8"/>
    <w:lvl w:ilvl="0" w:tplc="9230BF3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BF5"/>
    <w:rsid w:val="000109C4"/>
    <w:rsid w:val="00012A43"/>
    <w:rsid w:val="00025AF6"/>
    <w:rsid w:val="00063D9F"/>
    <w:rsid w:val="000755C3"/>
    <w:rsid w:val="000F180D"/>
    <w:rsid w:val="00121035"/>
    <w:rsid w:val="00167635"/>
    <w:rsid w:val="001D22D1"/>
    <w:rsid w:val="00205E40"/>
    <w:rsid w:val="00262796"/>
    <w:rsid w:val="00293336"/>
    <w:rsid w:val="002E170D"/>
    <w:rsid w:val="00331A18"/>
    <w:rsid w:val="00334641"/>
    <w:rsid w:val="00363783"/>
    <w:rsid w:val="00381039"/>
    <w:rsid w:val="003A036A"/>
    <w:rsid w:val="003F04CB"/>
    <w:rsid w:val="003F424E"/>
    <w:rsid w:val="0040022C"/>
    <w:rsid w:val="00432511"/>
    <w:rsid w:val="00437578"/>
    <w:rsid w:val="004B76A5"/>
    <w:rsid w:val="004C1056"/>
    <w:rsid w:val="004C6BEC"/>
    <w:rsid w:val="005519DE"/>
    <w:rsid w:val="006022F5"/>
    <w:rsid w:val="006A6006"/>
    <w:rsid w:val="006B0F96"/>
    <w:rsid w:val="006D3211"/>
    <w:rsid w:val="00784038"/>
    <w:rsid w:val="0080470E"/>
    <w:rsid w:val="008568A8"/>
    <w:rsid w:val="008A51B4"/>
    <w:rsid w:val="008D3243"/>
    <w:rsid w:val="00935C07"/>
    <w:rsid w:val="00970B39"/>
    <w:rsid w:val="009A361F"/>
    <w:rsid w:val="009D02BD"/>
    <w:rsid w:val="009E4C8E"/>
    <w:rsid w:val="00A1210F"/>
    <w:rsid w:val="00A439FF"/>
    <w:rsid w:val="00A45374"/>
    <w:rsid w:val="00A472D6"/>
    <w:rsid w:val="00AC6BF5"/>
    <w:rsid w:val="00AE54C2"/>
    <w:rsid w:val="00AF0248"/>
    <w:rsid w:val="00B9314E"/>
    <w:rsid w:val="00BF1F73"/>
    <w:rsid w:val="00C42693"/>
    <w:rsid w:val="00C54AAC"/>
    <w:rsid w:val="00CB5B02"/>
    <w:rsid w:val="00D13442"/>
    <w:rsid w:val="00D5651C"/>
    <w:rsid w:val="00DA4B84"/>
    <w:rsid w:val="00DE7D97"/>
    <w:rsid w:val="00E32315"/>
    <w:rsid w:val="00EC5224"/>
    <w:rsid w:val="00F143C0"/>
    <w:rsid w:val="00F63A9B"/>
    <w:rsid w:val="00FD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2914E"/>
  <w15:chartTrackingRefBased/>
  <w15:docId w15:val="{59807902-545D-424D-9E02-313AC7546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BF5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C6BF5"/>
    <w:pPr>
      <w:widowControl w:val="0"/>
      <w:suppressAutoHyphens/>
      <w:spacing w:after="0" w:line="240" w:lineRule="auto"/>
      <w:ind w:left="1821" w:hanging="360"/>
    </w:pPr>
    <w:rPr>
      <w:rFonts w:cs="Calibri"/>
      <w:kern w:val="0"/>
      <w14:ligatures w14:val="none"/>
    </w:rPr>
  </w:style>
  <w:style w:type="table" w:customStyle="1" w:styleId="2">
    <w:name w:val="Πλέγμα πίνακα2"/>
    <w:basedOn w:val="a1"/>
    <w:next w:val="a4"/>
    <w:uiPriority w:val="59"/>
    <w:rsid w:val="00AC6B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AC6BF5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AC6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437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437578"/>
    <w:rPr>
      <w:kern w:val="2"/>
      <w14:ligatures w14:val="standardContextual"/>
    </w:rPr>
  </w:style>
  <w:style w:type="paragraph" w:styleId="a6">
    <w:name w:val="footer"/>
    <w:basedOn w:val="a"/>
    <w:link w:val="Char0"/>
    <w:uiPriority w:val="99"/>
    <w:unhideWhenUsed/>
    <w:rsid w:val="00437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437578"/>
    <w:rPr>
      <w:kern w:val="2"/>
      <w14:ligatures w14:val="standardContextual"/>
    </w:rPr>
  </w:style>
  <w:style w:type="paragraph" w:styleId="a7">
    <w:name w:val="Revision"/>
    <w:hidden/>
    <w:uiPriority w:val="99"/>
    <w:semiHidden/>
    <w:rsid w:val="00025AF6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242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NATASSA FERROU</dc:creator>
  <cp:keywords/>
  <dc:description/>
  <cp:lastModifiedBy>Παπαγεωργίου Λουκία</cp:lastModifiedBy>
  <cp:revision>4</cp:revision>
  <dcterms:created xsi:type="dcterms:W3CDTF">2024-05-21T10:51:00Z</dcterms:created>
  <dcterms:modified xsi:type="dcterms:W3CDTF">2024-05-22T06:58:00Z</dcterms:modified>
</cp:coreProperties>
</file>