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AD3DD" w14:textId="77777777" w:rsidR="003F2892" w:rsidRDefault="003F2892" w:rsidP="003F2892">
      <w:pPr>
        <w:pStyle w:val="a3"/>
        <w:ind w:left="2548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el-GR"/>
        </w:rPr>
        <w:drawing>
          <wp:inline distT="0" distB="0" distL="0" distR="0" wp14:anchorId="6F512BDB" wp14:editId="180C5C3C">
            <wp:extent cx="3227807" cy="43414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807" cy="434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4EC1BD" w14:textId="77777777" w:rsidR="003F2892" w:rsidRDefault="003F2892" w:rsidP="003F2892">
      <w:pPr>
        <w:pStyle w:val="a3"/>
        <w:rPr>
          <w:rFonts w:ascii="Times New Roman"/>
          <w:sz w:val="20"/>
        </w:rPr>
      </w:pPr>
    </w:p>
    <w:p w14:paraId="1A6B648D" w14:textId="77777777" w:rsidR="003F2892" w:rsidRDefault="003F2892" w:rsidP="003F2892">
      <w:pPr>
        <w:pStyle w:val="a3"/>
        <w:spacing w:before="7"/>
        <w:rPr>
          <w:rFonts w:ascii="Times New Roman"/>
          <w:sz w:val="27"/>
        </w:rPr>
      </w:pPr>
    </w:p>
    <w:p w14:paraId="24FD367D" w14:textId="77777777" w:rsidR="003F2892" w:rsidRPr="005C0773" w:rsidRDefault="003F2892" w:rsidP="003F2892">
      <w:pPr>
        <w:pStyle w:val="a4"/>
        <w:rPr>
          <w:rFonts w:asciiTheme="minorHAnsi" w:hAnsiTheme="minorHAnsi" w:cstheme="minorHAnsi"/>
          <w:sz w:val="24"/>
          <w:szCs w:val="24"/>
        </w:rPr>
      </w:pPr>
      <w:r w:rsidRPr="005C0773">
        <w:rPr>
          <w:rFonts w:asciiTheme="minorHAnsi" w:hAnsiTheme="minorHAnsi" w:cstheme="minorHAnsi"/>
          <w:color w:val="234060"/>
          <w:sz w:val="24"/>
          <w:szCs w:val="24"/>
        </w:rPr>
        <w:t>ΕΡΓΑΣΤΗΡΙΑ</w:t>
      </w:r>
      <w:r w:rsidRPr="005C0773">
        <w:rPr>
          <w:rFonts w:asciiTheme="minorHAnsi" w:hAnsiTheme="minorHAnsi" w:cstheme="minorHAnsi"/>
          <w:color w:val="234060"/>
          <w:spacing w:val="-3"/>
          <w:sz w:val="24"/>
          <w:szCs w:val="24"/>
        </w:rPr>
        <w:t xml:space="preserve"> </w:t>
      </w:r>
      <w:r w:rsidRPr="005C0773">
        <w:rPr>
          <w:rFonts w:asciiTheme="minorHAnsi" w:hAnsiTheme="minorHAnsi" w:cstheme="minorHAnsi"/>
          <w:color w:val="234060"/>
          <w:sz w:val="24"/>
          <w:szCs w:val="24"/>
        </w:rPr>
        <w:t>ΔΕΞΙΟΤΗΤΩΝ</w:t>
      </w:r>
    </w:p>
    <w:p w14:paraId="212014E8" w14:textId="77777777" w:rsidR="003F2892" w:rsidRPr="005C0773" w:rsidRDefault="003F2892" w:rsidP="003F2892">
      <w:pPr>
        <w:pStyle w:val="a3"/>
        <w:rPr>
          <w:rFonts w:asciiTheme="minorHAnsi" w:hAnsiTheme="minorHAnsi" w:cstheme="minorHAnsi"/>
          <w:b/>
        </w:rPr>
      </w:pPr>
    </w:p>
    <w:p w14:paraId="66CEC44C" w14:textId="77777777" w:rsidR="003F2892" w:rsidRPr="005C0773" w:rsidRDefault="003F2892" w:rsidP="003F2892">
      <w:pPr>
        <w:pStyle w:val="a3"/>
        <w:rPr>
          <w:rFonts w:asciiTheme="minorHAnsi" w:hAnsiTheme="minorHAnsi" w:cstheme="minorHAnsi"/>
          <w:b/>
        </w:rPr>
      </w:pPr>
    </w:p>
    <w:p w14:paraId="254D8468" w14:textId="77777777" w:rsidR="003F2892" w:rsidRPr="005C0773" w:rsidRDefault="003F2892" w:rsidP="003F2892">
      <w:pPr>
        <w:pStyle w:val="a3"/>
        <w:rPr>
          <w:rFonts w:asciiTheme="minorHAnsi" w:hAnsiTheme="minorHAnsi" w:cstheme="minorHAnsi"/>
          <w:b/>
        </w:rPr>
      </w:pPr>
    </w:p>
    <w:p w14:paraId="29DD59BB" w14:textId="77777777" w:rsidR="003F2892" w:rsidRPr="005C0773" w:rsidRDefault="003F2892" w:rsidP="003F2892">
      <w:pPr>
        <w:pStyle w:val="a3"/>
        <w:rPr>
          <w:rFonts w:asciiTheme="minorHAnsi" w:hAnsiTheme="minorHAnsi" w:cstheme="minorHAnsi"/>
          <w:b/>
        </w:rPr>
      </w:pPr>
    </w:p>
    <w:p w14:paraId="2BC82D82" w14:textId="77777777" w:rsidR="003F2892" w:rsidRPr="005C0773" w:rsidRDefault="003F2892" w:rsidP="003F2892">
      <w:pPr>
        <w:pStyle w:val="a3"/>
        <w:rPr>
          <w:rFonts w:asciiTheme="minorHAnsi" w:hAnsiTheme="minorHAnsi" w:cstheme="minorHAnsi"/>
          <w:b/>
        </w:rPr>
      </w:pPr>
    </w:p>
    <w:p w14:paraId="39868E26" w14:textId="77777777" w:rsidR="003F2892" w:rsidRPr="005C0773" w:rsidRDefault="003F2892" w:rsidP="003F2892">
      <w:pPr>
        <w:pStyle w:val="a3"/>
        <w:rPr>
          <w:rFonts w:asciiTheme="minorHAnsi" w:hAnsiTheme="minorHAnsi" w:cstheme="minorHAnsi"/>
          <w:b/>
        </w:rPr>
      </w:pPr>
    </w:p>
    <w:p w14:paraId="7A080AF0" w14:textId="77777777" w:rsidR="003F2892" w:rsidRPr="005C0773" w:rsidRDefault="003F2892" w:rsidP="003F2892">
      <w:pPr>
        <w:pStyle w:val="a3"/>
        <w:rPr>
          <w:rFonts w:asciiTheme="minorHAnsi" w:hAnsiTheme="minorHAnsi" w:cstheme="minorHAnsi"/>
          <w:b/>
        </w:rPr>
      </w:pPr>
    </w:p>
    <w:p w14:paraId="21988FCD" w14:textId="77777777" w:rsidR="003F2892" w:rsidRPr="005C0773" w:rsidRDefault="003F2892" w:rsidP="003F2892">
      <w:pPr>
        <w:pStyle w:val="a3"/>
        <w:rPr>
          <w:rFonts w:asciiTheme="minorHAnsi" w:hAnsiTheme="minorHAnsi" w:cstheme="minorHAnsi"/>
          <w:b/>
        </w:rPr>
      </w:pPr>
    </w:p>
    <w:p w14:paraId="74D173A0" w14:textId="77777777" w:rsidR="003F2892" w:rsidRPr="005C0773" w:rsidRDefault="003F2892" w:rsidP="003F2892">
      <w:pPr>
        <w:pStyle w:val="a3"/>
        <w:spacing w:before="8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012" w:type="dxa"/>
        <w:tblLayout w:type="fixed"/>
        <w:tblLook w:val="01E0" w:firstRow="1" w:lastRow="1" w:firstColumn="1" w:lastColumn="1" w:noHBand="0" w:noVBand="0"/>
      </w:tblPr>
      <w:tblGrid>
        <w:gridCol w:w="8270"/>
      </w:tblGrid>
      <w:tr w:rsidR="003F2892" w:rsidRPr="005C0773" w14:paraId="6507260D" w14:textId="77777777" w:rsidTr="00B219E2">
        <w:trPr>
          <w:trHeight w:val="1865"/>
        </w:trPr>
        <w:tc>
          <w:tcPr>
            <w:tcW w:w="8270" w:type="dxa"/>
          </w:tcPr>
          <w:p w14:paraId="224DBE42" w14:textId="77777777" w:rsidR="003F2892" w:rsidRPr="005C0773" w:rsidRDefault="003F2892" w:rsidP="00B219E2">
            <w:pPr>
              <w:pStyle w:val="TableParagraph"/>
              <w:spacing w:line="325" w:lineRule="exact"/>
              <w:ind w:left="305" w:right="306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i/>
                <w:color w:val="234060"/>
                <w:sz w:val="24"/>
                <w:szCs w:val="24"/>
                <w:lang w:val="el-GR"/>
              </w:rPr>
              <w:t>Πρόγραμμα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pacing w:val="-8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z w:val="24"/>
                <w:szCs w:val="24"/>
                <w:lang w:val="el-GR"/>
              </w:rPr>
              <w:t>Καλλιέργειας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pacing w:val="-6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z w:val="24"/>
                <w:szCs w:val="24"/>
                <w:lang w:val="el-GR"/>
              </w:rPr>
              <w:t>Δεξιοτήτων</w:t>
            </w:r>
          </w:p>
          <w:p w14:paraId="1B88AAA4" w14:textId="77777777" w:rsidR="003F2892" w:rsidRPr="005C0773" w:rsidRDefault="003F2892" w:rsidP="00B219E2">
            <w:pPr>
              <w:pStyle w:val="TableParagraph"/>
              <w:spacing w:line="278" w:lineRule="auto"/>
              <w:ind w:left="307" w:right="306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i/>
                <w:color w:val="234060"/>
                <w:sz w:val="24"/>
                <w:szCs w:val="24"/>
                <w:lang w:val="el-GR"/>
              </w:rPr>
              <w:t>Πράξη: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pacing w:val="-7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z w:val="24"/>
                <w:szCs w:val="24"/>
                <w:lang w:val="el-GR"/>
              </w:rPr>
              <w:t>«Επιμόρφωση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pacing w:val="-5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z w:val="24"/>
                <w:szCs w:val="24"/>
                <w:lang w:val="el-GR"/>
              </w:rPr>
              <w:t>των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pacing w:val="-5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z w:val="24"/>
                <w:szCs w:val="24"/>
                <w:lang w:val="el-GR"/>
              </w:rPr>
              <w:t>εκπαιδευτικών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pacing w:val="-5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z w:val="24"/>
                <w:szCs w:val="24"/>
                <w:lang w:val="el-GR"/>
              </w:rPr>
              <w:t>στις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pacing w:val="-4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z w:val="24"/>
                <w:szCs w:val="24"/>
                <w:lang w:val="el-GR"/>
              </w:rPr>
              <w:t>δεξιότητες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pacing w:val="-70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z w:val="24"/>
                <w:szCs w:val="24"/>
                <w:lang w:val="el-GR"/>
              </w:rPr>
              <w:t>μέσω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pacing w:val="-3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z w:val="24"/>
                <w:szCs w:val="24"/>
                <w:lang w:val="el-GR"/>
              </w:rPr>
              <w:t>εργαστηρίων»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pacing w:val="2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z w:val="24"/>
                <w:szCs w:val="24"/>
                <w:lang w:val="el-GR"/>
              </w:rPr>
              <w:t>(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z w:val="24"/>
                <w:szCs w:val="24"/>
              </w:rPr>
              <w:t>MIS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pacing w:val="-2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i/>
                <w:color w:val="234060"/>
                <w:sz w:val="24"/>
                <w:szCs w:val="24"/>
                <w:lang w:val="el-GR"/>
              </w:rPr>
              <w:t>5092064)</w:t>
            </w:r>
          </w:p>
        </w:tc>
      </w:tr>
      <w:tr w:rsidR="003F2892" w:rsidRPr="005C0773" w14:paraId="37A0C3C2" w14:textId="77777777" w:rsidTr="00B219E2">
        <w:trPr>
          <w:trHeight w:val="4771"/>
        </w:trPr>
        <w:tc>
          <w:tcPr>
            <w:tcW w:w="8270" w:type="dxa"/>
          </w:tcPr>
          <w:p w14:paraId="5E4B9DB5" w14:textId="77777777" w:rsidR="003F2892" w:rsidRPr="005C0773" w:rsidRDefault="003F2892" w:rsidP="00B219E2">
            <w:pPr>
              <w:pStyle w:val="TableParagraph"/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</w:pPr>
          </w:p>
          <w:p w14:paraId="15EE128E" w14:textId="77777777" w:rsidR="003F2892" w:rsidRPr="005C0773" w:rsidRDefault="003F2892" w:rsidP="00B219E2">
            <w:pPr>
              <w:pStyle w:val="TableParagraph"/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</w:pPr>
          </w:p>
          <w:p w14:paraId="694A9758" w14:textId="77777777" w:rsidR="003F2892" w:rsidRPr="005C0773" w:rsidRDefault="003F2892" w:rsidP="00B219E2">
            <w:pPr>
              <w:pStyle w:val="TableParagraph"/>
              <w:spacing w:before="6"/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</w:pPr>
          </w:p>
          <w:p w14:paraId="6D9CE8ED" w14:textId="77777777" w:rsidR="003F2892" w:rsidRPr="005C0773" w:rsidRDefault="003F2892" w:rsidP="00B219E2">
            <w:pPr>
              <w:pStyle w:val="TableParagraph"/>
              <w:ind w:left="2521"/>
              <w:rPr>
                <w:rFonts w:asciiTheme="minorHAnsi" w:hAnsiTheme="minorHAnsi" w:cstheme="minorHAnsi"/>
                <w:sz w:val="24"/>
                <w:szCs w:val="24"/>
              </w:rPr>
            </w:pPr>
            <w:r w:rsidRPr="005C0773">
              <w:rPr>
                <w:rFonts w:asciiTheme="minorHAnsi" w:hAnsiTheme="minorHAnsi" w:cstheme="minorHAnsi"/>
                <w:noProof/>
                <w:sz w:val="24"/>
                <w:szCs w:val="24"/>
                <w:lang w:eastAsia="el-GR"/>
              </w:rPr>
              <w:drawing>
                <wp:inline distT="0" distB="0" distL="0" distR="0" wp14:anchorId="2D3B1E06" wp14:editId="4FFB96CF">
                  <wp:extent cx="2067980" cy="2139695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980" cy="2139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2892" w:rsidRPr="005C0773" w14:paraId="25AEB054" w14:textId="77777777" w:rsidTr="00B219E2">
        <w:trPr>
          <w:trHeight w:val="1443"/>
        </w:trPr>
        <w:tc>
          <w:tcPr>
            <w:tcW w:w="8270" w:type="dxa"/>
          </w:tcPr>
          <w:p w14:paraId="2D82C677" w14:textId="77777777" w:rsidR="003F2892" w:rsidRPr="005C0773" w:rsidRDefault="003F2892" w:rsidP="00B219E2">
            <w:pPr>
              <w:pStyle w:val="TableParagrap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D0486AB" w14:textId="77777777" w:rsidR="003F2892" w:rsidRPr="005C0773" w:rsidRDefault="003F2892" w:rsidP="00B219E2">
            <w:pPr>
              <w:pStyle w:val="TableParagrap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1AF13E2" w14:textId="77777777" w:rsidR="003F2892" w:rsidRPr="005C0773" w:rsidRDefault="003F2892" w:rsidP="00B219E2">
            <w:pPr>
              <w:pStyle w:val="TableParagraph"/>
              <w:spacing w:before="142" w:line="222" w:lineRule="exact"/>
              <w:ind w:left="227"/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  <w:t>ΣΤΟ</w:t>
            </w:r>
            <w:r w:rsidRPr="005C0773">
              <w:rPr>
                <w:rFonts w:asciiTheme="minorHAnsi" w:hAnsiTheme="minorHAnsi" w:cstheme="minorHAnsi"/>
                <w:b/>
                <w:spacing w:val="-4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  <w:t>ΠΛΑΙΣΙΟ</w:t>
            </w:r>
            <w:r w:rsidRPr="005C0773">
              <w:rPr>
                <w:rFonts w:asciiTheme="minorHAnsi" w:hAnsiTheme="minorHAnsi" w:cstheme="minorHAnsi"/>
                <w:b/>
                <w:spacing w:val="-4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  <w:t>ΤΟΥ</w:t>
            </w:r>
            <w:r w:rsidRPr="005C0773">
              <w:rPr>
                <w:rFonts w:asciiTheme="minorHAnsi" w:hAnsiTheme="minorHAnsi" w:cstheme="minorHAnsi"/>
                <w:b/>
                <w:spacing w:val="-5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  <w:t>ΕΠΙΧΕΙΡΗΣΙΑΚΟΥ</w:t>
            </w:r>
            <w:r w:rsidRPr="005C0773">
              <w:rPr>
                <w:rFonts w:asciiTheme="minorHAnsi" w:hAnsiTheme="minorHAnsi" w:cstheme="minorHAnsi"/>
                <w:b/>
                <w:spacing w:val="-5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  <w:t>ΠΡΟΓΡΑΜΜΑΤΟΣ</w:t>
            </w:r>
            <w:r w:rsidRPr="005C0773">
              <w:rPr>
                <w:rFonts w:asciiTheme="minorHAnsi" w:hAnsiTheme="minorHAnsi" w:cstheme="minorHAnsi"/>
                <w:b/>
                <w:spacing w:val="-6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  <w:t>«ΑΝΑΠΤΥΞΗ</w:t>
            </w:r>
            <w:r w:rsidRPr="005C0773">
              <w:rPr>
                <w:rFonts w:asciiTheme="minorHAnsi" w:hAnsiTheme="minorHAnsi" w:cstheme="minorHAnsi"/>
                <w:b/>
                <w:spacing w:val="-3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  <w:t>ΑΝΘΡΩΠΙΝΟΥ</w:t>
            </w:r>
            <w:r w:rsidRPr="005C0773">
              <w:rPr>
                <w:rFonts w:asciiTheme="minorHAnsi" w:hAnsiTheme="minorHAnsi" w:cstheme="minorHAnsi"/>
                <w:b/>
                <w:spacing w:val="-5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  <w:t>ΔΥΝΑΜΙΚΟΥ</w:t>
            </w:r>
          </w:p>
          <w:p w14:paraId="349A7CB3" w14:textId="77777777" w:rsidR="003F2892" w:rsidRPr="005C0773" w:rsidRDefault="003F2892" w:rsidP="00B219E2">
            <w:pPr>
              <w:pStyle w:val="TableParagraph"/>
              <w:spacing w:before="12" w:line="196" w:lineRule="auto"/>
              <w:ind w:left="1868" w:right="181" w:hanging="1669"/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  <w:t>ΕΚΠΑΙΔΕΥΣΗ ΚΑΙ ΔΙΑ ΒΙΟΥ ΜΑΘΗΣΗ 2014-2020» που συγχρηματοδοτείται από την Ελλάδα και</w:t>
            </w:r>
            <w:r w:rsidRPr="005C0773">
              <w:rPr>
                <w:rFonts w:asciiTheme="minorHAnsi" w:hAnsiTheme="minorHAnsi" w:cstheme="minorHAnsi"/>
                <w:b/>
                <w:spacing w:val="-43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  <w:t>την</w:t>
            </w:r>
            <w:r w:rsidRPr="005C0773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  <w:t>Ευρωπαϊκή</w:t>
            </w:r>
            <w:r w:rsidRPr="005C0773">
              <w:rPr>
                <w:rFonts w:asciiTheme="minorHAnsi" w:hAnsiTheme="minorHAnsi" w:cstheme="minorHAnsi"/>
                <w:b/>
                <w:spacing w:val="-3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  <w:t>Ένωση</w:t>
            </w:r>
            <w:r w:rsidRPr="005C0773">
              <w:rPr>
                <w:rFonts w:asciiTheme="minorHAnsi" w:hAnsiTheme="minorHAnsi" w:cstheme="minorHAnsi"/>
                <w:b/>
                <w:spacing w:val="-3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  <w:t>(Ευρωπαϊκό</w:t>
            </w:r>
            <w:r w:rsidRPr="005C0773">
              <w:rPr>
                <w:rFonts w:asciiTheme="minorHAnsi" w:hAnsiTheme="minorHAnsi" w:cstheme="minorHAnsi"/>
                <w:b/>
                <w:spacing w:val="-2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  <w:t>Κοινωνικό</w:t>
            </w:r>
            <w:r w:rsidRPr="005C0773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  <w:t>Ταμείο)</w:t>
            </w:r>
          </w:p>
        </w:tc>
      </w:tr>
      <w:tr w:rsidR="003F2892" w:rsidRPr="005C0773" w14:paraId="20738D42" w14:textId="77777777" w:rsidTr="00B219E2">
        <w:trPr>
          <w:trHeight w:val="1111"/>
        </w:trPr>
        <w:tc>
          <w:tcPr>
            <w:tcW w:w="8270" w:type="dxa"/>
          </w:tcPr>
          <w:p w14:paraId="39AF5411" w14:textId="77777777" w:rsidR="003F2892" w:rsidRPr="005C0773" w:rsidRDefault="003F2892" w:rsidP="00B219E2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</w:pPr>
          </w:p>
          <w:p w14:paraId="1638E9F1" w14:textId="77777777" w:rsidR="003F2892" w:rsidRPr="005C0773" w:rsidRDefault="003F2892" w:rsidP="00B219E2">
            <w:pPr>
              <w:pStyle w:val="TableParagraph"/>
              <w:ind w:left="799"/>
              <w:rPr>
                <w:rFonts w:asciiTheme="minorHAnsi" w:hAnsiTheme="minorHAnsi" w:cstheme="minorHAnsi"/>
                <w:sz w:val="24"/>
                <w:szCs w:val="24"/>
              </w:rPr>
            </w:pPr>
            <w:r w:rsidRPr="005C0773">
              <w:rPr>
                <w:rFonts w:asciiTheme="minorHAnsi" w:hAnsiTheme="minorHAnsi" w:cstheme="minorHAnsi"/>
                <w:noProof/>
                <w:sz w:val="24"/>
                <w:szCs w:val="24"/>
                <w:lang w:eastAsia="el-GR"/>
              </w:rPr>
              <w:drawing>
                <wp:inline distT="0" distB="0" distL="0" distR="0" wp14:anchorId="01D559BF" wp14:editId="70E09FFE">
                  <wp:extent cx="4193814" cy="595312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3814" cy="595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FED421" w14:textId="77777777" w:rsidR="003F2892" w:rsidRPr="005C0773" w:rsidRDefault="003F2892" w:rsidP="003F2892">
      <w:pPr>
        <w:rPr>
          <w:rFonts w:asciiTheme="minorHAnsi" w:hAnsiTheme="minorHAnsi" w:cstheme="minorHAnsi"/>
          <w:sz w:val="24"/>
          <w:szCs w:val="24"/>
        </w:rPr>
        <w:sectPr w:rsidR="003F2892" w:rsidRPr="005C0773" w:rsidSect="003F2892">
          <w:headerReference w:type="default" r:id="rId10"/>
          <w:footerReference w:type="default" r:id="rId11"/>
          <w:pgSz w:w="11910" w:h="16840"/>
          <w:pgMar w:top="1420" w:right="780" w:bottom="280" w:left="840" w:header="720" w:footer="720" w:gutter="0"/>
          <w:cols w:space="720"/>
          <w:titlePg/>
          <w:docGrid w:linePitch="299"/>
        </w:sectPr>
      </w:pPr>
    </w:p>
    <w:p w14:paraId="4A1C9D7A" w14:textId="77777777" w:rsidR="004C7DF4" w:rsidRPr="005C0773" w:rsidRDefault="004C7DF4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a8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3F2892" w:rsidRPr="005C0773" w14:paraId="5E84627B" w14:textId="77777777" w:rsidTr="00B219E2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46D22098" w14:textId="77777777" w:rsidR="003F2892" w:rsidRPr="005C0773" w:rsidRDefault="003F2892" w:rsidP="00B219E2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063947CE" w14:textId="2B92F9AB" w:rsidR="00444FF6" w:rsidRPr="00444FF6" w:rsidRDefault="00444FF6" w:rsidP="00444FF6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3F2892" w:rsidRPr="005C0773" w14:paraId="242B2C28" w14:textId="77777777" w:rsidTr="00B219E2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17C2EED0" w14:textId="77777777" w:rsidR="003F2892" w:rsidRPr="005C0773" w:rsidRDefault="003F2892" w:rsidP="00B219E2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2C506B25" w14:textId="77777777" w:rsidR="003F2892" w:rsidRPr="005C0773" w:rsidRDefault="003F2892" w:rsidP="00B219E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F2892" w:rsidRPr="005C0773" w14:paraId="59B8EFB7" w14:textId="77777777" w:rsidTr="00B219E2">
        <w:tc>
          <w:tcPr>
            <w:tcW w:w="567" w:type="dxa"/>
            <w:tcBorders>
              <w:right w:val="nil"/>
            </w:tcBorders>
          </w:tcPr>
          <w:p w14:paraId="2749B979" w14:textId="77777777" w:rsidR="003F2892" w:rsidRPr="005C0773" w:rsidRDefault="003F2892" w:rsidP="00B219E2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525D209C" w14:textId="77777777" w:rsidR="003F2892" w:rsidRPr="005C0773" w:rsidRDefault="003F2892" w:rsidP="00B219E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4E79" w:themeColor="accent1" w:themeShade="80"/>
                <w:sz w:val="24"/>
                <w:szCs w:val="24"/>
                <w:lang w:eastAsia="en-US"/>
              </w:rPr>
            </w:pPr>
            <w:r w:rsidRPr="005C0773">
              <w:rPr>
                <w:rFonts w:asciiTheme="minorHAnsi" w:eastAsia="Times New Roman" w:hAnsiTheme="minorHAnsi" w:cstheme="minorHAnsi"/>
                <w:b/>
                <w:bCs/>
                <w:color w:val="1F4E79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3F2892" w:rsidRPr="005C0773" w14:paraId="64D5818A" w14:textId="77777777" w:rsidTr="00B219E2">
        <w:trPr>
          <w:trHeight w:val="80"/>
        </w:trPr>
        <w:tc>
          <w:tcPr>
            <w:tcW w:w="567" w:type="dxa"/>
            <w:tcBorders>
              <w:right w:val="nil"/>
            </w:tcBorders>
          </w:tcPr>
          <w:p w14:paraId="26D120AA" w14:textId="77777777" w:rsidR="003F2892" w:rsidRPr="005C0773" w:rsidRDefault="003F2892" w:rsidP="00B219E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3FDEE3CA" w14:textId="77777777" w:rsidR="003F2892" w:rsidRPr="005C0773" w:rsidRDefault="003F2892" w:rsidP="00B219E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4E79" w:themeColor="accent1" w:themeShade="80"/>
                <w:sz w:val="24"/>
                <w:szCs w:val="24"/>
                <w:lang w:eastAsia="en-US"/>
              </w:rPr>
            </w:pPr>
          </w:p>
        </w:tc>
      </w:tr>
      <w:tr w:rsidR="003F2892" w:rsidRPr="005C0773" w14:paraId="05310B5D" w14:textId="77777777" w:rsidTr="00B219E2">
        <w:trPr>
          <w:trHeight w:val="1565"/>
        </w:trPr>
        <w:tc>
          <w:tcPr>
            <w:tcW w:w="567" w:type="dxa"/>
          </w:tcPr>
          <w:p w14:paraId="6DD77E12" w14:textId="77777777" w:rsidR="003F2892" w:rsidRPr="005C0773" w:rsidRDefault="003F2892" w:rsidP="00B219E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7F0C6ACD" w14:textId="77777777" w:rsidR="003F2892" w:rsidRPr="005C0773" w:rsidRDefault="003F2892" w:rsidP="00B219E2">
            <w:pPr>
              <w:spacing w:line="276" w:lineRule="auto"/>
              <w:ind w:left="-108"/>
              <w:jc w:val="center"/>
              <w:rPr>
                <w:rFonts w:asciiTheme="minorHAnsi" w:eastAsia="Times New Roman" w:hAnsiTheme="minorHAnsi" w:cstheme="minorHAnsi"/>
                <w:b/>
                <w:color w:val="1F4E79" w:themeColor="accent1" w:themeShade="80"/>
                <w:sz w:val="24"/>
                <w:szCs w:val="24"/>
                <w:lang w:eastAsia="en-US"/>
              </w:rPr>
            </w:pPr>
            <w:r w:rsidRPr="005C0773">
              <w:rPr>
                <w:rFonts w:asciiTheme="minorHAnsi" w:eastAsia="Times New Roman" w:hAnsiTheme="minorHAnsi" w:cstheme="minorHAnsi"/>
                <w:b/>
                <w:color w:val="1F4E79" w:themeColor="accent1" w:themeShade="80"/>
                <w:sz w:val="24"/>
                <w:szCs w:val="24"/>
                <w:lang w:eastAsia="en-US"/>
              </w:rPr>
              <w:t>ΘΕΜΑΤΙΚΗ ΕΝΟΤΗΤΑ:  ΖΩ ΚΑΛΥΤΕΡΑ – ΕΥ ΖΗΝ</w:t>
            </w:r>
          </w:p>
          <w:p w14:paraId="1A6A3AD4" w14:textId="77777777" w:rsidR="003F2892" w:rsidRPr="005C0773" w:rsidRDefault="003F2892" w:rsidP="00B219E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  <w:r w:rsidRPr="005C0773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1. </w:t>
            </w:r>
            <w:r w:rsidRPr="005C0773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Υγεία: Διατροφή-</w:t>
            </w:r>
            <w:proofErr w:type="spellStart"/>
            <w:r w:rsidRPr="005C0773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Αυτομέριμνα</w:t>
            </w:r>
            <w:proofErr w:type="spellEnd"/>
            <w:r w:rsidRPr="005C0773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-Οδική Ασφάλεια</w:t>
            </w:r>
          </w:p>
          <w:p w14:paraId="785F9055" w14:textId="77777777" w:rsidR="003F2892" w:rsidRPr="005C0773" w:rsidRDefault="003F2892" w:rsidP="00B219E2">
            <w:pPr>
              <w:pStyle w:val="a7"/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color w:val="1F4E79" w:themeColor="accent1" w:themeShade="80"/>
                <w:sz w:val="24"/>
                <w:szCs w:val="24"/>
                <w:lang w:eastAsia="en-US"/>
              </w:rPr>
            </w:pPr>
          </w:p>
        </w:tc>
      </w:tr>
      <w:tr w:rsidR="003F2892" w:rsidRPr="005C0773" w14:paraId="3ACEB059" w14:textId="77777777" w:rsidTr="00B219E2">
        <w:trPr>
          <w:trHeight w:val="80"/>
        </w:trPr>
        <w:tc>
          <w:tcPr>
            <w:tcW w:w="567" w:type="dxa"/>
            <w:shd w:val="clear" w:color="auto" w:fill="auto"/>
          </w:tcPr>
          <w:p w14:paraId="458D9346" w14:textId="77777777" w:rsidR="003F2892" w:rsidRPr="005C0773" w:rsidRDefault="003F2892" w:rsidP="00B219E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6357CFE0" w14:textId="77777777" w:rsidR="003F2892" w:rsidRPr="005C0773" w:rsidRDefault="003F2892" w:rsidP="00B219E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F2892" w:rsidRPr="005C0773" w14:paraId="014A1BBF" w14:textId="77777777" w:rsidTr="00B219E2">
        <w:trPr>
          <w:trHeight w:val="987"/>
        </w:trPr>
        <w:tc>
          <w:tcPr>
            <w:tcW w:w="567" w:type="dxa"/>
          </w:tcPr>
          <w:p w14:paraId="2650165B" w14:textId="77777777" w:rsidR="003F2892" w:rsidRPr="005C0773" w:rsidRDefault="003F2892" w:rsidP="00B219E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9767A98" w14:textId="77777777" w:rsidR="003F2892" w:rsidRPr="005C0773" w:rsidRDefault="003F2892" w:rsidP="009A48B4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C0773">
              <w:rPr>
                <w:rFonts w:asciiTheme="minorHAnsi" w:eastAsia="Times New Roman" w:hAnsiTheme="minorHAnsi" w:cstheme="minorHAnsi"/>
                <w:b/>
                <w:color w:val="1F4E79" w:themeColor="accent1" w:themeShade="80"/>
                <w:sz w:val="24"/>
                <w:szCs w:val="24"/>
                <w:lang w:eastAsia="en-US"/>
              </w:rPr>
              <w:t>Τίτλος: «</w:t>
            </w:r>
            <w:r w:rsidR="00193F98" w:rsidRPr="005C0773">
              <w:rPr>
                <w:rFonts w:asciiTheme="minorHAnsi" w:eastAsia="Times New Roman" w:hAnsiTheme="minorHAnsi" w:cstheme="minorHAnsi"/>
                <w:b/>
                <w:color w:val="1F4E79" w:themeColor="accent1" w:themeShade="80"/>
                <w:sz w:val="24"/>
                <w:szCs w:val="24"/>
                <w:lang w:eastAsia="en-US"/>
              </w:rPr>
              <w:t>Κυκλοφορώντας με ασφάλεια</w:t>
            </w:r>
            <w:r w:rsidRPr="005C0773">
              <w:rPr>
                <w:rFonts w:asciiTheme="minorHAnsi" w:eastAsia="Times New Roman" w:hAnsiTheme="minorHAnsi" w:cstheme="minorHAnsi"/>
                <w:b/>
                <w:color w:val="1F4E79" w:themeColor="accent1" w:themeShade="80"/>
                <w:sz w:val="24"/>
                <w:szCs w:val="24"/>
                <w:lang w:eastAsia="en-US"/>
              </w:rPr>
              <w:t>»</w:t>
            </w:r>
          </w:p>
        </w:tc>
      </w:tr>
      <w:tr w:rsidR="003F2892" w:rsidRPr="005C0773" w14:paraId="2ABDDC80" w14:textId="77777777" w:rsidTr="00B219E2">
        <w:trPr>
          <w:trHeight w:val="2948"/>
        </w:trPr>
        <w:tc>
          <w:tcPr>
            <w:tcW w:w="567" w:type="dxa"/>
          </w:tcPr>
          <w:p w14:paraId="131731E6" w14:textId="77777777" w:rsidR="003F2892" w:rsidRPr="005C0773" w:rsidRDefault="003F2892" w:rsidP="00B219E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7BE21147" w14:textId="77777777" w:rsidR="003F2892" w:rsidRPr="005C0773" w:rsidRDefault="003F2892" w:rsidP="00B219E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C0773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7466C889" wp14:editId="26282AE1">
                  <wp:simplePos x="0" y="0"/>
                  <wp:positionH relativeFrom="column">
                    <wp:posOffset>1590675</wp:posOffset>
                  </wp:positionH>
                  <wp:positionV relativeFrom="paragraph">
                    <wp:posOffset>294005</wp:posOffset>
                  </wp:positionV>
                  <wp:extent cx="1695450" cy="1695450"/>
                  <wp:effectExtent l="0" t="0" r="0" b="0"/>
                  <wp:wrapSquare wrapText="bothSides"/>
                  <wp:docPr id="20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077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3F2892" w:rsidRPr="005C0773" w14:paraId="0D023E8B" w14:textId="77777777" w:rsidTr="00B219E2">
        <w:tc>
          <w:tcPr>
            <w:tcW w:w="567" w:type="dxa"/>
          </w:tcPr>
          <w:p w14:paraId="50C0D492" w14:textId="77777777" w:rsidR="003F2892" w:rsidRPr="005C0773" w:rsidRDefault="003F2892" w:rsidP="00B219E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7797" w:type="dxa"/>
          </w:tcPr>
          <w:p w14:paraId="10A7B61D" w14:textId="77777777" w:rsidR="003F2892" w:rsidRPr="005C0773" w:rsidRDefault="003F2892" w:rsidP="00B219E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F2892" w:rsidRPr="005C0773" w14:paraId="14313D38" w14:textId="77777777" w:rsidTr="00B219E2">
        <w:trPr>
          <w:trHeight w:val="1360"/>
        </w:trPr>
        <w:tc>
          <w:tcPr>
            <w:tcW w:w="567" w:type="dxa"/>
          </w:tcPr>
          <w:p w14:paraId="2A262354" w14:textId="77777777" w:rsidR="003F2892" w:rsidRPr="005C0773" w:rsidRDefault="003F2892" w:rsidP="00B219E2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14261646" w14:textId="77777777" w:rsidR="003F2892" w:rsidRPr="005C0773" w:rsidRDefault="003F2892" w:rsidP="00B219E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val="en-US"/>
              </w:rPr>
            </w:pPr>
            <w:r w:rsidRPr="005C0773">
              <w:rPr>
                <w:rFonts w:asciiTheme="minorHAnsi" w:eastAsia="Times New Roman" w:hAnsiTheme="minorHAnsi" w:cstheme="minorHAnsi"/>
                <w:b/>
                <w:color w:val="1F4E79" w:themeColor="accent1" w:themeShade="80"/>
                <w:sz w:val="24"/>
                <w:szCs w:val="24"/>
                <w:lang w:eastAsia="en-US"/>
              </w:rPr>
              <w:t>Ονοματεπώνυμο:</w:t>
            </w:r>
            <w:r w:rsidRPr="005C077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93F98" w:rsidRPr="005C0773">
              <w:rPr>
                <w:rFonts w:asciiTheme="minorHAnsi" w:eastAsia="Times New Roman" w:hAnsiTheme="minorHAnsi" w:cstheme="minorHAnsi"/>
                <w:b/>
                <w:color w:val="1F4E79" w:themeColor="accent1" w:themeShade="80"/>
                <w:sz w:val="24"/>
                <w:szCs w:val="24"/>
                <w:lang w:eastAsia="en-US"/>
              </w:rPr>
              <w:t xml:space="preserve">Γεωργία Λ. </w:t>
            </w:r>
            <w:proofErr w:type="spellStart"/>
            <w:r w:rsidR="00193F98" w:rsidRPr="005C0773">
              <w:rPr>
                <w:rFonts w:asciiTheme="minorHAnsi" w:eastAsia="Times New Roman" w:hAnsiTheme="minorHAnsi" w:cstheme="minorHAnsi"/>
                <w:b/>
                <w:color w:val="1F4E79" w:themeColor="accent1" w:themeShade="80"/>
                <w:sz w:val="24"/>
                <w:szCs w:val="24"/>
                <w:lang w:eastAsia="en-US"/>
              </w:rPr>
              <w:t>Κορακίδη</w:t>
            </w:r>
            <w:proofErr w:type="spellEnd"/>
          </w:p>
        </w:tc>
      </w:tr>
      <w:tr w:rsidR="003F2892" w:rsidRPr="005C0773" w14:paraId="26F03CDD" w14:textId="77777777" w:rsidTr="00B219E2">
        <w:tc>
          <w:tcPr>
            <w:tcW w:w="567" w:type="dxa"/>
          </w:tcPr>
          <w:p w14:paraId="40065341" w14:textId="77777777" w:rsidR="003F2892" w:rsidRPr="005C0773" w:rsidRDefault="003F2892" w:rsidP="00B219E2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</w:tcPr>
          <w:p w14:paraId="4DB4AA25" w14:textId="77777777" w:rsidR="003F2892" w:rsidRPr="005C0773" w:rsidRDefault="003F2892" w:rsidP="00B219E2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F2892" w:rsidRPr="005C0773" w14:paraId="2DC07A68" w14:textId="77777777" w:rsidTr="00B219E2">
        <w:trPr>
          <w:trHeight w:val="748"/>
        </w:trPr>
        <w:tc>
          <w:tcPr>
            <w:tcW w:w="567" w:type="dxa"/>
          </w:tcPr>
          <w:p w14:paraId="695BA194" w14:textId="77777777" w:rsidR="003F2892" w:rsidRPr="005C0773" w:rsidRDefault="003F2892" w:rsidP="00B219E2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7B52ACEA" w14:textId="77777777" w:rsidR="003F2892" w:rsidRPr="005C0773" w:rsidRDefault="003F2892" w:rsidP="00B219E2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F2892" w:rsidRPr="005C0773" w14:paraId="58F18AC2" w14:textId="77777777" w:rsidTr="00B219E2">
        <w:trPr>
          <w:trHeight w:val="321"/>
        </w:trPr>
        <w:tc>
          <w:tcPr>
            <w:tcW w:w="567" w:type="dxa"/>
          </w:tcPr>
          <w:p w14:paraId="4C24A2C0" w14:textId="77777777" w:rsidR="003F2892" w:rsidRPr="005C0773" w:rsidRDefault="003F2892" w:rsidP="00B219E2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348477B8" w14:textId="77777777" w:rsidR="003F2892" w:rsidRPr="005C0773" w:rsidRDefault="003F2892" w:rsidP="00B219E2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F2892" w:rsidRPr="005C0773" w14:paraId="4E124BC0" w14:textId="77777777" w:rsidTr="00B219E2">
        <w:trPr>
          <w:trHeight w:val="1267"/>
        </w:trPr>
        <w:tc>
          <w:tcPr>
            <w:tcW w:w="567" w:type="dxa"/>
            <w:tcBorders>
              <w:bottom w:val="nil"/>
            </w:tcBorders>
          </w:tcPr>
          <w:p w14:paraId="4565282A" w14:textId="77777777" w:rsidR="003F2892" w:rsidRPr="005C0773" w:rsidRDefault="003F2892" w:rsidP="00B219E2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bottom w:val="nil"/>
            </w:tcBorders>
          </w:tcPr>
          <w:p w14:paraId="54C2BE7B" w14:textId="77777777" w:rsidR="003F2892" w:rsidRPr="005C0773" w:rsidRDefault="003F2892" w:rsidP="00B219E2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</w:tbl>
    <w:p w14:paraId="2EF0E123" w14:textId="77777777" w:rsidR="003F2892" w:rsidRPr="005C0773" w:rsidRDefault="003F2892">
      <w:pPr>
        <w:rPr>
          <w:rFonts w:asciiTheme="minorHAnsi" w:hAnsiTheme="minorHAnsi" w:cstheme="minorHAnsi"/>
          <w:sz w:val="24"/>
          <w:szCs w:val="24"/>
        </w:rPr>
      </w:pPr>
    </w:p>
    <w:p w14:paraId="04456386" w14:textId="77777777" w:rsidR="003F2892" w:rsidRDefault="003F2892"/>
    <w:p w14:paraId="7507CD9D" w14:textId="77777777" w:rsidR="00116357" w:rsidRPr="005C0773" w:rsidRDefault="00116357" w:rsidP="00116357">
      <w:pPr>
        <w:tabs>
          <w:tab w:val="num" w:pos="284"/>
        </w:tabs>
        <w:spacing w:before="120"/>
        <w:ind w:left="284" w:hanging="284"/>
        <w:jc w:val="center"/>
        <w:outlineLvl w:val="0"/>
        <w:rPr>
          <w:rFonts w:asciiTheme="minorHAnsi" w:hAnsiTheme="minorHAnsi" w:cstheme="minorHAnsi"/>
          <w:b/>
        </w:rPr>
      </w:pPr>
      <w:r w:rsidRPr="005C0773">
        <w:rPr>
          <w:rFonts w:asciiTheme="minorHAnsi" w:hAnsiTheme="minorHAnsi" w:cstheme="minorHAnsi"/>
          <w:b/>
        </w:rPr>
        <w:lastRenderedPageBreak/>
        <w:t>Δομή Προγράμματος Καλλιέργειας Δεξιοτήτων</w:t>
      </w:r>
    </w:p>
    <w:p w14:paraId="4767FA3E" w14:textId="77777777" w:rsidR="00116357" w:rsidRPr="005C0773" w:rsidRDefault="00116357" w:rsidP="00116357">
      <w:pPr>
        <w:tabs>
          <w:tab w:val="num" w:pos="284"/>
        </w:tabs>
        <w:spacing w:before="120"/>
        <w:ind w:left="284" w:hanging="284"/>
        <w:jc w:val="center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16357" w:rsidRPr="005C0773" w14:paraId="70193E9C" w14:textId="77777777" w:rsidTr="00B219E2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7AF80040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72E8E64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16357" w:rsidRPr="005C0773" w14:paraId="17690F07" w14:textId="77777777" w:rsidTr="00B219E2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1383CDED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27FBC43" w14:textId="77777777" w:rsidR="00622A70" w:rsidRPr="005C0773" w:rsidRDefault="00193F98" w:rsidP="006E77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Παιχνίδι γνωριμίας</w:t>
            </w:r>
            <w:r w:rsidR="00622A70"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396634E6" w14:textId="77777777" w:rsidR="00116357" w:rsidRPr="005C0773" w:rsidRDefault="00116357" w:rsidP="006E77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6E01BDFF" wp14:editId="53E2CBAF">
                      <wp:extent cx="360000" cy="360000"/>
                      <wp:effectExtent l="0" t="0" r="21590" b="21590"/>
                      <wp:docPr id="10" name="Οβά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9740609" w14:textId="38ECA5E0" w:rsidR="00B219E2" w:rsidRPr="002A2B99" w:rsidRDefault="00B843E4" w:rsidP="00116357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E01BDFF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DzjH&#10;98wCAACd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4" o:title="" recolor="t" rotate="t" type="frame"/>
                      <v:textbox>
                        <w:txbxContent>
                          <w:p w14:paraId="69740609" w14:textId="38ECA5E0" w:rsidR="00B219E2" w:rsidRPr="002A2B99" w:rsidRDefault="00B843E4" w:rsidP="00116357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21083E3D" w14:textId="77777777" w:rsidR="00116357" w:rsidRPr="005C0773" w:rsidRDefault="00116357" w:rsidP="00B219E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448661A" w14:textId="3CD4AA56" w:rsidR="00622A70" w:rsidRPr="005C0773" w:rsidRDefault="00CB3681" w:rsidP="00193F98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</w:t>
            </w:r>
            <w:r w:rsidR="00622A70"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αναμένεται </w:t>
            </w:r>
            <w:r w:rsidR="00193F98"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</w:t>
            </w:r>
            <w:r w:rsidR="006E7791"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: </w:t>
            </w:r>
          </w:p>
          <w:p w14:paraId="28792680" w14:textId="77777777" w:rsidR="00193F98" w:rsidRPr="005C0773" w:rsidRDefault="00193F98" w:rsidP="00193F98">
            <w:pPr>
              <w:pStyle w:val="a7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Συμμετέχουν σε διάλογο</w:t>
            </w:r>
          </w:p>
          <w:p w14:paraId="4AC6CED9" w14:textId="77777777" w:rsidR="00193F98" w:rsidRPr="005C0773" w:rsidRDefault="00193F98" w:rsidP="00193F98">
            <w:pPr>
              <w:pStyle w:val="a7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Συνεργάζονται</w:t>
            </w:r>
          </w:p>
          <w:p w14:paraId="47FA2636" w14:textId="77777777" w:rsidR="006E7791" w:rsidRPr="005C0773" w:rsidRDefault="00193F98" w:rsidP="00193F98">
            <w:pPr>
              <w:pStyle w:val="a7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Καλλιεργήσουν την </w:t>
            </w:r>
            <w:proofErr w:type="spellStart"/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ενσυναίσθηση</w:t>
            </w:r>
            <w:proofErr w:type="spellEnd"/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και ευαισθησία</w:t>
            </w:r>
          </w:p>
          <w:p w14:paraId="6298B51D" w14:textId="77777777" w:rsidR="00193F98" w:rsidRPr="005C0773" w:rsidRDefault="00193F98" w:rsidP="00193F98">
            <w:pPr>
              <w:pStyle w:val="a7"/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16357" w:rsidRPr="005C0773" w14:paraId="227C974C" w14:textId="77777777" w:rsidTr="00B219E2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34722BD4" w14:textId="77777777" w:rsidR="00116357" w:rsidRPr="005C0773" w:rsidRDefault="00116357" w:rsidP="00B219E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1B0824E8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16357" w:rsidRPr="005C0773" w14:paraId="709E9672" w14:textId="77777777" w:rsidTr="00B219E2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20C50F3C" w14:textId="77777777" w:rsidR="00116357" w:rsidRPr="005C0773" w:rsidRDefault="00116357" w:rsidP="00B219E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42E6355B" w14:textId="77777777" w:rsidR="00D5617E" w:rsidRPr="005C0773" w:rsidRDefault="00D5617E" w:rsidP="004E3DA6">
            <w:pPr>
              <w:pStyle w:val="TableParagraph"/>
              <w:spacing w:line="278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</w:pPr>
          </w:p>
          <w:p w14:paraId="1499C59E" w14:textId="77777777" w:rsidR="00193F98" w:rsidRPr="005C0773" w:rsidRDefault="00193F98" w:rsidP="00193F98">
            <w:pPr>
              <w:pStyle w:val="TableParagraph"/>
              <w:spacing w:line="276" w:lineRule="auto"/>
              <w:ind w:left="107" w:right="97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Υποδοχή: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των μαθητών/τριών στην τάξη με μουσικό κομμάτι (π.χ. Κ. Μακεδόνας: Το ποδήλατο). Έχουμε τοποθετήσει τις καρέκλες σε κύκλο.</w:t>
            </w:r>
          </w:p>
          <w:p w14:paraId="6A3F04E7" w14:textId="77777777" w:rsidR="00193F98" w:rsidRPr="005C0773" w:rsidRDefault="00193F98" w:rsidP="00193F98">
            <w:pPr>
              <w:pStyle w:val="TableParagraph"/>
              <w:spacing w:before="291" w:line="276" w:lineRule="auto"/>
              <w:ind w:left="107" w:right="95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Παρουσίαση προγράμματος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: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σύντομη σύνοψη των επτά (7) εργαστηρίων και οδηγίες προετοιμασίας για το έβδομο (7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l-GR"/>
              </w:rPr>
              <w:t>ο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).</w:t>
            </w:r>
          </w:p>
          <w:p w14:paraId="0EAC0F34" w14:textId="2DB13FA6" w:rsidR="00193F98" w:rsidRPr="005C0773" w:rsidRDefault="00193F98" w:rsidP="00193F98">
            <w:pPr>
              <w:pStyle w:val="TableParagraph"/>
              <w:spacing w:before="245" w:line="276" w:lineRule="auto"/>
              <w:ind w:left="107" w:right="93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Ας ξανασυστηθούμε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: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ζητάμε από τους/τις μαθητές/</w:t>
            </w:r>
            <w:proofErr w:type="spellStart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τριες</w:t>
            </w:r>
            <w:proofErr w:type="spellEnd"/>
            <w:r w:rsidRPr="005C0773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να</w:t>
            </w:r>
            <w:r w:rsidRPr="005C0773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σημειώσουν</w:t>
            </w:r>
            <w:r w:rsidRPr="005C0773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σε</w:t>
            </w:r>
            <w:r w:rsidRPr="005C0773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μικρά</w:t>
            </w:r>
            <w:r w:rsidRPr="005C0773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χαρτάκια</w:t>
            </w:r>
            <w:r w:rsidRPr="005C0773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που τους έχουμε μοιράσει το μέσο μετακίνησης από και προς το σχολείο. Κατόπιν τα τοποθετούν μέσα σε ένα κουτάκι.</w:t>
            </w:r>
            <w:r w:rsidRPr="005C0773">
              <w:rPr>
                <w:rFonts w:asciiTheme="minorHAnsi" w:hAnsiTheme="minorHAnsi" w:cstheme="minorHAnsi"/>
                <w:spacing w:val="-1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Στη</w:t>
            </w:r>
            <w:r w:rsidRPr="005C0773">
              <w:rPr>
                <w:rFonts w:asciiTheme="minorHAnsi" w:hAnsiTheme="minorHAnsi" w:cstheme="minorHAnsi"/>
                <w:spacing w:val="-1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συνέχεια</w:t>
            </w:r>
            <w:r w:rsidRPr="005C0773">
              <w:rPr>
                <w:rFonts w:asciiTheme="minorHAnsi" w:hAnsiTheme="minorHAnsi" w:cstheme="minorHAnsi"/>
                <w:spacing w:val="-13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όποιος/α</w:t>
            </w:r>
            <w:r w:rsidRPr="005C0773">
              <w:rPr>
                <w:rFonts w:asciiTheme="minorHAnsi" w:hAnsiTheme="minorHAnsi" w:cstheme="minorHAnsi"/>
                <w:spacing w:val="-1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επιθυμεί</w:t>
            </w:r>
            <w:r w:rsidRPr="005C0773">
              <w:rPr>
                <w:rFonts w:asciiTheme="minorHAnsi" w:hAnsiTheme="minorHAnsi" w:cstheme="minorHAnsi"/>
                <w:spacing w:val="-13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να</w:t>
            </w:r>
            <w:r w:rsidRPr="005C0773">
              <w:rPr>
                <w:rFonts w:asciiTheme="minorHAnsi" w:hAnsiTheme="minorHAnsi" w:cstheme="minorHAnsi"/>
                <w:spacing w:val="-1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ξεκινήσει, συστήνεται στην ολομέλεια αναφέροντας (το όνομά του/της) το μέσο μετακίνησης και τη δική του/της εμπειρία από περιστατικά στο</w:t>
            </w:r>
            <w:r w:rsidR="00F938F7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δρόμο. Εάν π.χ. έχει συμβεί κάποιο περιστατικό/ατύχημα στη διαδρομή από και προς το σχολείο σε όλη τη μαθητική πορεία. Τα χαρτάκια θα τα συγκεντρώσουμε προκειμένου να δημιουργήσουμε ένα </w:t>
            </w:r>
            <w:proofErr w:type="spellStart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συννεφόλεξο</w:t>
            </w:r>
            <w:proofErr w:type="spellEnd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, το οποίο θα αξιοποιηθεί σε επόμενο στάδιο. Μπορεί να εκτιμηθεί επίσης ποιος είναι ο δημοφιλέστερος τρόπος μετακίνησης των μαθητών/τριών.</w:t>
            </w:r>
          </w:p>
          <w:p w14:paraId="79CFE5F9" w14:textId="77777777" w:rsidR="00193F98" w:rsidRPr="005C0773" w:rsidRDefault="00193F98" w:rsidP="00193F98">
            <w:pPr>
              <w:pStyle w:val="TableParagraph"/>
              <w:spacing w:before="244" w:line="276" w:lineRule="auto"/>
              <w:ind w:left="107" w:right="94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Συμβόλαιο</w:t>
            </w:r>
            <w:r w:rsidRPr="005C0773">
              <w:rPr>
                <w:rFonts w:asciiTheme="minorHAnsi" w:hAnsiTheme="minorHAnsi" w:cstheme="minorHAnsi"/>
                <w:b/>
                <w:spacing w:val="-14"/>
                <w:sz w:val="22"/>
                <w:szCs w:val="22"/>
                <w:u w:val="single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ομάδας:</w:t>
            </w:r>
            <w:r w:rsidRPr="005C0773">
              <w:rPr>
                <w:rFonts w:asciiTheme="minorHAnsi" w:hAnsiTheme="minorHAnsi" w:cstheme="minorHAnsi"/>
                <w:b/>
                <w:spacing w:val="-11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μέσα</w:t>
            </w:r>
            <w:r w:rsidRPr="005C0773">
              <w:rPr>
                <w:rFonts w:asciiTheme="minorHAnsi" w:hAnsiTheme="minorHAnsi" w:cstheme="minorHAnsi"/>
                <w:spacing w:val="-13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από</w:t>
            </w:r>
            <w:r w:rsidRPr="005C0773">
              <w:rPr>
                <w:rFonts w:asciiTheme="minorHAnsi" w:hAnsiTheme="minorHAnsi" w:cstheme="minorHAnsi"/>
                <w:spacing w:val="-1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τη</w:t>
            </w:r>
            <w:r w:rsidRPr="005C0773">
              <w:rPr>
                <w:rFonts w:asciiTheme="minorHAnsi" w:hAnsiTheme="minorHAnsi" w:cstheme="minorHAnsi"/>
                <w:spacing w:val="-1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συζήτηση</w:t>
            </w:r>
            <w:r w:rsidRPr="005C0773">
              <w:rPr>
                <w:rFonts w:asciiTheme="minorHAnsi" w:hAnsiTheme="minorHAnsi" w:cstheme="minorHAnsi"/>
                <w:spacing w:val="-12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προκύπτει το πλαίσιο συνεργασίας. Σε ένα χαρτί μέτρου σημειώνουμε τις προσδοκίες των μαθητών/τριών και τους κανόνες των συναντήσεων (π.χ. εχεμύθεια, σεβασμός κ.ά.). Το συμβόλαιο το διατηρούμε και το επαναφέρουμε στην τάξη σε κάθε συνάντηση.</w:t>
            </w:r>
          </w:p>
          <w:p w14:paraId="37B6887B" w14:textId="6396DCE3" w:rsidR="00CB3681" w:rsidRPr="005C0773" w:rsidRDefault="00193F98" w:rsidP="00193F98">
            <w:pPr>
              <w:pStyle w:val="TableParagraph"/>
              <w:spacing w:before="244" w:line="276" w:lineRule="auto"/>
              <w:ind w:left="107" w:right="93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Κλείσιμο</w:t>
            </w:r>
            <w:r w:rsidR="00F938F7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 xml:space="preserve"> - </w:t>
            </w: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αναστοχασμός</w:t>
            </w:r>
            <w:proofErr w:type="spellEnd"/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.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Συνοψίζονται τα βασικότερα σημεία του εργαστηρίου. Ρωτάμε την ομάδα</w:t>
            </w:r>
            <w:r w:rsidRPr="005C0773">
              <w:rPr>
                <w:rFonts w:asciiTheme="minorHAnsi" w:hAnsiTheme="minorHAnsi" w:cstheme="minorHAnsi"/>
                <w:spacing w:val="5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να</w:t>
            </w:r>
            <w:r w:rsidRPr="005C0773">
              <w:rPr>
                <w:rFonts w:asciiTheme="minorHAnsi" w:hAnsiTheme="minorHAnsi" w:cstheme="minorHAnsi"/>
                <w:spacing w:val="56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αναφέρει</w:t>
            </w:r>
            <w:r w:rsidRPr="005C0773">
              <w:rPr>
                <w:rFonts w:asciiTheme="minorHAnsi" w:hAnsiTheme="minorHAnsi" w:cstheme="minorHAnsi"/>
                <w:spacing w:val="5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«πώς</w:t>
            </w:r>
            <w:r w:rsidRPr="005C0773">
              <w:rPr>
                <w:rFonts w:asciiTheme="minorHAnsi" w:hAnsiTheme="minorHAnsi" w:cstheme="minorHAnsi"/>
                <w:spacing w:val="56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φεύγει</w:t>
            </w:r>
            <w:r w:rsidRPr="005C0773">
              <w:rPr>
                <w:rFonts w:asciiTheme="minorHAnsi" w:hAnsiTheme="minorHAnsi" w:cstheme="minorHAnsi"/>
                <w:spacing w:val="5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σήμερα</w:t>
            </w:r>
            <w:r w:rsidRPr="005C0773">
              <w:rPr>
                <w:rFonts w:asciiTheme="minorHAnsi" w:hAnsiTheme="minorHAnsi" w:cstheme="minorHAnsi"/>
                <w:spacing w:val="56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από</w:t>
            </w:r>
            <w:r w:rsidRPr="005C0773">
              <w:rPr>
                <w:rFonts w:asciiTheme="minorHAnsi" w:hAnsiTheme="minorHAnsi" w:cstheme="minorHAnsi"/>
                <w:spacing w:val="5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pacing w:val="-5"/>
                <w:sz w:val="22"/>
                <w:szCs w:val="22"/>
                <w:lang w:val="el-GR"/>
              </w:rPr>
              <w:t xml:space="preserve">την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πρώτη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συνάντηση».</w:t>
            </w:r>
          </w:p>
        </w:tc>
      </w:tr>
    </w:tbl>
    <w:p w14:paraId="0EFE835C" w14:textId="31B9897A" w:rsidR="00116357" w:rsidRDefault="00116357" w:rsidP="00116357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</w:rPr>
      </w:pPr>
    </w:p>
    <w:p w14:paraId="35DBDB52" w14:textId="2DA4E62E" w:rsidR="00F938F7" w:rsidRDefault="00F938F7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2A1F33E6" w14:textId="77777777" w:rsidR="001A1899" w:rsidRPr="005C0773" w:rsidRDefault="001A1899" w:rsidP="00116357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16357" w:rsidRPr="005C0773" w14:paraId="28906578" w14:textId="77777777" w:rsidTr="00B219E2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5022248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DEA1765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16357" w:rsidRPr="005C0773" w14:paraId="28BC1DC9" w14:textId="77777777" w:rsidTr="00B219E2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46917606" w14:textId="77777777" w:rsidR="006E7791" w:rsidRPr="005C0773" w:rsidRDefault="006E7791" w:rsidP="008221C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5699E51" w14:textId="77777777" w:rsidR="006E7791" w:rsidRPr="005C0773" w:rsidRDefault="006E7791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FEB76F8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73FF75D" w14:textId="77777777" w:rsidR="006E7791" w:rsidRPr="005C0773" w:rsidRDefault="001173AD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Είναι θέμα ασφάλειας…</w:t>
            </w:r>
          </w:p>
          <w:p w14:paraId="0C017A83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3EACCFB7" wp14:editId="06A982D7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BDEC37C" w14:textId="69A4456F" w:rsidR="00B219E2" w:rsidRPr="002A2B99" w:rsidRDefault="00B843E4" w:rsidP="00116357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EACCFB7" id="Οβάλ 14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V2ZL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q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zdzZ82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FBXZkv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4" o:title="" recolor="t" rotate="t" type="frame"/>
                      <v:textbox>
                        <w:txbxContent>
                          <w:p w14:paraId="7BDEC37C" w14:textId="69A4456F" w:rsidR="00B219E2" w:rsidRPr="002A2B99" w:rsidRDefault="00B843E4" w:rsidP="00116357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2FC5B142" w14:textId="7ED7EE0F" w:rsidR="008221C1" w:rsidRPr="005C0773" w:rsidRDefault="008221C1" w:rsidP="008221C1">
            <w:pPr>
              <w:pStyle w:val="TableParagraph"/>
              <w:spacing w:before="205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αναμένεται </w:t>
            </w:r>
            <w:r w:rsidR="001173AD"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</w:t>
            </w: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:</w:t>
            </w:r>
          </w:p>
          <w:p w14:paraId="4E2DF742" w14:textId="77777777" w:rsidR="001173AD" w:rsidRPr="005C0773" w:rsidRDefault="001173AD" w:rsidP="001173AD">
            <w:pPr>
              <w:pStyle w:val="a7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Συμμετέχουν σε διάλογο</w:t>
            </w:r>
          </w:p>
          <w:p w14:paraId="5473875A" w14:textId="77777777" w:rsidR="001173AD" w:rsidRPr="005C0773" w:rsidRDefault="001173AD" w:rsidP="001173AD">
            <w:pPr>
              <w:pStyle w:val="a7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Συνεργάζονται</w:t>
            </w:r>
          </w:p>
          <w:p w14:paraId="6F1C6281" w14:textId="77777777" w:rsidR="001173AD" w:rsidRPr="005C0773" w:rsidRDefault="001173AD" w:rsidP="001173AD">
            <w:pPr>
              <w:pStyle w:val="a7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Καλλιεργήσουν την κριτική σκέψη</w:t>
            </w:r>
          </w:p>
          <w:p w14:paraId="2EFBF4C3" w14:textId="54583FEC" w:rsidR="008221C1" w:rsidRPr="005C0773" w:rsidRDefault="00F938F7" w:rsidP="001173AD">
            <w:pPr>
              <w:pStyle w:val="a7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Έχουν ε</w:t>
            </w:r>
            <w:r w:rsidR="001173AD"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μπεδώσ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ει</w:t>
            </w:r>
            <w:r w:rsidR="001173AD"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βασικές έννοιες</w:t>
            </w:r>
          </w:p>
          <w:p w14:paraId="12E9A719" w14:textId="77777777" w:rsidR="001173AD" w:rsidRPr="005C0773" w:rsidRDefault="001173AD" w:rsidP="001173AD">
            <w:pPr>
              <w:pStyle w:val="a7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116357" w:rsidRPr="005C0773" w14:paraId="33B37801" w14:textId="77777777" w:rsidTr="00B219E2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3CF683B" w14:textId="77777777" w:rsidR="00116357" w:rsidRPr="005C0773" w:rsidRDefault="00116357" w:rsidP="00B219E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56DE92D2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16357" w:rsidRPr="005C0773" w14:paraId="0F0EB800" w14:textId="77777777" w:rsidTr="00B219E2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070F7F8E" w14:textId="77777777" w:rsidR="00116357" w:rsidRPr="005C0773" w:rsidRDefault="00116357" w:rsidP="00B219E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789D1F1C" w14:textId="77777777" w:rsidR="006A6D62" w:rsidRPr="005C0773" w:rsidRDefault="006A6D62" w:rsidP="001173AD">
            <w:pPr>
              <w:pStyle w:val="TableParagraph"/>
              <w:spacing w:line="276" w:lineRule="auto"/>
              <w:ind w:left="106" w:right="96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</w:pPr>
          </w:p>
          <w:p w14:paraId="3EBF5BAD" w14:textId="58993457" w:rsidR="001173AD" w:rsidRPr="005C0773" w:rsidRDefault="001173AD" w:rsidP="001173AD">
            <w:pPr>
              <w:pStyle w:val="TableParagraph"/>
              <w:spacing w:line="276" w:lineRule="auto"/>
              <w:ind w:left="106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Καταιγισμός ιδεών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: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μοιράζουμε στους/στις μαθητές/</w:t>
            </w:r>
            <w:proofErr w:type="spellStart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τριες</w:t>
            </w:r>
            <w:proofErr w:type="spellEnd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</w:rPr>
              <w:t>post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</w:rPr>
              <w:t>it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και ζητάμε να γράψουν αυθόρμητα τι θεωρούν ότι είναι η ασφάλεια στο</w:t>
            </w:r>
            <w:r w:rsidR="00F938F7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δρόμο. Κατόπιν τα κολλάνε σε ένα χαρτόνι (το οποίο θα διατηρήσουμε και θα αξιοποιήσουμε στο 7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l-GR"/>
              </w:rPr>
              <w:t>ο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εργαστήριο για την αξιολόγηση). Στη συνέχεια</w:t>
            </w:r>
            <w:r w:rsidRPr="005C0773">
              <w:rPr>
                <w:rFonts w:asciiTheme="minorHAnsi" w:hAnsiTheme="minorHAnsi" w:cstheme="minorHAnsi"/>
                <w:spacing w:val="-13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τα</w:t>
            </w:r>
            <w:r w:rsidRPr="005C0773">
              <w:rPr>
                <w:rFonts w:asciiTheme="minorHAnsi" w:hAnsiTheme="minorHAnsi" w:cstheme="minorHAnsi"/>
                <w:spacing w:val="-9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διαβάζουμε</w:t>
            </w:r>
            <w:r w:rsidRPr="005C0773">
              <w:rPr>
                <w:rFonts w:asciiTheme="minorHAnsi" w:hAnsiTheme="minorHAnsi" w:cstheme="minorHAnsi"/>
                <w:spacing w:val="-11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και</w:t>
            </w:r>
            <w:r w:rsidRPr="005C0773">
              <w:rPr>
                <w:rFonts w:asciiTheme="minorHAnsi" w:hAnsiTheme="minorHAnsi" w:cstheme="minorHAnsi"/>
                <w:spacing w:val="-11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ακολουθεί</w:t>
            </w:r>
            <w:r w:rsidRPr="005C0773">
              <w:rPr>
                <w:rFonts w:asciiTheme="minorHAnsi" w:hAnsiTheme="minorHAnsi" w:cstheme="minorHAnsi"/>
                <w:spacing w:val="-11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συζήτηση.</w:t>
            </w:r>
          </w:p>
          <w:p w14:paraId="4E2CC1E8" w14:textId="47577EDF" w:rsidR="001173AD" w:rsidRPr="005C0773" w:rsidRDefault="001173AD" w:rsidP="001173AD">
            <w:pPr>
              <w:pStyle w:val="TableParagraph"/>
              <w:spacing w:before="242" w:line="278" w:lineRule="auto"/>
              <w:ind w:left="106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Προβολή</w:t>
            </w:r>
            <w:r w:rsidRPr="005C0773">
              <w:rPr>
                <w:rFonts w:asciiTheme="minorHAnsi" w:hAnsiTheme="minorHAnsi" w:cstheme="minorHAnsi"/>
                <w:b/>
                <w:spacing w:val="80"/>
                <w:sz w:val="22"/>
                <w:szCs w:val="22"/>
                <w:u w:val="single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εκπαιδευτικού</w:t>
            </w:r>
            <w:r w:rsidRPr="005C0773">
              <w:rPr>
                <w:rFonts w:asciiTheme="minorHAnsi" w:hAnsiTheme="minorHAnsi" w:cstheme="minorHAnsi"/>
                <w:b/>
                <w:spacing w:val="80"/>
                <w:sz w:val="22"/>
                <w:szCs w:val="22"/>
                <w:u w:val="single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υλικού</w:t>
            </w:r>
            <w:r w:rsidRPr="005C0773">
              <w:rPr>
                <w:rFonts w:asciiTheme="minorHAnsi" w:hAnsiTheme="minorHAnsi" w:cstheme="minorHAnsi"/>
                <w:b/>
                <w:spacing w:val="80"/>
                <w:sz w:val="22"/>
                <w:szCs w:val="22"/>
                <w:u w:val="single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ή/και</w:t>
            </w:r>
            <w:r w:rsidRPr="005C0773">
              <w:rPr>
                <w:rFonts w:asciiTheme="minorHAnsi" w:hAnsiTheme="minorHAnsi" w:cstheme="minorHAnsi"/>
                <w:b/>
                <w:spacing w:val="80"/>
                <w:sz w:val="22"/>
                <w:szCs w:val="22"/>
                <w:u w:val="single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video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(σύνδεσμος ν</w:t>
            </w:r>
            <w:r w:rsidR="00F938F7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.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2 ή/και 5) </w:t>
            </w:r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/>
              </w:rPr>
              <w:t>ή/και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Προσκεκλημένος ομιλητής (δια ζώσης ή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/>
              </w:rPr>
              <w:t>διαδικτυακά)</w:t>
            </w:r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/>
              </w:rPr>
              <w:t>: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>από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ab/>
            </w:r>
            <w:r w:rsidRPr="005C0773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>την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ab/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Ελληνική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Αστυνομία/ Πυροσβεστική/ ΕΚΑΒ (διαθεματική προσέγγιση με την Οικιακή Οικονομία).</w:t>
            </w:r>
          </w:p>
          <w:p w14:paraId="2617B4C1" w14:textId="77777777" w:rsidR="001173AD" w:rsidRPr="005C0773" w:rsidRDefault="001173AD" w:rsidP="001173AD">
            <w:pPr>
              <w:pStyle w:val="TableParagraph"/>
              <w:spacing w:before="1"/>
              <w:ind w:left="106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Ερωτήσεις/συζήτηση.</w:t>
            </w:r>
          </w:p>
          <w:p w14:paraId="767E10EC" w14:textId="02AB1C17" w:rsidR="001173AD" w:rsidRPr="005C0773" w:rsidRDefault="001173AD" w:rsidP="001173AD">
            <w:pPr>
              <w:pStyle w:val="TableParagraph"/>
              <w:spacing w:before="288" w:line="276" w:lineRule="auto"/>
              <w:ind w:left="106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Αναστοχαστική</w:t>
            </w:r>
            <w:proofErr w:type="spellEnd"/>
            <w:r w:rsidRPr="005C0773">
              <w:rPr>
                <w:rFonts w:asciiTheme="minorHAnsi" w:hAnsiTheme="minorHAnsi" w:cstheme="minorHAnsi"/>
                <w:b/>
                <w:spacing w:val="40"/>
                <w:sz w:val="22"/>
                <w:szCs w:val="22"/>
                <w:u w:val="single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συζήτηση</w:t>
            </w:r>
            <w:r w:rsidRPr="005C0773">
              <w:rPr>
                <w:rFonts w:asciiTheme="minorHAnsi" w:hAnsiTheme="minorHAnsi" w:cstheme="minorHAnsi"/>
                <w:b/>
                <w:spacing w:val="40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βασικών</w:t>
            </w:r>
            <w:r w:rsidRPr="005C0773">
              <w:rPr>
                <w:rFonts w:asciiTheme="minorHAnsi" w:hAnsiTheme="minorHAnsi" w:cstheme="minorHAnsi"/>
                <w:spacing w:val="40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εννοιών</w:t>
            </w:r>
            <w:r w:rsidRPr="005C0773">
              <w:rPr>
                <w:rFonts w:asciiTheme="minorHAnsi" w:hAnsiTheme="minorHAnsi" w:cstheme="minorHAnsi"/>
                <w:spacing w:val="40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της ασφάλειας στο</w:t>
            </w:r>
            <w:r w:rsidR="00F938F7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δρόμο που αναφέρθηκαν.</w:t>
            </w:r>
          </w:p>
          <w:p w14:paraId="5D5C3281" w14:textId="77777777" w:rsidR="001173AD" w:rsidRPr="005C0773" w:rsidRDefault="001173AD" w:rsidP="001173AD">
            <w:pPr>
              <w:pStyle w:val="TableParagraph"/>
              <w:spacing w:before="243"/>
              <w:ind w:left="106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Προετοιμασία</w:t>
            </w:r>
            <w:r w:rsidRPr="005C0773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u w:val="single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επόμενου</w:t>
            </w:r>
            <w:r w:rsidRPr="005C0773">
              <w:rPr>
                <w:rFonts w:asciiTheme="minorHAnsi" w:hAnsiTheme="minorHAnsi" w:cstheme="minorHAnsi"/>
                <w:b/>
                <w:spacing w:val="-3"/>
                <w:sz w:val="22"/>
                <w:szCs w:val="22"/>
                <w:u w:val="single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/>
              </w:rPr>
              <w:t>εργαστηρίου:</w:t>
            </w:r>
          </w:p>
          <w:p w14:paraId="350A79F9" w14:textId="230C26E5" w:rsidR="001173AD" w:rsidRPr="005C0773" w:rsidRDefault="001173AD" w:rsidP="001173AD">
            <w:pPr>
              <w:pStyle w:val="TableParagraph"/>
              <w:spacing w:before="46"/>
              <w:ind w:left="106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Προβολή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</w:rPr>
              <w:t>video</w:t>
            </w:r>
            <w:r w:rsidRPr="005C0773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(σύνδεσμος</w:t>
            </w:r>
            <w:r w:rsidRPr="005C0773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</w:t>
            </w:r>
            <w:r w:rsidR="00F938F7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5C0773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pacing w:val="-5"/>
                <w:sz w:val="22"/>
                <w:szCs w:val="22"/>
                <w:lang w:val="el-GR"/>
              </w:rPr>
              <w:t>3).</w:t>
            </w:r>
          </w:p>
          <w:p w14:paraId="6DF609A4" w14:textId="2C5DDA75" w:rsidR="001173AD" w:rsidRPr="005C0773" w:rsidRDefault="001173AD" w:rsidP="001173AD">
            <w:pPr>
              <w:pStyle w:val="TableParagraph"/>
              <w:spacing w:before="43" w:line="276" w:lineRule="auto"/>
              <w:ind w:left="106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Μοιράζουμε το 1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l-GR"/>
              </w:rPr>
              <w:t>ο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Φύλλο Εργασίας. Ζητάμε από κάθε μαθητή/</w:t>
            </w:r>
            <w:proofErr w:type="spellStart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τρια</w:t>
            </w:r>
            <w:proofErr w:type="spellEnd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να φωτογραφίσει</w:t>
            </w:r>
            <w:r w:rsidR="005E502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(σε δικό τους χρόνο και με την έγκριση/συνοδεία κηδεμόνα)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τα επικίνδυνα σημεία που θα εντοπίσει στο 1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l-GR"/>
              </w:rPr>
              <w:t>ο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Φ.Ε.</w:t>
            </w:r>
          </w:p>
          <w:p w14:paraId="12DCBDA9" w14:textId="77777777" w:rsidR="001173AD" w:rsidRPr="005C0773" w:rsidRDefault="001173AD" w:rsidP="001173AD">
            <w:pPr>
              <w:pStyle w:val="TableParagraph"/>
              <w:spacing w:before="244"/>
              <w:ind w:left="106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Προβολή</w:t>
            </w:r>
            <w:r w:rsidRPr="005C0773">
              <w:rPr>
                <w:rFonts w:asciiTheme="minorHAnsi" w:hAnsiTheme="minorHAnsi" w:cstheme="minorHAnsi"/>
                <w:b/>
                <w:spacing w:val="-3"/>
                <w:sz w:val="22"/>
                <w:szCs w:val="22"/>
                <w:u w:val="single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του</w:t>
            </w:r>
            <w:r w:rsidRPr="005C0773">
              <w:rPr>
                <w:rFonts w:asciiTheme="minorHAnsi" w:hAnsiTheme="minorHAnsi" w:cstheme="minorHAnsi"/>
                <w:b/>
                <w:spacing w:val="-3"/>
                <w:sz w:val="22"/>
                <w:szCs w:val="22"/>
                <w:u w:val="single"/>
                <w:lang w:val="el-GR"/>
              </w:rPr>
              <w:t xml:space="preserve"> </w:t>
            </w:r>
            <w:proofErr w:type="spellStart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/>
              </w:rPr>
              <w:t>συννεφόλεξου</w:t>
            </w:r>
            <w:proofErr w:type="spellEnd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/>
              </w:rPr>
              <w:t>.</w:t>
            </w:r>
          </w:p>
          <w:p w14:paraId="3964B138" w14:textId="77777777" w:rsidR="001173AD" w:rsidRPr="005C0773" w:rsidRDefault="001173AD" w:rsidP="001173AD">
            <w:pPr>
              <w:pStyle w:val="TableParagraph"/>
              <w:spacing w:before="288"/>
              <w:ind w:left="106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Προετοιμασία</w:t>
            </w:r>
            <w:r w:rsidRPr="005C0773">
              <w:rPr>
                <w:rFonts w:asciiTheme="minorHAnsi" w:hAnsiTheme="minorHAnsi" w:cstheme="minorHAnsi"/>
                <w:b/>
                <w:spacing w:val="-5"/>
                <w:sz w:val="22"/>
                <w:szCs w:val="22"/>
                <w:u w:val="single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/>
              </w:rPr>
              <w:t>δραστηριότητας:</w:t>
            </w:r>
          </w:p>
          <w:p w14:paraId="66EF8D5B" w14:textId="7DC10BC8" w:rsidR="00743331" w:rsidRPr="005C0773" w:rsidRDefault="001173AD" w:rsidP="001173AD">
            <w:pPr>
              <w:pStyle w:val="TableParagraph"/>
              <w:spacing w:before="46" w:line="276" w:lineRule="auto"/>
              <w:ind w:left="106" w:right="98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Παραγωγή</w:t>
            </w:r>
            <w:r w:rsidRPr="005C0773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μικρής</w:t>
            </w:r>
            <w:r w:rsidRPr="005C0773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ταινίας</w:t>
            </w:r>
            <w:r w:rsidRPr="005C0773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ή/και</w:t>
            </w:r>
            <w:r w:rsidRPr="005C0773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αφίσας,</w:t>
            </w:r>
            <w:r w:rsidRPr="005C0773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τα</w:t>
            </w:r>
            <w:r w:rsidRPr="005C0773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οποία θα περιλαμβάνουν ενδεικτικά τις φωτογραφίες, τις συνεντεύξεις, τη βιντεοσκόπηση. Ξεκινώντας το</w:t>
            </w:r>
            <w:r w:rsidR="00B012B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συντονισμό από το δεύτερο εργαστήριο και μέχρι το πέμπτο, προετοιμάζεται προοδευτικά το τμήμα. Διαθεματική προσέγγιση με το μάθημα της</w:t>
            </w:r>
            <w:r w:rsidRPr="005C0773">
              <w:rPr>
                <w:rFonts w:asciiTheme="minorHAnsi" w:hAnsiTheme="minorHAnsi" w:cstheme="minorHAnsi"/>
                <w:spacing w:val="2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Πληροφορικής,</w:t>
            </w:r>
            <w:r w:rsidRPr="005C0773">
              <w:rPr>
                <w:rFonts w:asciiTheme="minorHAnsi" w:hAnsiTheme="minorHAnsi" w:cstheme="minorHAnsi"/>
                <w:spacing w:val="2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της</w:t>
            </w:r>
            <w:r w:rsidRPr="005C0773">
              <w:rPr>
                <w:rFonts w:asciiTheme="minorHAnsi" w:hAnsiTheme="minorHAnsi" w:cstheme="minorHAnsi"/>
                <w:spacing w:val="20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Μουσικής,</w:t>
            </w:r>
            <w:r w:rsidRPr="005C0773">
              <w:rPr>
                <w:rFonts w:asciiTheme="minorHAnsi" w:hAnsiTheme="minorHAnsi" w:cstheme="minorHAnsi"/>
                <w:spacing w:val="25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Νεοελληνικής Γλώσσας.</w:t>
            </w:r>
          </w:p>
        </w:tc>
      </w:tr>
    </w:tbl>
    <w:p w14:paraId="42B5869B" w14:textId="6027D8A4" w:rsidR="00116357" w:rsidRDefault="00116357" w:rsidP="00116357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</w:rPr>
      </w:pPr>
    </w:p>
    <w:p w14:paraId="73AEE617" w14:textId="17BDEA62" w:rsidR="001A1899" w:rsidRDefault="001A1899" w:rsidP="00116357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</w:rPr>
      </w:pPr>
    </w:p>
    <w:p w14:paraId="6BD565F9" w14:textId="4E79B600" w:rsidR="001A1899" w:rsidRDefault="001A1899" w:rsidP="00116357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</w:rPr>
      </w:pPr>
    </w:p>
    <w:p w14:paraId="2E47F658" w14:textId="77777777" w:rsidR="001A1899" w:rsidRPr="005C0773" w:rsidRDefault="001A1899" w:rsidP="00116357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116357" w:rsidRPr="005C0773" w14:paraId="4FDDE7CD" w14:textId="77777777" w:rsidTr="00B219E2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48F9C166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307D3EC5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16357" w:rsidRPr="005C0773" w14:paraId="76686918" w14:textId="77777777" w:rsidTr="00B219E2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0F129451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6D0B008" w14:textId="77777777" w:rsidR="00F11A3A" w:rsidRPr="005C0773" w:rsidRDefault="001173AD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Φωτογραφίζω τη γειτονιά μου</w:t>
            </w:r>
            <w:r w:rsidR="00F11A3A"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1EFDFD1F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300D200A" wp14:editId="0292E060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8441F2D" w14:textId="5E08A2F7" w:rsidR="00B219E2" w:rsidRPr="002A2B99" w:rsidRDefault="00B843E4" w:rsidP="00116357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00D200A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4" o:title="" recolor="t" rotate="t" type="frame"/>
                      <v:textbox>
                        <w:txbxContent>
                          <w:p w14:paraId="58441F2D" w14:textId="5E08A2F7" w:rsidR="00B219E2" w:rsidRPr="002A2B99" w:rsidRDefault="00B843E4" w:rsidP="00116357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10E45C6A" w14:textId="77777777" w:rsidR="00116357" w:rsidRPr="005C0773" w:rsidRDefault="00116357" w:rsidP="00B219E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3BA134B" w14:textId="61676A1C" w:rsidR="009511E4" w:rsidRPr="005C0773" w:rsidRDefault="009511E4" w:rsidP="00560D2E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αναμένεται </w:t>
            </w:r>
            <w:r w:rsidR="00F06148"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</w:t>
            </w: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:</w:t>
            </w:r>
          </w:p>
          <w:p w14:paraId="3482F458" w14:textId="4E070858" w:rsidR="00F06148" w:rsidRPr="005C0773" w:rsidRDefault="00FF39E9" w:rsidP="00F06148">
            <w:pPr>
              <w:pStyle w:val="Table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Εξασκήσουν</w:t>
            </w:r>
            <w:r w:rsidR="00F06148"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τις επικοινωνιακές δεξιότητες</w:t>
            </w:r>
          </w:p>
          <w:p w14:paraId="1EE4B47B" w14:textId="77777777" w:rsidR="00F06148" w:rsidRPr="005C0773" w:rsidRDefault="00F06148" w:rsidP="00F06148">
            <w:pPr>
              <w:pStyle w:val="Table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Συνεργάζονται</w:t>
            </w:r>
          </w:p>
          <w:p w14:paraId="46EC845C" w14:textId="77777777" w:rsidR="00F06148" w:rsidRPr="005C0773" w:rsidRDefault="00F06148" w:rsidP="00F06148">
            <w:pPr>
              <w:pStyle w:val="Table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Διατυπώνουν προβληματισμούς</w:t>
            </w:r>
          </w:p>
          <w:p w14:paraId="7A9EA7AB" w14:textId="77B32299" w:rsidR="00F06148" w:rsidRPr="005C0773" w:rsidRDefault="00B012BE" w:rsidP="00F06148">
            <w:pPr>
              <w:pStyle w:val="Table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Έχουν ε</w:t>
            </w:r>
            <w:r w:rsidR="00F06148"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ξασκήσ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ει</w:t>
            </w:r>
            <w:r w:rsidR="00F06148"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τον γραπτό λόγο</w:t>
            </w:r>
          </w:p>
          <w:p w14:paraId="323F5D9C" w14:textId="595902F0" w:rsidR="009511E4" w:rsidRPr="005C0773" w:rsidRDefault="00B012BE" w:rsidP="00F06148">
            <w:pPr>
              <w:pStyle w:val="Table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Έχουν κ</w:t>
            </w:r>
            <w:r w:rsidR="00F06148"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αλλιεργή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σει</w:t>
            </w:r>
            <w:r w:rsidR="00F06148"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τις ψηφιακές δεξιότητες</w:t>
            </w:r>
          </w:p>
          <w:p w14:paraId="43F7042F" w14:textId="77777777" w:rsidR="00F06148" w:rsidRPr="005C0773" w:rsidRDefault="00F06148" w:rsidP="00F06148">
            <w:pPr>
              <w:pStyle w:val="TableParagraph"/>
              <w:spacing w:line="276" w:lineRule="auto"/>
              <w:ind w:left="720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16357" w:rsidRPr="005C0773" w14:paraId="34F533B6" w14:textId="77777777" w:rsidTr="00B219E2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1E94BEBF" w14:textId="77777777" w:rsidR="00116357" w:rsidRPr="005C0773" w:rsidRDefault="00116357" w:rsidP="00B219E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4B667722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16357" w:rsidRPr="005C0773" w14:paraId="656E9C0C" w14:textId="77777777" w:rsidTr="00B219E2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3DCD9739" w14:textId="77777777" w:rsidR="00116357" w:rsidRPr="005C0773" w:rsidRDefault="00116357" w:rsidP="00B219E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132F31D6" w14:textId="77777777" w:rsidR="00F06148" w:rsidRPr="005C0773" w:rsidRDefault="00F06148" w:rsidP="00F06148">
            <w:pPr>
              <w:pStyle w:val="TableParagraph"/>
              <w:spacing w:line="276" w:lineRule="auto"/>
              <w:ind w:left="106" w:right="96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</w:pPr>
          </w:p>
          <w:p w14:paraId="1497A733" w14:textId="4958F6D5" w:rsidR="00F06148" w:rsidRPr="005C0773" w:rsidRDefault="00F06148" w:rsidP="00F06148">
            <w:pPr>
              <w:pStyle w:val="TableParagraph"/>
              <w:spacing w:line="276" w:lineRule="auto"/>
              <w:ind w:left="106" w:right="96"/>
              <w:jc w:val="both"/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Παρουσίαση των φωτογραφιών.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Αρχικά ρωτάμε το τμήμα π</w:t>
            </w:r>
            <w:r w:rsidR="00B012B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ώ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ς κύλησε η διαδικασία και τι εντυπώσεις</w:t>
            </w:r>
            <w:r w:rsidRPr="005C0773">
              <w:rPr>
                <w:rFonts w:asciiTheme="minorHAnsi" w:hAnsiTheme="minorHAnsi" w:cstheme="minorHAnsi"/>
                <w:spacing w:val="-6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αποκόμισε</w:t>
            </w:r>
            <w:r w:rsidRPr="005C0773">
              <w:rPr>
                <w:rFonts w:asciiTheme="minorHAnsi" w:hAnsiTheme="minorHAnsi" w:cstheme="minorHAnsi"/>
                <w:spacing w:val="-7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από</w:t>
            </w:r>
            <w:r w:rsidRPr="005C0773">
              <w:rPr>
                <w:rFonts w:asciiTheme="minorHAnsi" w:hAnsiTheme="minorHAnsi" w:cstheme="minorHAnsi"/>
                <w:spacing w:val="-5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τη</w:t>
            </w:r>
            <w:r w:rsidRPr="005C0773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δραστηριότητα</w:t>
            </w:r>
            <w:r w:rsidRPr="005C0773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(1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l-GR"/>
              </w:rPr>
              <w:t>ο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>ΦΕ).</w:t>
            </w:r>
            <w:r w:rsidR="0076141A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Στη συνέχεια γίνεται παρουσίαση των εργασιών των μαθητών/τριών (1</w:t>
            </w:r>
            <w:r w:rsidR="0076141A" w:rsidRPr="0076141A">
              <w:rPr>
                <w:rFonts w:asciiTheme="minorHAnsi" w:hAnsiTheme="minorHAnsi" w:cstheme="minorHAnsi"/>
                <w:spacing w:val="-4"/>
                <w:sz w:val="22"/>
                <w:szCs w:val="22"/>
                <w:vertAlign w:val="superscript"/>
                <w:lang w:val="el-GR"/>
              </w:rPr>
              <w:t>ο</w:t>
            </w:r>
            <w:r w:rsidR="0076141A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ΦΕ).</w:t>
            </w:r>
          </w:p>
          <w:p w14:paraId="18F61BCF" w14:textId="77777777" w:rsidR="00F06148" w:rsidRPr="005C0773" w:rsidRDefault="00F06148" w:rsidP="00F06148">
            <w:pPr>
              <w:pStyle w:val="TableParagraph"/>
              <w:spacing w:line="276" w:lineRule="auto"/>
              <w:ind w:left="106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14:paraId="3495843B" w14:textId="5CCF02FC" w:rsidR="00F06148" w:rsidRPr="005C0773" w:rsidRDefault="00F06148" w:rsidP="00F06148">
            <w:pPr>
              <w:pStyle w:val="TableParagraph"/>
              <w:spacing w:line="276" w:lineRule="auto"/>
              <w:ind w:left="106"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 xml:space="preserve">Δημιουργία </w:t>
            </w:r>
            <w:r w:rsidR="005E502B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 xml:space="preserve">Ψηφιακού </w:t>
            </w:r>
            <w:proofErr w:type="spellStart"/>
            <w:r w:rsidR="0076141A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Κ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ολάζ</w:t>
            </w:r>
            <w:proofErr w:type="spellEnd"/>
            <w:r w:rsidR="0076141A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:</w:t>
            </w:r>
            <w:r w:rsidR="0076141A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</w:t>
            </w:r>
            <w:r w:rsidR="0076141A" w:rsidRPr="002666DE">
              <w:rPr>
                <w:rFonts w:asciiTheme="minorHAnsi" w:hAnsiTheme="minorHAnsi" w:cstheme="minorHAnsi"/>
                <w:bCs/>
                <w:sz w:val="22"/>
                <w:szCs w:val="22"/>
                <w:lang w:val="el-GR"/>
              </w:rPr>
              <w:t>Δημιουργία κολλάζ με τις φωτογραφίες.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(</w:t>
            </w:r>
            <w:r w:rsidR="002666D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Δ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ιαθεματική προσέγγιση με το μάθημα των Καλλιτεχνικών/Πληροφορικής).</w:t>
            </w:r>
            <w:r w:rsidR="0076141A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</w:p>
          <w:p w14:paraId="66FE8F77" w14:textId="77777777" w:rsidR="00F06148" w:rsidRPr="005C0773" w:rsidRDefault="00F06148" w:rsidP="00F06148">
            <w:pPr>
              <w:pStyle w:val="TableParagraph"/>
              <w:spacing w:line="276" w:lineRule="auto"/>
              <w:ind w:left="106"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14:paraId="4ED2C5BC" w14:textId="2743415D" w:rsidR="00F06148" w:rsidRPr="005C0773" w:rsidRDefault="00F06148" w:rsidP="00F06148">
            <w:pPr>
              <w:pStyle w:val="TableParagraph"/>
              <w:tabs>
                <w:tab w:val="left" w:pos="1548"/>
                <w:tab w:val="left" w:pos="3112"/>
              </w:tabs>
              <w:spacing w:line="276" w:lineRule="auto"/>
              <w:ind w:left="106" w:right="94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/>
              </w:rPr>
              <w:t>Σύνθεση</w:t>
            </w:r>
            <w:r w:rsidR="0076141A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/>
              </w:rPr>
              <w:t xml:space="preserve"> Κειμένου</w:t>
            </w:r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/>
              </w:rPr>
              <w:t>: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ab/>
            </w:r>
            <w:proofErr w:type="spellStart"/>
            <w:r w:rsidR="0076141A" w:rsidRPr="0076141A">
              <w:rPr>
                <w:rFonts w:asciiTheme="minorHAnsi" w:hAnsiTheme="minorHAnsi" w:cstheme="minorHAnsi"/>
                <w:bCs/>
                <w:sz w:val="22"/>
                <w:szCs w:val="22"/>
                <w:lang w:val="el-GR"/>
              </w:rPr>
              <w:t>Ο</w:t>
            </w:r>
            <w:r w:rsidRPr="0076141A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el-GR"/>
              </w:rPr>
              <w:t>μα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δοσυνεργατική</w:t>
            </w:r>
            <w:proofErr w:type="spellEnd"/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="0076141A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Π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ροσέγγιση Χωρίζουμε το τμήμα σε μικρότερες ομάδες των 3-5 ατόμων. Κάθε μέλος της ομάδας συζητά με τα υπόλοιπα μέλη τα αποτελέσματα του</w:t>
            </w:r>
            <w:r w:rsidRPr="005C0773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1ου</w:t>
            </w:r>
            <w:r w:rsidRPr="005C0773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ΦΕ.</w:t>
            </w:r>
            <w:r w:rsidRPr="005C0773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Στη</w:t>
            </w:r>
            <w:r w:rsidRPr="005C0773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συνέχεια</w:t>
            </w:r>
            <w:r w:rsidRPr="005C0773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η</w:t>
            </w:r>
            <w:r w:rsidRPr="005C0773">
              <w:rPr>
                <w:rFonts w:asciiTheme="minorHAnsi" w:hAnsiTheme="minorHAnsi" w:cstheme="minorHAnsi"/>
                <w:spacing w:val="-5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ομάδα</w:t>
            </w:r>
            <w:r w:rsidRPr="005C0773">
              <w:rPr>
                <w:rFonts w:asciiTheme="minorHAnsi" w:hAnsiTheme="minorHAnsi" w:cstheme="minorHAnsi"/>
                <w:spacing w:val="-5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επεξεργάζεται το 2ο ΦΕ προκειμένου να συνθέσει ένα ενιαίο κείμενο (διαθεματική προσέγγιση με τη Νεοελληνική Γλώσσα). Παρουσίαση στην ολομέλεια των κειμένων (εναλλακτικά η παρουσίαση μπορεί να γίνει με δραματοποίηση/παιχνίδι ρόλων</w:t>
            </w:r>
            <w:r w:rsidR="0076141A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-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διαθεματική προσέγγιση με Θεατρική Αγωγή).</w:t>
            </w:r>
          </w:p>
          <w:p w14:paraId="06F8A0A8" w14:textId="77777777" w:rsidR="00F06148" w:rsidRPr="005C0773" w:rsidRDefault="00F06148" w:rsidP="00F06148">
            <w:pPr>
              <w:pStyle w:val="TableParagraph"/>
              <w:tabs>
                <w:tab w:val="left" w:pos="1548"/>
                <w:tab w:val="left" w:pos="3112"/>
              </w:tabs>
              <w:spacing w:line="276" w:lineRule="auto"/>
              <w:ind w:left="106" w:right="94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14:paraId="0B37FAF7" w14:textId="62F78E0B" w:rsidR="00F06148" w:rsidRPr="005C0773" w:rsidRDefault="00F06148" w:rsidP="00F06148">
            <w:pPr>
              <w:pStyle w:val="TableParagraph"/>
              <w:spacing w:line="276" w:lineRule="auto"/>
              <w:ind w:left="106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Αναστοχασμός</w:t>
            </w:r>
            <w:proofErr w:type="spellEnd"/>
            <w:r w:rsidR="0076141A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: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Συζήτηση στην ολομέλεια «τι αποκόμισα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από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τα</w:t>
            </w:r>
            <w:r w:rsidRPr="005C0773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ΦΕ»,</w:t>
            </w:r>
            <w:r w:rsidRPr="005C0773">
              <w:rPr>
                <w:rFonts w:asciiTheme="minorHAnsi" w:hAnsiTheme="minorHAnsi" w:cstheme="minorHAnsi"/>
                <w:spacing w:val="-5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«πως</w:t>
            </w:r>
            <w:r w:rsidRPr="005C0773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ήταν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η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συνεργασία στην ομάδα».</w:t>
            </w:r>
          </w:p>
          <w:p w14:paraId="7DA39677" w14:textId="77777777" w:rsidR="00F06148" w:rsidRPr="005C0773" w:rsidRDefault="00F06148" w:rsidP="00F06148">
            <w:pPr>
              <w:pStyle w:val="TableParagraph"/>
              <w:spacing w:line="276" w:lineRule="auto"/>
              <w:ind w:left="106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14:paraId="07D0510A" w14:textId="77777777" w:rsidR="00F06148" w:rsidRPr="005C0773" w:rsidRDefault="00F06148" w:rsidP="00F06148">
            <w:pPr>
              <w:pStyle w:val="TableParagraph"/>
              <w:ind w:left="106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Προετοιμασία</w:t>
            </w:r>
            <w:r w:rsidRPr="005C0773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u w:val="single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επόμενου</w:t>
            </w:r>
            <w:r w:rsidRPr="005C0773">
              <w:rPr>
                <w:rFonts w:asciiTheme="minorHAnsi" w:hAnsiTheme="minorHAnsi" w:cstheme="minorHAnsi"/>
                <w:b/>
                <w:spacing w:val="-3"/>
                <w:sz w:val="22"/>
                <w:szCs w:val="22"/>
                <w:u w:val="single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/>
              </w:rPr>
              <w:t>εργαστηρίου:</w:t>
            </w:r>
          </w:p>
          <w:p w14:paraId="5DC19F35" w14:textId="77777777" w:rsidR="00F06148" w:rsidRPr="005C0773" w:rsidRDefault="00F06148" w:rsidP="00F06148">
            <w:pPr>
              <w:pStyle w:val="TableParagraph"/>
              <w:spacing w:before="43"/>
              <w:ind w:left="106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3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l-GR"/>
              </w:rPr>
              <w:t>ο</w:t>
            </w:r>
            <w:r w:rsidRPr="005C0773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Φύλλο</w:t>
            </w:r>
            <w:r w:rsidRPr="005C0773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Εργασίας</w:t>
            </w:r>
          </w:p>
          <w:p w14:paraId="6805A565" w14:textId="55DE2416" w:rsidR="00F06148" w:rsidRPr="005C0773" w:rsidRDefault="00F06148" w:rsidP="00F06148">
            <w:pPr>
              <w:pStyle w:val="TableParagraph"/>
              <w:spacing w:before="45" w:line="276" w:lineRule="auto"/>
              <w:ind w:left="106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Ο/Η μαθητής/</w:t>
            </w:r>
            <w:proofErr w:type="spellStart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τρια</w:t>
            </w:r>
            <w:proofErr w:type="spellEnd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θα αναλάβει να πάρει συνέντευξη</w:t>
            </w:r>
            <w:r w:rsidRPr="005C0773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από</w:t>
            </w:r>
            <w:r w:rsidRPr="005C0773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κατοίκους</w:t>
            </w:r>
            <w:r w:rsidRPr="005C0773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της</w:t>
            </w:r>
            <w:r w:rsidRPr="005C0773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γειτονιάς. Η συνέντευξη θα μπορεί να μαγνητοφωνηθεί ή/και να βιντεοσκοπηθεί (με τη σύμφωνη γνώμη των κατοίκων). Αποτυπώνονται στα Φ.Ε. οι απαντήσεις. </w:t>
            </w:r>
          </w:p>
          <w:p w14:paraId="3BA6F82C" w14:textId="77777777" w:rsidR="00F06148" w:rsidRPr="005C0773" w:rsidRDefault="00F06148" w:rsidP="00F06148">
            <w:pPr>
              <w:pStyle w:val="TableParagraph"/>
              <w:spacing w:line="276" w:lineRule="auto"/>
              <w:ind w:left="106"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Διαδικτυακά: συνέντευξη μέσω ψηφιακής 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εφαρμογής.</w:t>
            </w:r>
          </w:p>
          <w:p w14:paraId="352CFC54" w14:textId="77777777" w:rsidR="00F52593" w:rsidRDefault="00F06148" w:rsidP="001A1899">
            <w:pPr>
              <w:pStyle w:val="TableParagraph"/>
              <w:spacing w:before="2" w:line="276" w:lineRule="auto"/>
              <w:ind w:left="106" w:right="100"/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Διαδικτυακά: 1) αποστολή φωτογραφιών &amp; δημιουργία ψηφιακού </w:t>
            </w:r>
            <w:proofErr w:type="spellStart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κολάζ</w:t>
            </w:r>
            <w:proofErr w:type="spellEnd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, 2) χωρισμός των μικρών</w:t>
            </w:r>
            <w:r w:rsidRPr="005C0773">
              <w:rPr>
                <w:rFonts w:asciiTheme="minorHAnsi" w:hAnsiTheme="minorHAnsi" w:cstheme="minorHAnsi"/>
                <w:spacing w:val="36"/>
                <w:sz w:val="22"/>
                <w:szCs w:val="22"/>
                <w:lang w:val="el-GR"/>
              </w:rPr>
              <w:t xml:space="preserve"> 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ομάδων</w:t>
            </w:r>
            <w:r w:rsidRPr="005C0773">
              <w:rPr>
                <w:rFonts w:asciiTheme="minorHAnsi" w:hAnsiTheme="minorHAnsi" w:cstheme="minorHAnsi"/>
                <w:spacing w:val="37"/>
                <w:sz w:val="22"/>
                <w:szCs w:val="22"/>
                <w:lang w:val="el-GR"/>
              </w:rPr>
              <w:t xml:space="preserve"> 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σε</w:t>
            </w:r>
            <w:r w:rsidRPr="005C0773">
              <w:rPr>
                <w:rFonts w:asciiTheme="minorHAnsi" w:hAnsiTheme="minorHAnsi" w:cstheme="minorHAnsi"/>
                <w:spacing w:val="38"/>
                <w:sz w:val="22"/>
                <w:szCs w:val="22"/>
                <w:lang w:val="el-GR"/>
              </w:rPr>
              <w:t xml:space="preserve"> 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«δωμάτια»,</w:t>
            </w:r>
            <w:r w:rsidRPr="005C0773">
              <w:rPr>
                <w:rFonts w:asciiTheme="minorHAnsi" w:hAnsiTheme="minorHAnsi" w:cstheme="minorHAnsi"/>
                <w:spacing w:val="36"/>
                <w:sz w:val="22"/>
                <w:szCs w:val="22"/>
                <w:lang w:val="el-GR"/>
              </w:rPr>
              <w:t xml:space="preserve">  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lastRenderedPageBreak/>
              <w:t>επεξεργασία</w:t>
            </w:r>
            <w:r w:rsidR="00F52593"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φύλλων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εργασίας</w:t>
            </w:r>
            <w:r w:rsidR="001A1899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.</w:t>
            </w:r>
          </w:p>
          <w:p w14:paraId="74C93120" w14:textId="6423F153" w:rsidR="005E502B" w:rsidRPr="005C0773" w:rsidRDefault="005E502B" w:rsidP="005E502B">
            <w:pPr>
              <w:pStyle w:val="TableParagraph"/>
              <w:spacing w:before="2" w:line="276" w:lineRule="auto"/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</w:tbl>
    <w:p w14:paraId="5F656946" w14:textId="77777777" w:rsidR="00116357" w:rsidRPr="005C0773" w:rsidRDefault="00116357" w:rsidP="00116357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116357" w:rsidRPr="005C0773" w14:paraId="77392D0C" w14:textId="77777777" w:rsidTr="00B219E2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5084985E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09D6243F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16357" w:rsidRPr="005C0773" w14:paraId="7ADFB870" w14:textId="77777777" w:rsidTr="00B219E2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67820CFC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339017B" w14:textId="77777777" w:rsidR="00116357" w:rsidRPr="005C0773" w:rsidRDefault="00F52593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Συνέντευξη σε κατοίκους της γειτονιάς μου</w:t>
            </w:r>
            <w:r w:rsidR="00116357"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3CFA8EAC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57B673F4" wp14:editId="0D8B3083">
                      <wp:extent cx="360000" cy="360000"/>
                      <wp:effectExtent l="0" t="0" r="21590" b="21590"/>
                      <wp:docPr id="16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1F3BFB1" w14:textId="0C60D04D" w:rsidR="00B219E2" w:rsidRPr="002A2B99" w:rsidRDefault="00B843E4" w:rsidP="00116357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7B673F4" id="Οβάλ 16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8UbF0Q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" strokecolor="#b66d31" strokeweight="2pt">
                      <v:fill r:id="rId14" o:title="" recolor="t" rotate="t" type="frame"/>
                      <v:textbox>
                        <w:txbxContent>
                          <w:p w14:paraId="11F3BFB1" w14:textId="0C60D04D" w:rsidR="00B219E2" w:rsidRPr="002A2B99" w:rsidRDefault="00B843E4" w:rsidP="00116357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73401ECC" w14:textId="77777777" w:rsidR="00116357" w:rsidRPr="005C0773" w:rsidRDefault="00116357" w:rsidP="00B219E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DEA5F6F" w14:textId="561792CB" w:rsidR="00421348" w:rsidRPr="005C0773" w:rsidRDefault="00421348" w:rsidP="00421348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 w:eastAsia="el-GR"/>
              </w:rPr>
            </w:pP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αναμένεται </w:t>
            </w:r>
            <w:r w:rsidR="00F52593"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</w:t>
            </w: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:</w:t>
            </w:r>
          </w:p>
          <w:p w14:paraId="235C11BF" w14:textId="77777777" w:rsidR="00F52593" w:rsidRPr="005C0773" w:rsidRDefault="00F52593" w:rsidP="00F52593">
            <w:pPr>
              <w:pStyle w:val="a7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Διατυπώνουν ερωτήματα</w:t>
            </w:r>
          </w:p>
          <w:p w14:paraId="1E219FEF" w14:textId="77777777" w:rsidR="00F52593" w:rsidRPr="005C0773" w:rsidRDefault="00F52593" w:rsidP="00F52593">
            <w:pPr>
              <w:pStyle w:val="a7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Συνθέσουν ένα κείμενο</w:t>
            </w:r>
          </w:p>
          <w:p w14:paraId="0B015B9C" w14:textId="063C65BC" w:rsidR="00F52593" w:rsidRPr="005C0773" w:rsidRDefault="00FF39E9" w:rsidP="00F52593">
            <w:pPr>
              <w:pStyle w:val="a7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Έχουν κ</w:t>
            </w:r>
            <w:r w:rsidR="00F52593"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αλλιεργήσ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ει</w:t>
            </w:r>
            <w:r w:rsidR="00F52593"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επικοινωνιακές δεξιότητες</w:t>
            </w:r>
          </w:p>
          <w:p w14:paraId="4E242399" w14:textId="77777777" w:rsidR="00F52593" w:rsidRPr="005C0773" w:rsidRDefault="00F52593" w:rsidP="00F52593">
            <w:pPr>
              <w:pStyle w:val="a7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Εξασκήσουν τη λήψη αποφάσεων</w:t>
            </w:r>
          </w:p>
          <w:p w14:paraId="5B7679B3" w14:textId="77777777" w:rsidR="00F52593" w:rsidRPr="005C0773" w:rsidRDefault="00F52593" w:rsidP="00F52593">
            <w:pPr>
              <w:pStyle w:val="a7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Χρησιμοποιούν εποπτικά μέσα</w:t>
            </w:r>
          </w:p>
          <w:p w14:paraId="6C737C8E" w14:textId="77777777" w:rsidR="00421348" w:rsidRPr="005C0773" w:rsidRDefault="00F52593" w:rsidP="00F52593">
            <w:pPr>
              <w:pStyle w:val="a7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Εξοικειωθούν με την τέχνη</w:t>
            </w:r>
          </w:p>
          <w:p w14:paraId="257E5716" w14:textId="77777777" w:rsidR="00F52593" w:rsidRPr="005C0773" w:rsidRDefault="00F52593" w:rsidP="00F52593">
            <w:pPr>
              <w:pStyle w:val="a7"/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16357" w:rsidRPr="005C0773" w14:paraId="056410DF" w14:textId="77777777" w:rsidTr="00B219E2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73B38B88" w14:textId="77777777" w:rsidR="00116357" w:rsidRPr="005C0773" w:rsidRDefault="00116357" w:rsidP="00B219E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49FCE182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16357" w:rsidRPr="005C0773" w14:paraId="1A5CFE93" w14:textId="77777777" w:rsidTr="00B219E2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6AE7E9EA" w14:textId="77777777" w:rsidR="00116357" w:rsidRPr="005C0773" w:rsidRDefault="00116357" w:rsidP="00B219E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5E05AAF8" w14:textId="77777777" w:rsidR="00F52593" w:rsidRPr="005C0773" w:rsidRDefault="00F52593" w:rsidP="00F5259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</w:pPr>
          </w:p>
          <w:p w14:paraId="1A7CDAC4" w14:textId="77777777" w:rsidR="00F52593" w:rsidRPr="005C0773" w:rsidRDefault="00F52593" w:rsidP="00F5259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Παρουσίαση</w:t>
            </w:r>
            <w:r w:rsidRPr="005C0773">
              <w:rPr>
                <w:rFonts w:asciiTheme="minorHAnsi" w:hAnsiTheme="minorHAnsi" w:cstheme="minorHAnsi"/>
                <w:b/>
                <w:spacing w:val="-7"/>
                <w:sz w:val="22"/>
                <w:szCs w:val="22"/>
                <w:u w:val="single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των</w:t>
            </w:r>
            <w:r w:rsidRPr="005C0773">
              <w:rPr>
                <w:rFonts w:asciiTheme="minorHAnsi" w:hAnsiTheme="minorHAnsi" w:cstheme="minorHAnsi"/>
                <w:b/>
                <w:spacing w:val="-5"/>
                <w:sz w:val="22"/>
                <w:szCs w:val="22"/>
                <w:u w:val="single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/>
              </w:rPr>
              <w:t>συνεντεύξεων.</w:t>
            </w:r>
          </w:p>
          <w:p w14:paraId="42E14F8B" w14:textId="77777777" w:rsidR="00F52593" w:rsidRPr="005C0773" w:rsidRDefault="00F52593" w:rsidP="00F52593">
            <w:pPr>
              <w:pStyle w:val="TableParagraph"/>
              <w:spacing w:before="43" w:line="276" w:lineRule="auto"/>
              <w:ind w:left="107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Ζητάμε</w:t>
            </w:r>
            <w:r w:rsidRPr="005C0773">
              <w:rPr>
                <w:rFonts w:asciiTheme="minorHAnsi" w:hAnsiTheme="minorHAnsi" w:cstheme="minorHAnsi"/>
                <w:spacing w:val="-5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από</w:t>
            </w:r>
            <w:r w:rsidRPr="005C0773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το</w:t>
            </w:r>
            <w:r w:rsidRPr="005C0773">
              <w:rPr>
                <w:rFonts w:asciiTheme="minorHAnsi" w:hAnsiTheme="minorHAnsi" w:cstheme="minorHAnsi"/>
                <w:spacing w:val="-5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τμήμα</w:t>
            </w:r>
            <w:r w:rsidRPr="005C0773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να</w:t>
            </w:r>
            <w:r w:rsidRPr="005C0773">
              <w:rPr>
                <w:rFonts w:asciiTheme="minorHAnsi" w:hAnsiTheme="minorHAnsi" w:cstheme="minorHAnsi"/>
                <w:spacing w:val="-6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φέρει</w:t>
            </w:r>
            <w:r w:rsidRPr="005C0773">
              <w:rPr>
                <w:rFonts w:asciiTheme="minorHAnsi" w:hAnsiTheme="minorHAnsi" w:cstheme="minorHAnsi"/>
                <w:spacing w:val="-5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μία</w:t>
            </w:r>
            <w:r w:rsidRPr="005C0773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πρώτη</w:t>
            </w:r>
            <w:r w:rsidRPr="005C0773">
              <w:rPr>
                <w:rFonts w:asciiTheme="minorHAnsi" w:hAnsiTheme="minorHAnsi" w:cstheme="minorHAnsi"/>
                <w:spacing w:val="-5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εντύπωση από τη συνέντευξη. Στη συνέχεια θα δουλέψουν </w:t>
            </w:r>
            <w:proofErr w:type="spellStart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ομαδοσυνεργατικά</w:t>
            </w:r>
            <w:proofErr w:type="spellEnd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στις μικρές ομάδες. Συζήτηση στις μικρές ομάδες για τα αποτελέσματα των συνεντεύξεων και συμπλήρωση του 4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l-GR"/>
              </w:rPr>
              <w:t>ου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Φύλλου Εργασίας. Παρουσίαση στην ολομέλεια βασικών σημείων των συνεντεύξεων (διαθεματική προσέγγιση με την Κοινωνική και Πολιτική Αγωγή (ΚΠΑ) και τη Νεοελληνική Γλώσσα).</w:t>
            </w:r>
          </w:p>
          <w:p w14:paraId="58B56621" w14:textId="77777777" w:rsidR="00F52593" w:rsidRPr="005C0773" w:rsidRDefault="00F52593" w:rsidP="00F52593">
            <w:pPr>
              <w:pStyle w:val="TableParagraph"/>
              <w:spacing w:before="45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  <w:p w14:paraId="421BE9A3" w14:textId="77777777" w:rsidR="00F52593" w:rsidRPr="005C0773" w:rsidRDefault="00F52593" w:rsidP="00F5259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Συζήτηση</w:t>
            </w:r>
            <w:r w:rsidRPr="005C0773">
              <w:rPr>
                <w:rFonts w:asciiTheme="minorHAnsi" w:hAnsiTheme="minorHAnsi" w:cstheme="minorHAnsi"/>
                <w:b/>
                <w:spacing w:val="-5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επί</w:t>
            </w:r>
            <w:r w:rsidRPr="005C0773">
              <w:rPr>
                <w:rFonts w:asciiTheme="minorHAnsi" w:hAnsiTheme="minorHAnsi" w:cstheme="minorHAnsi"/>
                <w:b/>
                <w:spacing w:val="-3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των</w:t>
            </w:r>
            <w:r w:rsidRPr="005C0773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αποτελεσμάτων</w:t>
            </w:r>
            <w:r w:rsidRPr="005C0773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στην</w:t>
            </w:r>
            <w:r w:rsidRPr="005C0773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/>
              </w:rPr>
              <w:t>ολομέλεια.</w:t>
            </w:r>
          </w:p>
          <w:p w14:paraId="43DEF066" w14:textId="77777777" w:rsidR="00F52593" w:rsidRPr="005C0773" w:rsidRDefault="00F52593" w:rsidP="00F52593">
            <w:pPr>
              <w:pStyle w:val="TableParagraph"/>
              <w:spacing w:before="89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  <w:p w14:paraId="5AB95F41" w14:textId="77777777" w:rsidR="00F52593" w:rsidRPr="005C0773" w:rsidRDefault="00F52593" w:rsidP="00F52593">
            <w:pPr>
              <w:pStyle w:val="TableParagraph"/>
              <w:spacing w:line="276" w:lineRule="auto"/>
              <w:ind w:left="107" w:right="98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Σύνταξη αιτήματος: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για συνάντηση με τη δημοτική αρχή. Θα περιλαμβάνει τα αποτελέσματα των φύλλων εργασίας &amp; τις προτάσεις των 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μαθητών/τριών.</w:t>
            </w:r>
          </w:p>
          <w:p w14:paraId="14883787" w14:textId="77777777" w:rsidR="00F52593" w:rsidRPr="005C0773" w:rsidRDefault="00F52593" w:rsidP="00F52593">
            <w:pPr>
              <w:pStyle w:val="TableParagraph"/>
              <w:spacing w:before="44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  <w:p w14:paraId="48C6F3A2" w14:textId="77777777" w:rsidR="00F52593" w:rsidRPr="005C0773" w:rsidRDefault="00F52593" w:rsidP="00F52593">
            <w:pPr>
              <w:pStyle w:val="TableParagraph"/>
              <w:spacing w:line="276" w:lineRule="auto"/>
              <w:ind w:left="107" w:right="97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Αναστοχασμός: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«πώς νιώσατε όταν παίρνατε συνέντευξη;» «σας δυσκόλεψε κάτι;» «πώς σας φάνηκε η εμπειρία;»</w:t>
            </w:r>
          </w:p>
          <w:p w14:paraId="137D7388" w14:textId="77777777" w:rsidR="00F52593" w:rsidRPr="005C0773" w:rsidRDefault="00F52593" w:rsidP="00F52593">
            <w:pPr>
              <w:pStyle w:val="TableParagraph"/>
              <w:spacing w:before="43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  <w:p w14:paraId="4EC5EE8A" w14:textId="77777777" w:rsidR="005F5C66" w:rsidRPr="005C0773" w:rsidRDefault="00F52593" w:rsidP="00F5259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Προ</w:t>
            </w:r>
            <w:proofErr w:type="spellEnd"/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αιρετική</w:t>
            </w:r>
            <w:r w:rsidRPr="005C0773">
              <w:rPr>
                <w:rFonts w:asciiTheme="minorHAnsi" w:hAnsiTheme="minorHAnsi" w:cstheme="minorHAnsi"/>
                <w:b/>
                <w:spacing w:val="-5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δημιουργί</w:t>
            </w:r>
            <w:proofErr w:type="spellEnd"/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α</w:t>
            </w:r>
            <w:r w:rsidRPr="005C0773">
              <w:rPr>
                <w:rFonts w:asciiTheme="minorHAnsi" w:hAnsiTheme="minorHAnsi" w:cstheme="minorHAnsi"/>
                <w:b/>
                <w:spacing w:val="-5"/>
                <w:sz w:val="22"/>
                <w:szCs w:val="22"/>
                <w:u w:val="single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</w:rPr>
              <w:t>α</w:t>
            </w:r>
            <w:proofErr w:type="spellStart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</w:rPr>
              <w:t>φίσ</w:t>
            </w:r>
            <w:proofErr w:type="spellEnd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</w:rPr>
              <w:t>ας.</w:t>
            </w:r>
          </w:p>
        </w:tc>
      </w:tr>
    </w:tbl>
    <w:p w14:paraId="7C9F0A17" w14:textId="19C2475E" w:rsidR="00FA44B3" w:rsidRDefault="00FA44B3" w:rsidP="00B33BC3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</w:rPr>
      </w:pPr>
    </w:p>
    <w:p w14:paraId="4D3899DE" w14:textId="0F73C6BF" w:rsidR="001A1899" w:rsidRDefault="001A1899" w:rsidP="00B33BC3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</w:rPr>
      </w:pPr>
    </w:p>
    <w:p w14:paraId="679C52D8" w14:textId="732310EA" w:rsidR="001A1899" w:rsidRDefault="001A1899" w:rsidP="00B33BC3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</w:rPr>
      </w:pPr>
    </w:p>
    <w:p w14:paraId="234CE928" w14:textId="77777777" w:rsidR="001A1899" w:rsidRPr="005C0773" w:rsidRDefault="001A1899" w:rsidP="00B33BC3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116357" w:rsidRPr="005C0773" w14:paraId="591870E1" w14:textId="77777777" w:rsidTr="00B219E2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7C531980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lastRenderedPageBreak/>
              <w:t>5</w:t>
            </w: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1B063B2A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16357" w:rsidRPr="005C0773" w14:paraId="5A6105CE" w14:textId="77777777" w:rsidTr="00B219E2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19AF518A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75D7E0E3" w14:textId="77777777" w:rsidR="00116357" w:rsidRPr="005C0773" w:rsidRDefault="00F52593" w:rsidP="00291CA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Δημιουργία ταινίας</w:t>
            </w:r>
            <w:r w:rsidR="00116357"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75DB68C9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2FD0C60A" wp14:editId="774A4D2A">
                      <wp:extent cx="360000" cy="360000"/>
                      <wp:effectExtent l="0" t="0" r="21590" b="21590"/>
                      <wp:docPr id="17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9CE1E3F" w14:textId="1E92C0F4" w:rsidR="00B219E2" w:rsidRPr="002A2B99" w:rsidRDefault="00FF39E9" w:rsidP="00116357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FD0C60A" 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8avh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Fzxq+H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4" o:title="" recolor="t" rotate="t" type="frame"/>
                      <v:textbox>
                        <w:txbxContent>
                          <w:p w14:paraId="59CE1E3F" w14:textId="1E92C0F4" w:rsidR="00B219E2" w:rsidRPr="002A2B99" w:rsidRDefault="00FF39E9" w:rsidP="00116357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7D4FDED4" w14:textId="77777777" w:rsidR="00116357" w:rsidRPr="005C0773" w:rsidRDefault="00116357" w:rsidP="00B219E2">
            <w:p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  <w:p w14:paraId="7C2455EF" w14:textId="45978CDE" w:rsidR="00421348" w:rsidRPr="005C0773" w:rsidRDefault="00421348" w:rsidP="00291CA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αναμένεται </w:t>
            </w:r>
            <w:r w:rsidR="00F52593"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</w:t>
            </w: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:</w:t>
            </w:r>
          </w:p>
          <w:p w14:paraId="1901B9D2" w14:textId="77777777" w:rsidR="00F52593" w:rsidRPr="005C0773" w:rsidRDefault="00F52593" w:rsidP="00F52593">
            <w:pPr>
              <w:pStyle w:val="TableParagraph"/>
              <w:numPr>
                <w:ilvl w:val="0"/>
                <w:numId w:val="23"/>
              </w:numPr>
              <w:tabs>
                <w:tab w:val="left" w:pos="821"/>
                <w:tab w:val="left" w:pos="876"/>
              </w:tabs>
              <w:spacing w:line="276" w:lineRule="auto"/>
              <w:ind w:right="610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Καλλιεργήσουν τις ψηφιακές δεξιότητες, τη δημιουργικότητά τους, τη συνεργασία</w:t>
            </w:r>
          </w:p>
          <w:p w14:paraId="72427AD6" w14:textId="77777777" w:rsidR="00F52593" w:rsidRPr="005C0773" w:rsidRDefault="00F52593" w:rsidP="00F52593">
            <w:pPr>
              <w:pStyle w:val="TableParagraph"/>
              <w:numPr>
                <w:ilvl w:val="0"/>
                <w:numId w:val="23"/>
              </w:numPr>
              <w:tabs>
                <w:tab w:val="left" w:pos="821"/>
                <w:tab w:val="left" w:pos="876"/>
              </w:tabs>
              <w:spacing w:line="276" w:lineRule="auto"/>
              <w:ind w:right="610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Συνθέσουν τα αποτελέσματα των εργαστηρίων</w:t>
            </w:r>
          </w:p>
          <w:p w14:paraId="7B6F63DE" w14:textId="48BFA3A9" w:rsidR="00FA44B3" w:rsidRPr="005C0773" w:rsidRDefault="00FF39E9" w:rsidP="00F52593">
            <w:pPr>
              <w:pStyle w:val="TableParagraph"/>
              <w:numPr>
                <w:ilvl w:val="0"/>
                <w:numId w:val="23"/>
              </w:numPr>
              <w:tabs>
                <w:tab w:val="left" w:pos="821"/>
                <w:tab w:val="left" w:pos="876"/>
              </w:tabs>
              <w:spacing w:line="276" w:lineRule="auto"/>
              <w:ind w:right="610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Συνεργαστούν για την π</w:t>
            </w:r>
            <w:r w:rsidR="00F52593"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αρ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αγωγή</w:t>
            </w:r>
            <w:r w:rsidR="00F52593"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μικρή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ς</w:t>
            </w:r>
            <w:r w:rsidR="00F52593"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ταινία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ς</w:t>
            </w:r>
          </w:p>
          <w:p w14:paraId="7B572CDD" w14:textId="77777777" w:rsidR="00F52593" w:rsidRPr="005C0773" w:rsidRDefault="00F52593" w:rsidP="00F52593">
            <w:pPr>
              <w:pStyle w:val="TableParagraph"/>
              <w:tabs>
                <w:tab w:val="left" w:pos="821"/>
                <w:tab w:val="left" w:pos="876"/>
              </w:tabs>
              <w:spacing w:line="276" w:lineRule="auto"/>
              <w:ind w:left="720" w:right="610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116357" w:rsidRPr="005C0773" w14:paraId="07CB59F9" w14:textId="77777777" w:rsidTr="00B219E2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5728A2DA" w14:textId="77777777" w:rsidR="00116357" w:rsidRPr="005C0773" w:rsidRDefault="00116357" w:rsidP="00B219E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4CFC5811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16357" w:rsidRPr="005C0773" w14:paraId="26D80AA6" w14:textId="77777777" w:rsidTr="00B219E2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1F47581C" w14:textId="77777777" w:rsidR="00116357" w:rsidRPr="005C0773" w:rsidRDefault="00116357" w:rsidP="00B219E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0F0BFBEC" w14:textId="7AF6552B" w:rsidR="00F52593" w:rsidRPr="005C0773" w:rsidRDefault="00F52593" w:rsidP="00F52593">
            <w:pPr>
              <w:pStyle w:val="TableParagraph"/>
              <w:spacing w:before="177"/>
              <w:ind w:left="108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Δημιουργία</w:t>
            </w:r>
            <w:r w:rsidRPr="005C0773">
              <w:rPr>
                <w:rFonts w:asciiTheme="minorHAnsi" w:hAnsiTheme="minorHAnsi" w:cstheme="minorHAnsi"/>
                <w:b/>
                <w:spacing w:val="-5"/>
                <w:sz w:val="22"/>
                <w:szCs w:val="22"/>
                <w:u w:val="single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μικρής</w:t>
            </w:r>
            <w:r w:rsidRPr="005C0773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u w:val="single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/>
              </w:rPr>
              <w:t>ταινίας</w:t>
            </w:r>
          </w:p>
          <w:p w14:paraId="59CC46BA" w14:textId="77777777" w:rsidR="00F52593" w:rsidRPr="005C0773" w:rsidRDefault="00F52593" w:rsidP="00F52593">
            <w:pPr>
              <w:pStyle w:val="TableParagraph"/>
              <w:spacing w:before="45"/>
              <w:ind w:left="108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που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θα</w:t>
            </w:r>
            <w:r w:rsidRPr="005C0773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περιλαμβάνει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στοιχεία </w:t>
            </w:r>
            <w:r w:rsidRPr="005C0773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>από:</w:t>
            </w:r>
          </w:p>
          <w:p w14:paraId="0CC23E0B" w14:textId="77777777" w:rsidR="00F52593" w:rsidRPr="005C0773" w:rsidRDefault="00F52593" w:rsidP="00F52593">
            <w:pPr>
              <w:pStyle w:val="TableParagraph"/>
              <w:spacing w:before="88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  <w:p w14:paraId="12D2D1C3" w14:textId="77777777" w:rsidR="00F52593" w:rsidRPr="005C0773" w:rsidRDefault="00F52593" w:rsidP="00F52593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left="828" w:hanging="3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Το</w:t>
            </w:r>
            <w:proofErr w:type="spellEnd"/>
            <w:r w:rsidRPr="005C0773">
              <w:rPr>
                <w:rFonts w:asciiTheme="minorHAnsi" w:hAnsiTheme="minorHAnsi" w:cstheme="minorHAnsi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συννεφόλεξο</w:t>
            </w:r>
            <w:proofErr w:type="spellEnd"/>
          </w:p>
          <w:p w14:paraId="3CC5EE4C" w14:textId="77777777" w:rsidR="00F52593" w:rsidRPr="005C0773" w:rsidRDefault="00F52593" w:rsidP="00F52593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spacing w:before="44"/>
              <w:ind w:left="828" w:hanging="3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Το</w:t>
            </w:r>
            <w:proofErr w:type="spellEnd"/>
            <w:r w:rsidRPr="005C0773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κολάζ</w:t>
            </w:r>
            <w:proofErr w:type="spellEnd"/>
          </w:p>
          <w:p w14:paraId="1053A5E4" w14:textId="77777777" w:rsidR="00F52593" w:rsidRPr="005C0773" w:rsidRDefault="00F52593" w:rsidP="00F52593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spacing w:before="45"/>
              <w:ind w:left="828" w:hanging="3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Το</w:t>
            </w:r>
            <w:proofErr w:type="spellEnd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ενι</w:t>
            </w:r>
            <w:proofErr w:type="spellEnd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αίο</w:t>
            </w:r>
            <w:r w:rsidRPr="005C0773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κείμενο</w:t>
            </w:r>
            <w:proofErr w:type="spellEnd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των</w:t>
            </w:r>
            <w:proofErr w:type="spellEnd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πα</w:t>
            </w:r>
            <w:proofErr w:type="spellStart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ιδιών</w:t>
            </w:r>
            <w:proofErr w:type="spellEnd"/>
          </w:p>
          <w:p w14:paraId="740FCBDB" w14:textId="77777777" w:rsidR="00F52593" w:rsidRPr="005C0773" w:rsidRDefault="00F52593" w:rsidP="00F52593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spacing w:before="42"/>
              <w:ind w:left="828" w:hanging="3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Τις</w:t>
            </w:r>
            <w:proofErr w:type="spellEnd"/>
            <w:r w:rsidRPr="005C0773">
              <w:rPr>
                <w:rFonts w:asciiTheme="minorHAnsi" w:hAnsiTheme="minorHAnsi" w:cstheme="minorHAnsi"/>
                <w:b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συνεντεύξεις</w:t>
            </w:r>
            <w:proofErr w:type="spellEnd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των</w:t>
            </w:r>
            <w:proofErr w:type="spellEnd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κα</w:t>
            </w:r>
            <w:proofErr w:type="spellStart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τοίκων</w:t>
            </w:r>
            <w:proofErr w:type="spellEnd"/>
          </w:p>
          <w:p w14:paraId="1D0C7AF6" w14:textId="25D58A6E" w:rsidR="00F52593" w:rsidRPr="00FF39E9" w:rsidRDefault="00F52593" w:rsidP="00F52593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spacing w:before="45"/>
              <w:ind w:left="828" w:hanging="360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FF39E9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Τις</w:t>
            </w:r>
            <w:r w:rsidRPr="00FF39E9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/>
              </w:rPr>
              <w:t xml:space="preserve"> </w:t>
            </w:r>
            <w:r w:rsidRPr="00FF39E9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προτάσεις</w:t>
            </w:r>
            <w:r w:rsidRPr="00FF39E9">
              <w:rPr>
                <w:rFonts w:asciiTheme="minorHAnsi" w:hAnsiTheme="minorHAnsi" w:cstheme="minorHAnsi"/>
                <w:b/>
                <w:spacing w:val="-3"/>
                <w:sz w:val="22"/>
                <w:szCs w:val="22"/>
                <w:lang w:val="el-GR"/>
              </w:rPr>
              <w:t xml:space="preserve"> </w:t>
            </w:r>
            <w:r w:rsidRPr="00FF39E9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των</w:t>
            </w:r>
            <w:r w:rsidRPr="00FF39E9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/>
              </w:rPr>
              <w:t xml:space="preserve"> </w:t>
            </w:r>
            <w:r w:rsidRPr="00FF39E9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/>
              </w:rPr>
              <w:t>μαθητών</w:t>
            </w:r>
            <w:r w:rsidR="00FF39E9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/>
              </w:rPr>
              <w:t>/τριών</w:t>
            </w:r>
          </w:p>
          <w:p w14:paraId="02D5E026" w14:textId="77777777" w:rsidR="00F52593" w:rsidRPr="00FF39E9" w:rsidRDefault="00F52593" w:rsidP="00F52593">
            <w:pPr>
              <w:pStyle w:val="TableParagraph"/>
              <w:spacing w:before="86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  <w:p w14:paraId="6204CECB" w14:textId="77777777" w:rsidR="00F52593" w:rsidRPr="005C0773" w:rsidRDefault="00F52593" w:rsidP="00F52593">
            <w:pPr>
              <w:pStyle w:val="TableParagraph"/>
              <w:tabs>
                <w:tab w:val="left" w:pos="3959"/>
              </w:tabs>
              <w:spacing w:before="1" w:line="276" w:lineRule="auto"/>
              <w:ind w:left="108" w:right="93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Για την παραγωγή της ταινίας μπορούν να αξιοποιηθούν λογισμικά ελεύθερης χρήσης</w:t>
            </w:r>
            <w:r w:rsidRPr="005C0773">
              <w:rPr>
                <w:rFonts w:asciiTheme="minorHAnsi" w:hAnsiTheme="minorHAnsi" w:cstheme="minorHAnsi"/>
                <w:spacing w:val="40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ή στο </w:t>
            </w:r>
            <w:proofErr w:type="spellStart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φωτόδεντρο</w:t>
            </w:r>
            <w:proofErr w:type="spellEnd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-</w:t>
            </w:r>
            <w:proofErr w:type="spellStart"/>
            <w:r w:rsidRPr="005C0773">
              <w:rPr>
                <w:rFonts w:asciiTheme="minorHAnsi" w:hAnsiTheme="minorHAnsi" w:cstheme="minorHAnsi"/>
                <w:sz w:val="22"/>
                <w:szCs w:val="22"/>
              </w:rPr>
              <w:t>icreate</w:t>
            </w:r>
            <w:proofErr w:type="spellEnd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(</w:t>
            </w:r>
            <w:hyperlink r:id="rId15" w:anchor="sp-seminaria">
              <w:r w:rsidRPr="005C0773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</w:rPr>
                <w:t>i</w:t>
              </w:r>
              <w:r w:rsidRPr="005C0773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/>
                </w:rPr>
                <w:t>-</w:t>
              </w:r>
              <w:r w:rsidRPr="005C0773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</w:rPr>
                <w:t>create</w:t>
              </w:r>
              <w:r w:rsidRPr="005C0773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  <w:lang w:val="el-GR"/>
                </w:rPr>
                <w:t xml:space="preserve"> - Αρχική</w:t>
              </w:r>
            </w:hyperlink>
            <w:r w:rsidRPr="005C0773">
              <w:rPr>
                <w:rFonts w:asciiTheme="minorHAnsi" w:hAnsiTheme="minorHAnsi" w:cstheme="minorHAnsi"/>
                <w:color w:val="0000FF"/>
                <w:sz w:val="22"/>
                <w:szCs w:val="22"/>
                <w:lang w:val="el-GR"/>
              </w:rPr>
              <w:t xml:space="preserve"> </w:t>
            </w:r>
            <w:hyperlink r:id="rId16" w:anchor="sp-seminaria">
              <w:r w:rsidRPr="005C0773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lang w:val="el-GR"/>
                </w:rPr>
                <w:t>(</w:t>
              </w:r>
              <w:r w:rsidRPr="005C0773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</w:rPr>
                <w:t>minedu</w:t>
              </w:r>
              <w:r w:rsidRPr="005C0773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lang w:val="el-GR"/>
                </w:rPr>
                <w:t>.</w:t>
              </w:r>
              <w:r w:rsidRPr="005C0773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</w:rPr>
                <w:t>gov</w:t>
              </w:r>
              <w:r w:rsidRPr="005C0773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lang w:val="el-GR"/>
                </w:rPr>
                <w:t>.</w:t>
              </w:r>
              <w:r w:rsidRPr="005C0773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</w:rPr>
                <w:t>gr</w:t>
              </w:r>
              <w:r w:rsidRPr="005C0773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lang w:val="el-GR"/>
                </w:rPr>
                <w:t>)</w:t>
              </w:r>
            </w:hyperlink>
            <w:r w:rsidRPr="005C0773">
              <w:rPr>
                <w:rFonts w:asciiTheme="minorHAnsi" w:hAnsiTheme="minorHAnsi" w:cstheme="minorHAnsi"/>
                <w:color w:val="0000FF"/>
                <w:sz w:val="22"/>
                <w:szCs w:val="22"/>
                <w:lang w:val="el-GR"/>
              </w:rPr>
              <w:tab/>
            </w:r>
            <w:hyperlink r:id="rId17" w:anchor="sp-seminaria">
              <w:r w:rsidRPr="005C0773">
                <w:rPr>
                  <w:rFonts w:asciiTheme="minorHAnsi" w:hAnsiTheme="minorHAnsi" w:cstheme="minorHAnsi"/>
                  <w:b/>
                  <w:color w:val="0000FF"/>
                  <w:spacing w:val="-2"/>
                  <w:sz w:val="22"/>
                  <w:szCs w:val="22"/>
                </w:rPr>
                <w:t>https</w:t>
              </w:r>
              <w:r w:rsidRPr="005C0773">
                <w:rPr>
                  <w:rFonts w:asciiTheme="minorHAnsi" w:hAnsiTheme="minorHAnsi" w:cstheme="minorHAnsi"/>
                  <w:b/>
                  <w:color w:val="0000FF"/>
                  <w:spacing w:val="-2"/>
                  <w:sz w:val="22"/>
                  <w:szCs w:val="22"/>
                  <w:lang w:val="el-GR"/>
                </w:rPr>
                <w:t>://</w:t>
              </w:r>
              <w:r w:rsidRPr="005C0773">
                <w:rPr>
                  <w:rFonts w:asciiTheme="minorHAnsi" w:hAnsiTheme="minorHAnsi" w:cstheme="minorHAnsi"/>
                  <w:b/>
                  <w:color w:val="0000FF"/>
                  <w:spacing w:val="-2"/>
                  <w:sz w:val="22"/>
                  <w:szCs w:val="22"/>
                </w:rPr>
                <w:t>i</w:t>
              </w:r>
              <w:r w:rsidRPr="005C0773">
                <w:rPr>
                  <w:rFonts w:asciiTheme="minorHAnsi" w:hAnsiTheme="minorHAnsi" w:cstheme="minorHAnsi"/>
                  <w:b/>
                  <w:color w:val="0000FF"/>
                  <w:spacing w:val="-2"/>
                  <w:sz w:val="22"/>
                  <w:szCs w:val="22"/>
                  <w:lang w:val="el-GR"/>
                </w:rPr>
                <w:t>-</w:t>
              </w:r>
            </w:hyperlink>
            <w:r w:rsidRPr="005C0773">
              <w:rPr>
                <w:rFonts w:asciiTheme="minorHAnsi" w:hAnsiTheme="minorHAnsi" w:cstheme="minorHAnsi"/>
                <w:b/>
                <w:color w:val="0000FF"/>
                <w:spacing w:val="-2"/>
                <w:sz w:val="22"/>
                <w:szCs w:val="22"/>
                <w:lang w:val="el-GR"/>
              </w:rPr>
              <w:t xml:space="preserve"> </w:t>
            </w:r>
            <w:hyperlink r:id="rId18" w:anchor="sp-seminaria">
              <w:r w:rsidRPr="005C0773">
                <w:rPr>
                  <w:rFonts w:asciiTheme="minorHAnsi" w:hAnsiTheme="minorHAnsi" w:cstheme="minorHAnsi"/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create</w:t>
              </w:r>
              <w:r w:rsidRPr="005C0773">
                <w:rPr>
                  <w:rFonts w:asciiTheme="minorHAnsi" w:hAnsiTheme="minorHAnsi" w:cstheme="minorHAnsi"/>
                  <w:b/>
                  <w:color w:val="0000FF"/>
                  <w:spacing w:val="-2"/>
                  <w:sz w:val="22"/>
                  <w:szCs w:val="22"/>
                  <w:u w:val="single" w:color="000000"/>
                  <w:lang w:val="el-GR"/>
                </w:rPr>
                <w:t>.</w:t>
              </w:r>
              <w:proofErr w:type="spellStart"/>
              <w:r w:rsidRPr="005C0773">
                <w:rPr>
                  <w:rFonts w:asciiTheme="minorHAnsi" w:hAnsiTheme="minorHAnsi" w:cstheme="minorHAnsi"/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minedu</w:t>
              </w:r>
              <w:proofErr w:type="spellEnd"/>
              <w:r w:rsidRPr="005C0773">
                <w:rPr>
                  <w:rFonts w:asciiTheme="minorHAnsi" w:hAnsiTheme="minorHAnsi" w:cstheme="minorHAnsi"/>
                  <w:b/>
                  <w:color w:val="0000FF"/>
                  <w:spacing w:val="-2"/>
                  <w:sz w:val="22"/>
                  <w:szCs w:val="22"/>
                  <w:u w:val="single" w:color="000000"/>
                  <w:lang w:val="el-GR"/>
                </w:rPr>
                <w:t>.</w:t>
              </w:r>
              <w:r w:rsidRPr="005C0773">
                <w:rPr>
                  <w:rFonts w:asciiTheme="minorHAnsi" w:hAnsiTheme="minorHAnsi" w:cstheme="minorHAnsi"/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gov</w:t>
              </w:r>
              <w:r w:rsidRPr="005C0773">
                <w:rPr>
                  <w:rFonts w:asciiTheme="minorHAnsi" w:hAnsiTheme="minorHAnsi" w:cstheme="minorHAnsi"/>
                  <w:b/>
                  <w:color w:val="0000FF"/>
                  <w:spacing w:val="-2"/>
                  <w:sz w:val="22"/>
                  <w:szCs w:val="22"/>
                  <w:u w:val="single" w:color="000000"/>
                  <w:lang w:val="el-GR"/>
                </w:rPr>
                <w:t>.</w:t>
              </w:r>
              <w:r w:rsidRPr="005C0773">
                <w:rPr>
                  <w:rFonts w:asciiTheme="minorHAnsi" w:hAnsiTheme="minorHAnsi" w:cstheme="minorHAnsi"/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gr</w:t>
              </w:r>
              <w:r w:rsidRPr="005C0773">
                <w:rPr>
                  <w:rFonts w:asciiTheme="minorHAnsi" w:hAnsiTheme="minorHAnsi" w:cstheme="minorHAnsi"/>
                  <w:b/>
                  <w:color w:val="0000FF"/>
                  <w:spacing w:val="-2"/>
                  <w:sz w:val="22"/>
                  <w:szCs w:val="22"/>
                  <w:u w:val="single" w:color="000000"/>
                  <w:lang w:val="el-GR"/>
                </w:rPr>
                <w:t>/#</w:t>
              </w:r>
              <w:proofErr w:type="spellStart"/>
              <w:r w:rsidRPr="005C0773">
                <w:rPr>
                  <w:rFonts w:asciiTheme="minorHAnsi" w:hAnsiTheme="minorHAnsi" w:cstheme="minorHAnsi"/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sp</w:t>
              </w:r>
              <w:proofErr w:type="spellEnd"/>
              <w:r w:rsidRPr="005C0773">
                <w:rPr>
                  <w:rFonts w:asciiTheme="minorHAnsi" w:hAnsiTheme="minorHAnsi" w:cstheme="minorHAnsi"/>
                  <w:b/>
                  <w:color w:val="0000FF"/>
                  <w:spacing w:val="-2"/>
                  <w:sz w:val="22"/>
                  <w:szCs w:val="22"/>
                  <w:u w:val="single" w:color="000000"/>
                  <w:lang w:val="el-GR"/>
                </w:rPr>
                <w:t>-</w:t>
              </w:r>
              <w:proofErr w:type="spellStart"/>
              <w:r w:rsidRPr="005C0773">
                <w:rPr>
                  <w:rFonts w:asciiTheme="minorHAnsi" w:hAnsiTheme="minorHAnsi" w:cstheme="minorHAnsi"/>
                  <w:b/>
                  <w:color w:val="0000FF"/>
                  <w:spacing w:val="-2"/>
                  <w:sz w:val="22"/>
                  <w:szCs w:val="22"/>
                  <w:u w:val="single" w:color="000000"/>
                </w:rPr>
                <w:t>seminaria</w:t>
              </w:r>
              <w:proofErr w:type="spellEnd"/>
            </w:hyperlink>
          </w:p>
          <w:p w14:paraId="6D7E3C67" w14:textId="77777777" w:rsidR="00F52593" w:rsidRPr="005C0773" w:rsidRDefault="00F52593" w:rsidP="00F52593">
            <w:pPr>
              <w:pStyle w:val="TableParagraph"/>
              <w:spacing w:before="45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  <w:p w14:paraId="1EE03986" w14:textId="77777777" w:rsidR="008058A2" w:rsidRPr="005C0773" w:rsidRDefault="00F52593" w:rsidP="00F5259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787F34CC" wp14:editId="43196FB8">
                      <wp:simplePos x="0" y="0"/>
                      <wp:positionH relativeFrom="column">
                        <wp:posOffset>68579</wp:posOffset>
                      </wp:positionH>
                      <wp:positionV relativeFrom="paragraph">
                        <wp:posOffset>-481256</wp:posOffset>
                      </wp:positionV>
                      <wp:extent cx="3032125" cy="10795"/>
                      <wp:effectExtent l="0" t="0" r="0" b="0"/>
                      <wp:wrapNone/>
                      <wp:docPr id="73" name="Group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32125" cy="10795"/>
                                <a:chOff x="0" y="0"/>
                                <a:chExt cx="3032125" cy="10795"/>
                              </a:xfrm>
                            </wpg:grpSpPr>
                            <wps:wsp>
                              <wps:cNvPr id="74" name="Graphic 74"/>
                              <wps:cNvSpPr/>
                              <wps:spPr>
                                <a:xfrm>
                                  <a:off x="0" y="0"/>
                                  <a:ext cx="2445385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45385" h="10795">
                                      <a:moveTo>
                                        <a:pt x="244513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67"/>
                                      </a:lnTo>
                                      <a:lnTo>
                                        <a:pt x="2445130" y="10667"/>
                                      </a:lnTo>
                                      <a:lnTo>
                                        <a:pt x="24451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Graphic 75"/>
                              <wps:cNvSpPr/>
                              <wps:spPr>
                                <a:xfrm>
                                  <a:off x="2445130" y="0"/>
                                  <a:ext cx="586740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6740" h="10795">
                                      <a:moveTo>
                                        <a:pt x="58673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67"/>
                                      </a:lnTo>
                                      <a:lnTo>
                                        <a:pt x="586739" y="10667"/>
                                      </a:lnTo>
                                      <a:lnTo>
                                        <a:pt x="5867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F4A758" id="Group 73" o:spid="_x0000_s1026" style="position:absolute;margin-left:5.4pt;margin-top:-37.9pt;width:238.75pt;height:.85pt;z-index:-251655168;mso-wrap-distance-left:0;mso-wrap-distance-right:0" coordsize="30321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">
                      <v:shape id="Graphic 74" o:spid="_x0000_s1027" style="position:absolute;width:24453;height:107;visibility:visible;mso-wrap-style:square;v-text-anchor:top" coordsize="2445385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" path="m2445130,l,,,10667r2445130,l2445130,xe" fillcolor="blue" stroked="f">
                        <v:path arrowok="t"/>
                      </v:shape>
                      <v:shape id="Graphic 75" o:spid="_x0000_s1028" style="position:absolute;left:24451;width:5867;height:107;visibility:visible;mso-wrap-style:square;v-text-anchor:top" coordsize="58674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" path="m586739,l,,,10667r586739,l586739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Προσκαλούμε τους/τις μαθητές/</w:t>
            </w:r>
            <w:proofErr w:type="spellStart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τριες</w:t>
            </w:r>
            <w:proofErr w:type="spellEnd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να </w:t>
            </w:r>
            <w:proofErr w:type="spellStart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αυτενεργήσουν</w:t>
            </w:r>
            <w:proofErr w:type="spellEnd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και να προτείνουν ιδέες. Διαθεματική προσέγγιση με το μάθημα της Πληροφορικής, της Μουσικής, της Κοινωνικής και Πολιτικής Αγωγής, των Καλλιτεχνικών.</w:t>
            </w:r>
          </w:p>
          <w:p w14:paraId="1B0B9822" w14:textId="77777777" w:rsidR="00F52593" w:rsidRPr="005C0773" w:rsidRDefault="00F52593" w:rsidP="00F5259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491D41EB" w14:textId="77777777" w:rsidR="00116357" w:rsidRPr="005C0773" w:rsidRDefault="00116357" w:rsidP="00116357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116357" w:rsidRPr="005C0773" w14:paraId="5FE6495B" w14:textId="77777777" w:rsidTr="00B219E2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0276B662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1F3F7132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16357" w:rsidRPr="005C0773" w14:paraId="5B93D8D6" w14:textId="77777777" w:rsidTr="00B219E2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20990FC3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AFE6E4E" w14:textId="77777777" w:rsidR="00116357" w:rsidRPr="005C0773" w:rsidRDefault="00F52593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Συνάντηση στον Δήμο</w:t>
            </w:r>
            <w:r w:rsidR="00116357"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7DDA5E3B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41DFB831" wp14:editId="3EA9FB2E">
                      <wp:extent cx="360000" cy="360000"/>
                      <wp:effectExtent l="0" t="0" r="21590" b="2159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3C8AF44" w14:textId="1BBE6A9C" w:rsidR="00B219E2" w:rsidRPr="002A2B99" w:rsidRDefault="00B843E4" w:rsidP="00116357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1DFB831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LYEUzwIAAKM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S2BFM8CAACj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4" o:title="" recolor="t" rotate="t" type="frame"/>
                      <v:textbox>
                        <w:txbxContent>
                          <w:p w14:paraId="53C8AF44" w14:textId="1BBE6A9C" w:rsidR="00B219E2" w:rsidRPr="002A2B99" w:rsidRDefault="00B843E4" w:rsidP="00116357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3D5DEA9B" w14:textId="77777777" w:rsidR="00116357" w:rsidRPr="005C0773" w:rsidRDefault="00116357" w:rsidP="004277B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6FE08CF" w14:textId="7BE0B7CC" w:rsidR="00421348" w:rsidRPr="005C0773" w:rsidRDefault="00421348" w:rsidP="004277B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αναμένεται </w:t>
            </w:r>
            <w:r w:rsidR="00FF39E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</w:t>
            </w: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:</w:t>
            </w:r>
          </w:p>
          <w:p w14:paraId="6AA4D87F" w14:textId="62B2738F" w:rsidR="00F52593" w:rsidRPr="005C0773" w:rsidRDefault="00FF39E9" w:rsidP="00F52593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spacing w:before="43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Αναπτύξουν δεξιότητες ε</w:t>
            </w:r>
            <w:r w:rsidR="00F52593"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κπροσ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ώ</w:t>
            </w:r>
            <w:r w:rsidR="00F52593"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ησης του</w:t>
            </w:r>
            <w:r w:rsidR="00F52593"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σχολείο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υ</w:t>
            </w:r>
            <w:r w:rsidR="00F52593"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τους</w:t>
            </w:r>
          </w:p>
          <w:p w14:paraId="51125E2C" w14:textId="77777777" w:rsidR="00F52593" w:rsidRPr="005C0773" w:rsidRDefault="00F52593" w:rsidP="00F52593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spacing w:before="43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Υποβάλλουν τα αιτήματά τους</w:t>
            </w:r>
          </w:p>
          <w:p w14:paraId="2C97EE0B" w14:textId="15750410" w:rsidR="00F52593" w:rsidRPr="00FF39E9" w:rsidRDefault="00F52593" w:rsidP="00FF39E9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spacing w:before="43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Συνεργάζονται</w:t>
            </w:r>
          </w:p>
        </w:tc>
      </w:tr>
      <w:tr w:rsidR="00116357" w:rsidRPr="005C0773" w14:paraId="6324FA4F" w14:textId="77777777" w:rsidTr="00B219E2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51F27676" w14:textId="77777777" w:rsidR="00116357" w:rsidRPr="005C0773" w:rsidRDefault="00116357" w:rsidP="00B219E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5DB77C36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16357" w:rsidRPr="005C0773" w14:paraId="346302D7" w14:textId="77777777" w:rsidTr="00B219E2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1CA3889C" w14:textId="77777777" w:rsidR="00116357" w:rsidRPr="005C0773" w:rsidRDefault="00116357" w:rsidP="00B219E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48BC8F54" w14:textId="77777777" w:rsidR="00F52593" w:rsidRPr="00FF39E9" w:rsidRDefault="00F52593" w:rsidP="00F5259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</w:pPr>
          </w:p>
          <w:p w14:paraId="04D36E5F" w14:textId="77777777" w:rsidR="00F52593" w:rsidRPr="00FF39E9" w:rsidRDefault="00F52593" w:rsidP="00F5259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FF39E9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Συνάντηση</w:t>
            </w:r>
            <w:r w:rsidRPr="00FF39E9"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u w:val="single"/>
                <w:lang w:val="el-GR"/>
              </w:rPr>
              <w:t xml:space="preserve"> </w:t>
            </w:r>
            <w:r w:rsidRPr="00FF39E9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με</w:t>
            </w:r>
            <w:r w:rsidRPr="00FF39E9">
              <w:rPr>
                <w:rFonts w:asciiTheme="minorHAnsi" w:hAnsiTheme="minorHAnsi" w:cstheme="minorHAnsi"/>
                <w:b/>
                <w:spacing w:val="-1"/>
                <w:sz w:val="22"/>
                <w:szCs w:val="22"/>
                <w:u w:val="single"/>
                <w:lang w:val="el-GR"/>
              </w:rPr>
              <w:t xml:space="preserve"> </w:t>
            </w:r>
            <w:r w:rsidRPr="00FF39E9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 xml:space="preserve">δημοτική </w:t>
            </w:r>
            <w:r w:rsidRPr="00FF39E9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/>
              </w:rPr>
              <w:t>αρχή</w:t>
            </w:r>
            <w:r w:rsidRPr="00FF39E9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/>
              </w:rPr>
              <w:t>:</w:t>
            </w:r>
          </w:p>
          <w:p w14:paraId="1C35FC20" w14:textId="11F9B256" w:rsidR="00FF39E9" w:rsidRPr="0055588E" w:rsidRDefault="00FF39E9" w:rsidP="0055588E">
            <w:pPr>
              <w:pStyle w:val="TableParagraph"/>
              <w:numPr>
                <w:ilvl w:val="0"/>
                <w:numId w:val="41"/>
              </w:numPr>
              <w:rPr>
                <w:rFonts w:asciiTheme="minorHAnsi" w:hAnsiTheme="minorHAnsi" w:cstheme="minorHAnsi"/>
                <w:bCs/>
                <w:sz w:val="22"/>
                <w:szCs w:val="22"/>
                <w:lang w:val="el-GR"/>
              </w:rPr>
            </w:pPr>
            <w:r w:rsidRPr="00FF39E9">
              <w:rPr>
                <w:rFonts w:asciiTheme="minorHAnsi" w:hAnsiTheme="minorHAnsi" w:cstheme="minorHAnsi"/>
                <w:bCs/>
                <w:sz w:val="22"/>
                <w:szCs w:val="22"/>
                <w:lang w:val="el-GR"/>
              </w:rPr>
              <w:t>Προετοιμασία των μαθητών/τριών για συμμετοχή σε δημόσιο διάλογο</w:t>
            </w:r>
            <w:r w:rsidR="0055588E">
              <w:rPr>
                <w:rFonts w:asciiTheme="minorHAnsi" w:hAnsiTheme="minorHAnsi" w:cstheme="minorHAnsi"/>
                <w:bCs/>
                <w:sz w:val="22"/>
                <w:szCs w:val="22"/>
                <w:lang w:val="el-GR"/>
              </w:rPr>
              <w:t xml:space="preserve"> </w:t>
            </w:r>
            <w:r w:rsidR="0055588E" w:rsidRPr="0055588E">
              <w:rPr>
                <w:rFonts w:asciiTheme="minorHAnsi" w:hAnsiTheme="minorHAnsi" w:cstheme="minorHAnsi"/>
                <w:bCs/>
                <w:sz w:val="22"/>
                <w:szCs w:val="22"/>
                <w:lang w:val="el-GR"/>
              </w:rPr>
              <w:t xml:space="preserve">(διαθεματική προσέγγιση με το μάθημα της ΚΠΑ). </w:t>
            </w:r>
          </w:p>
          <w:p w14:paraId="6A7B8C40" w14:textId="1EE79A8B" w:rsidR="00F52593" w:rsidRPr="0055588E" w:rsidRDefault="00FF39E9" w:rsidP="00F52593">
            <w:pPr>
              <w:pStyle w:val="TableParagraph"/>
              <w:numPr>
                <w:ilvl w:val="0"/>
                <w:numId w:val="41"/>
              </w:numPr>
              <w:spacing w:before="45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55588E">
              <w:rPr>
                <w:rFonts w:asciiTheme="minorHAnsi" w:hAnsiTheme="minorHAnsi" w:cstheme="minorHAnsi"/>
                <w:bCs/>
                <w:sz w:val="22"/>
                <w:szCs w:val="22"/>
                <w:lang w:val="el-GR"/>
              </w:rPr>
              <w:t>Κατάθεση του κοινού κειμένου/εγγράφου και παρουσίαση της ταινίας. Οι μαθητές/</w:t>
            </w:r>
            <w:proofErr w:type="spellStart"/>
            <w:r w:rsidRPr="0055588E">
              <w:rPr>
                <w:rFonts w:asciiTheme="minorHAnsi" w:hAnsiTheme="minorHAnsi" w:cstheme="minorHAnsi"/>
                <w:bCs/>
                <w:sz w:val="22"/>
                <w:szCs w:val="22"/>
                <w:lang w:val="el-GR"/>
              </w:rPr>
              <w:t>τριες</w:t>
            </w:r>
            <w:proofErr w:type="spellEnd"/>
            <w:r w:rsidRPr="0055588E">
              <w:rPr>
                <w:rFonts w:asciiTheme="minorHAnsi" w:hAnsiTheme="minorHAnsi" w:cstheme="minorHAnsi"/>
                <w:bCs/>
                <w:sz w:val="22"/>
                <w:szCs w:val="22"/>
                <w:lang w:val="el-GR"/>
              </w:rPr>
              <w:t xml:space="preserve"> διατυπώνουν τα ερωτήματά τους, </w:t>
            </w:r>
            <w:r w:rsidRPr="0055588E">
              <w:rPr>
                <w:rFonts w:asciiTheme="minorHAnsi" w:hAnsiTheme="minorHAnsi" w:cstheme="minorHAnsi"/>
                <w:bCs/>
                <w:sz w:val="22"/>
                <w:szCs w:val="22"/>
                <w:lang w:val="el-GR"/>
              </w:rPr>
              <w:lastRenderedPageBreak/>
              <w:t>τους προβληματισμούς τους. Λειτουργούν ως ενεργοί πολίτες της κοινωνίας τους.</w:t>
            </w:r>
            <w:r w:rsidR="0055588E" w:rsidRPr="0055588E">
              <w:rPr>
                <w:rFonts w:asciiTheme="minorHAnsi" w:hAnsiTheme="minorHAnsi" w:cstheme="minorHAnsi"/>
                <w:bCs/>
                <w:sz w:val="22"/>
                <w:szCs w:val="22"/>
                <w:lang w:val="el-GR"/>
              </w:rPr>
              <w:t xml:space="preserve"> (</w:t>
            </w:r>
            <w:r w:rsidRPr="005558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Εάν</w:t>
            </w:r>
            <w:r w:rsidR="00F52593" w:rsidRPr="005558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οι συνθήκες δεν επιτρέπουν</w:t>
            </w:r>
            <w:r w:rsidRPr="005558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διά ζώσης συνάντηση</w:t>
            </w:r>
            <w:r w:rsidR="00F52593" w:rsidRPr="005558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, μπορεί να διοργανωθεί διαδικτυακή συνάντηση με τη δημοτική αρχή</w:t>
            </w:r>
            <w:r w:rsidR="005558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).</w:t>
            </w:r>
          </w:p>
          <w:p w14:paraId="20C05230" w14:textId="77777777" w:rsidR="00F52593" w:rsidRPr="005C0773" w:rsidRDefault="00F52593" w:rsidP="00F5259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/>
              </w:rPr>
              <w:t>Αναστοχασμός:</w:t>
            </w:r>
          </w:p>
          <w:p w14:paraId="0D1DB43D" w14:textId="77777777" w:rsidR="00FA1E63" w:rsidRPr="005C0773" w:rsidRDefault="00F52593" w:rsidP="00F5259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Συζήτηση</w:t>
            </w:r>
            <w:r w:rsidRPr="005C0773">
              <w:rPr>
                <w:rFonts w:asciiTheme="minorHAnsi" w:hAnsiTheme="minorHAnsi" w:cstheme="minorHAnsi"/>
                <w:spacing w:val="80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στην</w:t>
            </w:r>
            <w:r w:rsidRPr="005C0773">
              <w:rPr>
                <w:rFonts w:asciiTheme="minorHAnsi" w:hAnsiTheme="minorHAnsi" w:cstheme="minorHAnsi"/>
                <w:spacing w:val="80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τάξη</w:t>
            </w:r>
            <w:r w:rsidRPr="005C0773">
              <w:rPr>
                <w:rFonts w:asciiTheme="minorHAnsi" w:hAnsiTheme="minorHAnsi" w:cstheme="minorHAnsi"/>
                <w:spacing w:val="80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για</w:t>
            </w:r>
            <w:r w:rsidRPr="005C0773">
              <w:rPr>
                <w:rFonts w:asciiTheme="minorHAnsi" w:hAnsiTheme="minorHAnsi" w:cstheme="minorHAnsi"/>
                <w:spacing w:val="80"/>
                <w:w w:val="150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την</w:t>
            </w:r>
            <w:r w:rsidRPr="005C0773">
              <w:rPr>
                <w:rFonts w:asciiTheme="minorHAnsi" w:hAnsiTheme="minorHAnsi" w:cstheme="minorHAnsi"/>
                <w:spacing w:val="80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εξέλιξη</w:t>
            </w:r>
            <w:r w:rsidRPr="005C0773">
              <w:rPr>
                <w:rFonts w:asciiTheme="minorHAnsi" w:hAnsiTheme="minorHAnsi" w:cstheme="minorHAnsi"/>
                <w:spacing w:val="80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της</w:t>
            </w:r>
            <w:r w:rsidRPr="005C0773">
              <w:rPr>
                <w:rFonts w:asciiTheme="minorHAnsi" w:hAnsiTheme="minorHAnsi" w:cstheme="minorHAnsi"/>
                <w:spacing w:val="80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συνάντησης και τα αποτελέσματα αυτής.</w:t>
            </w:r>
          </w:p>
          <w:p w14:paraId="47982F7F" w14:textId="77777777" w:rsidR="00F52593" w:rsidRPr="005C0773" w:rsidRDefault="00F52593" w:rsidP="00F5259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5570B491" w14:textId="77777777" w:rsidR="00116357" w:rsidRPr="005C0773" w:rsidRDefault="00116357" w:rsidP="00A549E6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116357" w:rsidRPr="005C0773" w14:paraId="0C2A8811" w14:textId="77777777" w:rsidTr="00B219E2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5FCBFCEF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2FB349FF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16357" w:rsidRPr="005C0773" w14:paraId="25AD723B" w14:textId="77777777" w:rsidTr="00B219E2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56B2B224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068F13D" w14:textId="77777777" w:rsidR="00116357" w:rsidRPr="005C0773" w:rsidRDefault="00F52593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Αξιολόγηση προγράμματος</w:t>
            </w:r>
            <w:r w:rsidR="00116357"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74FB62AF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1A15E336" wp14:editId="54BA5DBE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1140B6A" w14:textId="730CA80D" w:rsidR="00B219E2" w:rsidRPr="002A2B99" w:rsidRDefault="00B843E4" w:rsidP="00116357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A15E336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X/r7c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4" o:title="" recolor="t" rotate="t" type="frame"/>
                      <v:textbox>
                        <w:txbxContent>
                          <w:p w14:paraId="61140B6A" w14:textId="730CA80D" w:rsidR="00B219E2" w:rsidRPr="002A2B99" w:rsidRDefault="00B843E4" w:rsidP="00116357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6B05D63F" w14:textId="77777777" w:rsidR="00116357" w:rsidRPr="005C0773" w:rsidRDefault="00116357" w:rsidP="003739C0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  <w:p w14:paraId="59F926B2" w14:textId="256253D1" w:rsidR="003739C0" w:rsidRPr="005C0773" w:rsidRDefault="00421348" w:rsidP="003739C0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αναμένεται </w:t>
            </w:r>
            <w:r w:rsidR="00F52593"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</w:t>
            </w:r>
            <w:r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:</w:t>
            </w:r>
          </w:p>
          <w:p w14:paraId="464E6596" w14:textId="4606EB80" w:rsidR="003739C0" w:rsidRDefault="00EC7F04" w:rsidP="00F52593">
            <w:pPr>
              <w:pStyle w:val="a7"/>
              <w:numPr>
                <w:ilvl w:val="0"/>
                <w:numId w:val="35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Υιοθετήσουν κριτική στάση ως προς την ιδιότητα του ενεργού πολίτη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αξιολογώτας</w:t>
            </w:r>
            <w:proofErr w:type="spellEnd"/>
            <w:r w:rsidR="00F52593" w:rsidRPr="005C077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τη δική τους συμμετοχή, των συμμαθητών/τριών τους, του προγράμματος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  <w:p w14:paraId="1285726E" w14:textId="0B683894" w:rsidR="00EC7F04" w:rsidRPr="005C0773" w:rsidRDefault="00EC7F04" w:rsidP="00EC7F04">
            <w:pPr>
              <w:pStyle w:val="a7"/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Υιοθετήσουν συνήθειες που προάγουν την ασφάλεια σε θέματα κυκλοφορίας στους δρόμους.</w:t>
            </w:r>
          </w:p>
          <w:p w14:paraId="489C0D0C" w14:textId="77777777" w:rsidR="00F52593" w:rsidRPr="005C0773" w:rsidRDefault="00F52593" w:rsidP="00F52593">
            <w:pPr>
              <w:pStyle w:val="a7"/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16357" w:rsidRPr="005C0773" w14:paraId="25B0831A" w14:textId="77777777" w:rsidTr="00B219E2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A04185B" w14:textId="77777777" w:rsidR="00116357" w:rsidRPr="005C0773" w:rsidRDefault="00116357" w:rsidP="00B219E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5A270325" w14:textId="77777777" w:rsidR="00116357" w:rsidRPr="005C0773" w:rsidRDefault="00116357" w:rsidP="00B219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5C077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16357" w:rsidRPr="005C0773" w14:paraId="21C8B326" w14:textId="77777777" w:rsidTr="00B219E2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7FA23C0E" w14:textId="77777777" w:rsidR="00116357" w:rsidRPr="005C0773" w:rsidRDefault="00116357" w:rsidP="00B219E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0DE6ED75" w14:textId="77777777" w:rsidR="00F52593" w:rsidRPr="005C0773" w:rsidRDefault="00F52593" w:rsidP="00F52593">
            <w:pPr>
              <w:pStyle w:val="TableParagraph"/>
              <w:spacing w:line="276" w:lineRule="auto"/>
              <w:ind w:left="107" w:right="98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  <w:p w14:paraId="6F306B75" w14:textId="77777777" w:rsidR="00F52593" w:rsidRPr="005C0773" w:rsidRDefault="00F52593" w:rsidP="00F52593">
            <w:pPr>
              <w:pStyle w:val="TableParagraph"/>
              <w:spacing w:line="276" w:lineRule="auto"/>
              <w:ind w:left="107" w:right="98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Επαναλαμβάνουμε τη δραστηριότητα του 2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el-GR"/>
              </w:rPr>
              <w:t>ου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/>
              </w:rPr>
              <w:t>εργαστηρίου:</w:t>
            </w:r>
          </w:p>
          <w:p w14:paraId="2F974C0F" w14:textId="333B49DC" w:rsidR="00F52593" w:rsidRPr="005C0773" w:rsidRDefault="00F52593" w:rsidP="00F52593">
            <w:pPr>
              <w:pStyle w:val="TableParagraph"/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Καταιγισμός ιδεών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: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μοιράζουμε στους/στις μαθητές/</w:t>
            </w:r>
            <w:proofErr w:type="spellStart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τριες</w:t>
            </w:r>
            <w:proofErr w:type="spellEnd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</w:rPr>
              <w:t>post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</w:rPr>
              <w:t>it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και ζητάμε να γράψουν αυθόρμητα τι θεωρούν ότι είναι η ασφάλεια στο</w:t>
            </w:r>
            <w:r w:rsidR="005558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δρόμο.</w:t>
            </w:r>
            <w:r w:rsidRPr="005C0773">
              <w:rPr>
                <w:rFonts w:asciiTheme="minorHAnsi" w:hAnsiTheme="minorHAnsi" w:cstheme="minorHAnsi"/>
                <w:spacing w:val="-6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Κατόπιν</w:t>
            </w:r>
            <w:r w:rsidRPr="005C0773">
              <w:rPr>
                <w:rFonts w:asciiTheme="minorHAnsi" w:hAnsiTheme="minorHAnsi" w:cstheme="minorHAnsi"/>
                <w:spacing w:val="-8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τα</w:t>
            </w:r>
            <w:r w:rsidRPr="005C0773">
              <w:rPr>
                <w:rFonts w:asciiTheme="minorHAnsi" w:hAnsiTheme="minorHAnsi" w:cstheme="minorHAnsi"/>
                <w:spacing w:val="-5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κολλάνε</w:t>
            </w:r>
            <w:r w:rsidRPr="005C0773">
              <w:rPr>
                <w:rFonts w:asciiTheme="minorHAnsi" w:hAnsiTheme="minorHAnsi" w:cstheme="minorHAnsi"/>
                <w:spacing w:val="-5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σε</w:t>
            </w:r>
            <w:r w:rsidRPr="005C0773">
              <w:rPr>
                <w:rFonts w:asciiTheme="minorHAnsi" w:hAnsiTheme="minorHAnsi" w:cstheme="minorHAnsi"/>
                <w:spacing w:val="-5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χαρτόνι.</w:t>
            </w:r>
            <w:r w:rsidRPr="005C0773">
              <w:rPr>
                <w:rFonts w:asciiTheme="minorHAnsi" w:hAnsiTheme="minorHAnsi" w:cstheme="minorHAnsi"/>
                <w:spacing w:val="-7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Στη</w:t>
            </w:r>
            <w:r w:rsidRPr="005C0773">
              <w:rPr>
                <w:rFonts w:asciiTheme="minorHAnsi" w:hAnsiTheme="minorHAnsi" w:cstheme="minorHAnsi"/>
                <w:spacing w:val="-5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συνέχεια τα διαβάζουμε. Έπειτα τοποθετούμε δίπλα και το χαρτόνι από το 2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l-GR"/>
              </w:rPr>
              <w:t>ο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εργαστήριο και ακολουθεί 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συζήτηση.</w:t>
            </w:r>
          </w:p>
          <w:p w14:paraId="5A4DAC4C" w14:textId="77777777" w:rsidR="00F52593" w:rsidRPr="005C0773" w:rsidRDefault="00F52593" w:rsidP="00F52593">
            <w:pPr>
              <w:pStyle w:val="TableParagraph"/>
              <w:spacing w:before="45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  <w:p w14:paraId="70D7B912" w14:textId="77777777" w:rsidR="00F52593" w:rsidRPr="005C0773" w:rsidRDefault="00F52593" w:rsidP="00F52593">
            <w:pPr>
              <w:pStyle w:val="TableParagraph"/>
              <w:spacing w:line="276" w:lineRule="auto"/>
              <w:ind w:left="107" w:right="98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>Αναστοχαστική</w:t>
            </w:r>
            <w:proofErr w:type="spellEnd"/>
            <w:r w:rsidRPr="005C0773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l-GR"/>
              </w:rPr>
              <w:t xml:space="preserve"> συζήτηση: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τι διαφορές εντοπίζουμε σε σχέση με τις πρώτες απαντήσεις.</w:t>
            </w:r>
          </w:p>
          <w:p w14:paraId="1EE3E319" w14:textId="77777777" w:rsidR="00F52593" w:rsidRPr="005C0773" w:rsidRDefault="00F52593" w:rsidP="00F52593">
            <w:pPr>
              <w:pStyle w:val="TableParagraph"/>
              <w:spacing w:before="43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  <w:p w14:paraId="278BFDCA" w14:textId="77777777" w:rsidR="00F52593" w:rsidRPr="005C0773" w:rsidRDefault="00F52593" w:rsidP="00F5259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/>
              </w:rPr>
              <w:t>Αξιολόγηση/</w:t>
            </w:r>
            <w:proofErr w:type="spellStart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u w:val="single"/>
                <w:lang w:val="el-GR"/>
              </w:rPr>
              <w:t>αναστοχασμός</w:t>
            </w:r>
            <w:proofErr w:type="spellEnd"/>
          </w:p>
          <w:p w14:paraId="409401B4" w14:textId="09273B7B" w:rsidR="00F52593" w:rsidRPr="005C0773" w:rsidRDefault="00F52593" w:rsidP="00EF34E1">
            <w:pPr>
              <w:pStyle w:val="TableParagraph"/>
              <w:tabs>
                <w:tab w:val="left" w:pos="1732"/>
                <w:tab w:val="left" w:pos="3712"/>
              </w:tabs>
              <w:spacing w:before="43" w:line="276" w:lineRule="auto"/>
              <w:ind w:left="107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Διατρέχουμε </w:t>
            </w:r>
            <w:proofErr w:type="spellStart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αναστοχαστικά</w:t>
            </w:r>
            <w:proofErr w:type="spellEnd"/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όλη την πορεία του προγράμματος. Γίνεται μία ιστορική αναδρομή των εργαστηρίων</w:t>
            </w:r>
            <w:r w:rsidRPr="005C0773">
              <w:rPr>
                <w:rFonts w:asciiTheme="minorHAnsi" w:hAnsiTheme="minorHAnsi" w:cstheme="minorHAnsi"/>
                <w:spacing w:val="-9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ξεκινώντας</w:t>
            </w:r>
            <w:r w:rsidRPr="005C0773">
              <w:rPr>
                <w:rFonts w:asciiTheme="minorHAnsi" w:hAnsiTheme="minorHAnsi" w:cstheme="minorHAnsi"/>
                <w:spacing w:val="-10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από</w:t>
            </w:r>
            <w:r w:rsidRPr="005C0773">
              <w:rPr>
                <w:rFonts w:asciiTheme="minorHAnsi" w:hAnsiTheme="minorHAnsi" w:cstheme="minorHAnsi"/>
                <w:spacing w:val="-9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το</w:t>
            </w:r>
            <w:r w:rsidRPr="005C0773">
              <w:rPr>
                <w:rFonts w:asciiTheme="minorHAnsi" w:hAnsiTheme="minorHAnsi" w:cstheme="minorHAnsi"/>
                <w:spacing w:val="-8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πρώτο.</w:t>
            </w:r>
            <w:r w:rsidRPr="005C0773">
              <w:rPr>
                <w:rFonts w:asciiTheme="minorHAnsi" w:hAnsiTheme="minorHAnsi" w:cstheme="minorHAnsi"/>
                <w:spacing w:val="-9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Ακολουθεί</w:t>
            </w:r>
            <w:r w:rsidRPr="005C0773">
              <w:rPr>
                <w:rFonts w:asciiTheme="minorHAnsi" w:hAnsiTheme="minorHAnsi" w:cstheme="minorHAnsi"/>
                <w:spacing w:val="-10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η συνοπτική αναφορά στα υπόλοιπα. Απευθύνονται 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στους/</w:t>
            </w:r>
            <w:r w:rsidR="00EF34E1"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στις</w:t>
            </w:r>
            <w:r w:rsidR="00EF34E1"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μαθητές/</w:t>
            </w:r>
            <w:proofErr w:type="spellStart"/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τριες</w:t>
            </w:r>
            <w:proofErr w:type="spellEnd"/>
            <w:r w:rsidR="0055588E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ab/>
            </w:r>
            <w:proofErr w:type="spellStart"/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αναστοχαστικές</w:t>
            </w:r>
            <w:proofErr w:type="spellEnd"/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ερωτήσεις</w:t>
            </w:r>
            <w:r w:rsidR="005558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, π.χ.</w:t>
            </w:r>
            <w:r w:rsidRPr="005C0773">
              <w:rPr>
                <w:rFonts w:asciiTheme="minorHAnsi" w:hAnsiTheme="minorHAnsi" w:cstheme="minorHAnsi"/>
                <w:spacing w:val="26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«πώς</w:t>
            </w:r>
            <w:r w:rsidRPr="005C0773">
              <w:rPr>
                <w:rFonts w:asciiTheme="minorHAnsi" w:hAnsiTheme="minorHAnsi" w:cstheme="minorHAnsi"/>
                <w:spacing w:val="26"/>
                <w:sz w:val="22"/>
                <w:szCs w:val="22"/>
                <w:lang w:val="el-GR"/>
              </w:rPr>
              <w:t xml:space="preserve"> 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σας</w:t>
            </w:r>
            <w:r w:rsidRPr="005C0773">
              <w:rPr>
                <w:rFonts w:asciiTheme="minorHAnsi" w:hAnsiTheme="minorHAnsi" w:cstheme="minorHAnsi"/>
                <w:spacing w:val="77"/>
                <w:w w:val="150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φάνηκαν</w:t>
            </w:r>
            <w:r w:rsidRPr="005C0773">
              <w:rPr>
                <w:rFonts w:asciiTheme="minorHAnsi" w:hAnsiTheme="minorHAnsi" w:cstheme="minorHAnsi"/>
                <w:spacing w:val="79"/>
                <w:w w:val="150"/>
                <w:sz w:val="22"/>
                <w:szCs w:val="22"/>
                <w:lang w:val="el-GR"/>
              </w:rPr>
              <w:t xml:space="preserve">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τα</w:t>
            </w:r>
            <w:r w:rsidRPr="005C0773">
              <w:rPr>
                <w:rFonts w:asciiTheme="minorHAnsi" w:hAnsiTheme="minorHAnsi" w:cstheme="minorHAnsi"/>
                <w:spacing w:val="26"/>
                <w:sz w:val="22"/>
                <w:szCs w:val="22"/>
                <w:lang w:val="el-GR"/>
              </w:rPr>
              <w:t xml:space="preserve">  </w:t>
            </w:r>
            <w:r w:rsidRPr="005C0773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εργαστήρια;»</w:t>
            </w:r>
            <w:r w:rsidR="00EF34E1"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, 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«μάθατε/ακούσατε κάτι καινούριο;»</w:t>
            </w:r>
            <w:r w:rsidR="00EF34E1"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,</w:t>
            </w:r>
            <w:r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«τι σας εντυπωσίασε περισσότερο»</w:t>
            </w:r>
            <w:r w:rsidR="00EF34E1" w:rsidRPr="005C077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</w:p>
          <w:p w14:paraId="09122FA2" w14:textId="77777777" w:rsidR="00F52593" w:rsidRPr="005C0773" w:rsidRDefault="00F52593" w:rsidP="00F52593">
            <w:pPr>
              <w:pStyle w:val="TableParagraph"/>
              <w:spacing w:before="43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  <w:p w14:paraId="19BA1A25" w14:textId="77777777" w:rsidR="00F52593" w:rsidRPr="005C0773" w:rsidRDefault="00F52593" w:rsidP="00F5259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Συμπ</w:t>
            </w: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λήρωση</w:t>
            </w:r>
            <w:proofErr w:type="spellEnd"/>
            <w:r w:rsidRPr="005C0773">
              <w:rPr>
                <w:rFonts w:asciiTheme="minorHAnsi" w:hAnsiTheme="minorHAnsi" w:cstheme="minorHAnsi"/>
                <w:b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των</w:t>
            </w:r>
            <w:proofErr w:type="spellEnd"/>
            <w:r w:rsidRPr="005C0773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Φύλλων</w:t>
            </w:r>
            <w:proofErr w:type="spellEnd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:</w:t>
            </w:r>
          </w:p>
          <w:p w14:paraId="1389AB13" w14:textId="77777777" w:rsidR="00F52593" w:rsidRPr="005C0773" w:rsidRDefault="00F52593" w:rsidP="00F52593">
            <w:pPr>
              <w:pStyle w:val="TableParagraph"/>
              <w:numPr>
                <w:ilvl w:val="0"/>
                <w:numId w:val="38"/>
              </w:numPr>
              <w:tabs>
                <w:tab w:val="left" w:pos="826"/>
              </w:tabs>
              <w:spacing w:before="43"/>
              <w:ind w:left="826" w:hanging="35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Περιγρ</w:t>
            </w:r>
            <w:proofErr w:type="spellEnd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αφικής</w:t>
            </w:r>
            <w:r w:rsidRPr="005C0773">
              <w:rPr>
                <w:rFonts w:asciiTheme="minorHAnsi" w:hAnsiTheme="minorHAnsi" w:cstheme="minorHAnsi"/>
                <w:b/>
                <w:spacing w:val="-8"/>
                <w:sz w:val="22"/>
                <w:szCs w:val="22"/>
              </w:rPr>
              <w:t xml:space="preserve"> </w:t>
            </w:r>
            <w:proofErr w:type="spellStart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Αξιολόγησης</w:t>
            </w:r>
            <w:proofErr w:type="spellEnd"/>
          </w:p>
          <w:p w14:paraId="2374C322" w14:textId="316245D1" w:rsidR="00F52593" w:rsidRPr="005C0773" w:rsidRDefault="00F52593" w:rsidP="00F52593">
            <w:pPr>
              <w:pStyle w:val="TableParagraph"/>
              <w:numPr>
                <w:ilvl w:val="0"/>
                <w:numId w:val="38"/>
              </w:numPr>
              <w:tabs>
                <w:tab w:val="left" w:pos="826"/>
              </w:tabs>
              <w:spacing w:before="46"/>
              <w:ind w:left="826" w:hanging="35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Περιγρ</w:t>
            </w:r>
            <w:proofErr w:type="spellEnd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αφικής</w:t>
            </w:r>
            <w:r w:rsidRPr="005C0773">
              <w:rPr>
                <w:rFonts w:asciiTheme="minorHAnsi" w:hAnsiTheme="minorHAnsi" w:cstheme="minorHAnsi"/>
                <w:b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Αυτ</w:t>
            </w:r>
            <w:proofErr w:type="spellEnd"/>
            <w:r w:rsidR="00FF1157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ο</w:t>
            </w:r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α</w:t>
            </w:r>
            <w:proofErr w:type="spellStart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ξιολόγησης</w:t>
            </w:r>
            <w:proofErr w:type="spellEnd"/>
          </w:p>
          <w:p w14:paraId="516EB0EA" w14:textId="77777777" w:rsidR="00F52593" w:rsidRPr="005C0773" w:rsidRDefault="00F52593" w:rsidP="00F52593">
            <w:pPr>
              <w:pStyle w:val="TableParagraph"/>
              <w:numPr>
                <w:ilvl w:val="0"/>
                <w:numId w:val="38"/>
              </w:numPr>
              <w:tabs>
                <w:tab w:val="left" w:pos="826"/>
              </w:tabs>
              <w:spacing w:before="43"/>
              <w:ind w:left="826" w:hanging="35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Περιγρ</w:t>
            </w:r>
            <w:proofErr w:type="spellEnd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αφικής</w:t>
            </w:r>
            <w:r w:rsidRPr="005C0773">
              <w:rPr>
                <w:rFonts w:asciiTheme="minorHAnsi" w:hAnsiTheme="minorHAnsi" w:cstheme="minorHAnsi"/>
                <w:b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>Ετερο</w:t>
            </w:r>
            <w:proofErr w:type="spellEnd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</w:t>
            </w:r>
            <w:r w:rsidRPr="005C0773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α</w:t>
            </w:r>
            <w:proofErr w:type="spellStart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ξιολόγησης</w:t>
            </w:r>
            <w:proofErr w:type="spellEnd"/>
          </w:p>
          <w:p w14:paraId="1E85D860" w14:textId="77777777" w:rsidR="00F52593" w:rsidRPr="005C0773" w:rsidRDefault="00F52593" w:rsidP="00F52593">
            <w:pPr>
              <w:pStyle w:val="TableParagraph"/>
              <w:numPr>
                <w:ilvl w:val="0"/>
                <w:numId w:val="38"/>
              </w:numPr>
              <w:tabs>
                <w:tab w:val="left" w:pos="827"/>
                <w:tab w:val="left" w:pos="2409"/>
                <w:tab w:val="left" w:pos="4227"/>
                <w:tab w:val="left" w:pos="4938"/>
              </w:tabs>
              <w:spacing w:before="43" w:line="278" w:lineRule="auto"/>
              <w:ind w:right="10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lastRenderedPageBreak/>
              <w:t>Αξιολόγησης</w:t>
            </w:r>
            <w:proofErr w:type="spellEnd"/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proofErr w:type="spellStart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Προγράμμ</w:t>
            </w:r>
            <w:proofErr w:type="spellEnd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ατος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5C0773">
              <w:rPr>
                <w:rFonts w:asciiTheme="minorHAnsi" w:hAnsiTheme="minorHAnsi" w:cstheme="minorHAnsi"/>
                <w:b/>
                <w:spacing w:val="-4"/>
                <w:sz w:val="22"/>
                <w:szCs w:val="22"/>
              </w:rPr>
              <w:t>από</w:t>
            </w:r>
            <w:r w:rsidRPr="005C0773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proofErr w:type="spellStart"/>
            <w:r w:rsidRPr="005C0773">
              <w:rPr>
                <w:rFonts w:asciiTheme="minorHAnsi" w:hAnsiTheme="minorHAnsi" w:cstheme="minorHAnsi"/>
                <w:b/>
                <w:spacing w:val="-4"/>
                <w:sz w:val="22"/>
                <w:szCs w:val="22"/>
              </w:rPr>
              <w:t>τον</w:t>
            </w:r>
            <w:proofErr w:type="spellEnd"/>
            <w:r w:rsidRPr="005C0773">
              <w:rPr>
                <w:rFonts w:asciiTheme="minorHAnsi" w:hAnsiTheme="minorHAnsi" w:cstheme="minorHAnsi"/>
                <w:b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5C077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συντονιστή</w:t>
            </w:r>
            <w:proofErr w:type="spellEnd"/>
          </w:p>
          <w:p w14:paraId="0FCAACC6" w14:textId="47980291" w:rsidR="005403ED" w:rsidRPr="00444FF6" w:rsidRDefault="00B843E4" w:rsidP="00444FF6">
            <w:pPr>
              <w:pStyle w:val="a7"/>
              <w:numPr>
                <w:ilvl w:val="0"/>
                <w:numId w:val="40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</w:t>
            </w:r>
            <w:r w:rsidR="00F52593" w:rsidRPr="00444FF6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Αξιολόγησης</w:t>
            </w:r>
            <w:r w:rsidR="00F52593" w:rsidRPr="00444FF6">
              <w:rPr>
                <w:rFonts w:asciiTheme="minorHAnsi" w:hAnsiTheme="minorHAnsi" w:cstheme="minorHAnsi"/>
                <w:b/>
                <w:spacing w:val="40"/>
                <w:sz w:val="22"/>
                <w:szCs w:val="22"/>
                <w:lang w:val="el-GR"/>
              </w:rPr>
              <w:t xml:space="preserve"> </w:t>
            </w:r>
            <w:r w:rsidR="00F52593" w:rsidRPr="00444FF6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Προγράμματος</w:t>
            </w:r>
            <w:r w:rsidR="00F52593" w:rsidRPr="00444FF6">
              <w:rPr>
                <w:rFonts w:asciiTheme="minorHAnsi" w:hAnsiTheme="minorHAnsi" w:cstheme="minorHAnsi"/>
                <w:b/>
                <w:spacing w:val="40"/>
                <w:sz w:val="22"/>
                <w:szCs w:val="22"/>
                <w:lang w:val="el-GR"/>
              </w:rPr>
              <w:t xml:space="preserve"> </w:t>
            </w:r>
            <w:r w:rsidR="00F52593" w:rsidRPr="00444FF6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από</w:t>
            </w:r>
            <w:r w:rsidR="00F52593" w:rsidRPr="00444FF6">
              <w:rPr>
                <w:rFonts w:asciiTheme="minorHAnsi" w:hAnsiTheme="minorHAnsi" w:cstheme="minorHAnsi"/>
                <w:b/>
                <w:spacing w:val="40"/>
                <w:sz w:val="22"/>
                <w:szCs w:val="22"/>
                <w:lang w:val="el-GR"/>
              </w:rPr>
              <w:t xml:space="preserve"> </w:t>
            </w:r>
            <w:r w:rsidR="00F52593" w:rsidRPr="00444FF6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τους/τις </w:t>
            </w:r>
            <w:r w:rsidR="00F52593" w:rsidRPr="00444FF6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/>
              </w:rPr>
              <w:t>μαθητές/</w:t>
            </w:r>
            <w:proofErr w:type="spellStart"/>
            <w:r w:rsidR="00F52593" w:rsidRPr="00444FF6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/>
              </w:rPr>
              <w:t>τριες</w:t>
            </w:r>
            <w:proofErr w:type="spellEnd"/>
          </w:p>
          <w:p w14:paraId="6D52EFDC" w14:textId="77777777" w:rsidR="00EF34E1" w:rsidRPr="005C0773" w:rsidRDefault="00EF34E1" w:rsidP="00F5259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2B8D85C2" w14:textId="77777777" w:rsidR="00116357" w:rsidRPr="005C0773" w:rsidRDefault="00116357">
      <w:pPr>
        <w:rPr>
          <w:rFonts w:asciiTheme="minorHAnsi" w:hAnsiTheme="minorHAnsi" w:cstheme="minorHAnsi"/>
        </w:rPr>
      </w:pPr>
    </w:p>
    <w:sectPr w:rsidR="00116357" w:rsidRPr="005C0773" w:rsidSect="003F289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B35B2" w14:textId="77777777" w:rsidR="003F643C" w:rsidRDefault="003F643C" w:rsidP="003F2892">
      <w:r>
        <w:separator/>
      </w:r>
    </w:p>
  </w:endnote>
  <w:endnote w:type="continuationSeparator" w:id="0">
    <w:p w14:paraId="5D354226" w14:textId="77777777" w:rsidR="003F643C" w:rsidRDefault="003F643C" w:rsidP="003F2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CCDA1" w14:textId="77777777" w:rsidR="00B219E2" w:rsidRDefault="005C0773" w:rsidP="005C0773">
    <w:pPr>
      <w:pStyle w:val="a6"/>
      <w:jc w:val="center"/>
    </w:pPr>
    <w:r>
      <w:rPr>
        <w:noProof/>
        <w:lang w:eastAsia="el-GR"/>
      </w:rPr>
      <w:drawing>
        <wp:inline distT="0" distB="0" distL="0" distR="0" wp14:anchorId="27FAED8B" wp14:editId="6077A7FA">
          <wp:extent cx="4377055" cy="591185"/>
          <wp:effectExtent l="0" t="0" r="4445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B14AC" w14:textId="77777777" w:rsidR="003F643C" w:rsidRDefault="003F643C" w:rsidP="003F2892">
      <w:r>
        <w:separator/>
      </w:r>
    </w:p>
  </w:footnote>
  <w:footnote w:type="continuationSeparator" w:id="0">
    <w:p w14:paraId="5C3AE0E3" w14:textId="77777777" w:rsidR="003F643C" w:rsidRDefault="003F643C" w:rsidP="003F2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5699A" w14:textId="6E57E9E4" w:rsidR="00B219E2" w:rsidRDefault="001A1899" w:rsidP="001A1899">
    <w:pPr>
      <w:pStyle w:val="a5"/>
      <w:jc w:val="center"/>
    </w:pPr>
    <w:r>
      <w:rPr>
        <w:noProof/>
      </w:rPr>
      <w:drawing>
        <wp:inline distT="0" distB="0" distL="0" distR="0" wp14:anchorId="44388FF1" wp14:editId="2BA18429">
          <wp:extent cx="3225165" cy="433070"/>
          <wp:effectExtent l="0" t="0" r="0" b="5080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B4B73B" w14:textId="77777777" w:rsidR="001A1899" w:rsidRDefault="001A1899" w:rsidP="001A1899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D0122"/>
    <w:multiLevelType w:val="hybridMultilevel"/>
    <w:tmpl w:val="6F42A3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96C8F"/>
    <w:multiLevelType w:val="hybridMultilevel"/>
    <w:tmpl w:val="F2E033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E0257"/>
    <w:multiLevelType w:val="hybridMultilevel"/>
    <w:tmpl w:val="F36AB580"/>
    <w:lvl w:ilvl="0" w:tplc="A52E7492">
      <w:numFmt w:val="bullet"/>
      <w:lvlText w:val=""/>
      <w:lvlJc w:val="left"/>
      <w:pPr>
        <w:ind w:left="82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61B4CC50">
      <w:numFmt w:val="bullet"/>
      <w:lvlText w:val="•"/>
      <w:lvlJc w:val="left"/>
      <w:pPr>
        <w:ind w:left="1236" w:hanging="361"/>
      </w:pPr>
      <w:rPr>
        <w:rFonts w:hint="default"/>
        <w:lang w:val="el-GR" w:eastAsia="en-US" w:bidi="ar-SA"/>
      </w:rPr>
    </w:lvl>
    <w:lvl w:ilvl="2" w:tplc="BDF84F36">
      <w:numFmt w:val="bullet"/>
      <w:lvlText w:val="•"/>
      <w:lvlJc w:val="left"/>
      <w:pPr>
        <w:ind w:left="1652" w:hanging="361"/>
      </w:pPr>
      <w:rPr>
        <w:rFonts w:hint="default"/>
        <w:lang w:val="el-GR" w:eastAsia="en-US" w:bidi="ar-SA"/>
      </w:rPr>
    </w:lvl>
    <w:lvl w:ilvl="3" w:tplc="26CA5D8A">
      <w:numFmt w:val="bullet"/>
      <w:lvlText w:val="•"/>
      <w:lvlJc w:val="left"/>
      <w:pPr>
        <w:ind w:left="2068" w:hanging="361"/>
      </w:pPr>
      <w:rPr>
        <w:rFonts w:hint="default"/>
        <w:lang w:val="el-GR" w:eastAsia="en-US" w:bidi="ar-SA"/>
      </w:rPr>
    </w:lvl>
    <w:lvl w:ilvl="4" w:tplc="CAE2BE60">
      <w:numFmt w:val="bullet"/>
      <w:lvlText w:val="•"/>
      <w:lvlJc w:val="left"/>
      <w:pPr>
        <w:ind w:left="2484" w:hanging="361"/>
      </w:pPr>
      <w:rPr>
        <w:rFonts w:hint="default"/>
        <w:lang w:val="el-GR" w:eastAsia="en-US" w:bidi="ar-SA"/>
      </w:rPr>
    </w:lvl>
    <w:lvl w:ilvl="5" w:tplc="18BAF45A">
      <w:numFmt w:val="bullet"/>
      <w:lvlText w:val="•"/>
      <w:lvlJc w:val="left"/>
      <w:pPr>
        <w:ind w:left="2900" w:hanging="361"/>
      </w:pPr>
      <w:rPr>
        <w:rFonts w:hint="default"/>
        <w:lang w:val="el-GR" w:eastAsia="en-US" w:bidi="ar-SA"/>
      </w:rPr>
    </w:lvl>
    <w:lvl w:ilvl="6" w:tplc="BCF4624A">
      <w:numFmt w:val="bullet"/>
      <w:lvlText w:val="•"/>
      <w:lvlJc w:val="left"/>
      <w:pPr>
        <w:ind w:left="3316" w:hanging="361"/>
      </w:pPr>
      <w:rPr>
        <w:rFonts w:hint="default"/>
        <w:lang w:val="el-GR" w:eastAsia="en-US" w:bidi="ar-SA"/>
      </w:rPr>
    </w:lvl>
    <w:lvl w:ilvl="7" w:tplc="308CD0CE">
      <w:numFmt w:val="bullet"/>
      <w:lvlText w:val="•"/>
      <w:lvlJc w:val="left"/>
      <w:pPr>
        <w:ind w:left="3732" w:hanging="361"/>
      </w:pPr>
      <w:rPr>
        <w:rFonts w:hint="default"/>
        <w:lang w:val="el-GR" w:eastAsia="en-US" w:bidi="ar-SA"/>
      </w:rPr>
    </w:lvl>
    <w:lvl w:ilvl="8" w:tplc="ED045B52">
      <w:numFmt w:val="bullet"/>
      <w:lvlText w:val="•"/>
      <w:lvlJc w:val="left"/>
      <w:pPr>
        <w:ind w:left="4148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F350F61"/>
    <w:multiLevelType w:val="hybridMultilevel"/>
    <w:tmpl w:val="63C0342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79C9"/>
    <w:multiLevelType w:val="hybridMultilevel"/>
    <w:tmpl w:val="DE6ED834"/>
    <w:lvl w:ilvl="0" w:tplc="BEE8749E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61E7712">
      <w:numFmt w:val="bullet"/>
      <w:lvlText w:val="•"/>
      <w:lvlJc w:val="left"/>
      <w:pPr>
        <w:ind w:left="1445" w:hanging="360"/>
      </w:pPr>
      <w:rPr>
        <w:rFonts w:hint="default"/>
        <w:lang w:val="el-GR" w:eastAsia="en-US" w:bidi="ar-SA"/>
      </w:rPr>
    </w:lvl>
    <w:lvl w:ilvl="2" w:tplc="5CBAC62E">
      <w:numFmt w:val="bullet"/>
      <w:lvlText w:val="•"/>
      <w:lvlJc w:val="left"/>
      <w:pPr>
        <w:ind w:left="2071" w:hanging="360"/>
      </w:pPr>
      <w:rPr>
        <w:rFonts w:hint="default"/>
        <w:lang w:val="el-GR" w:eastAsia="en-US" w:bidi="ar-SA"/>
      </w:rPr>
    </w:lvl>
    <w:lvl w:ilvl="3" w:tplc="49F0E3C2">
      <w:numFmt w:val="bullet"/>
      <w:lvlText w:val="•"/>
      <w:lvlJc w:val="left"/>
      <w:pPr>
        <w:ind w:left="2697" w:hanging="360"/>
      </w:pPr>
      <w:rPr>
        <w:rFonts w:hint="default"/>
        <w:lang w:val="el-GR" w:eastAsia="en-US" w:bidi="ar-SA"/>
      </w:rPr>
    </w:lvl>
    <w:lvl w:ilvl="4" w:tplc="0A9C5932">
      <w:numFmt w:val="bullet"/>
      <w:lvlText w:val="•"/>
      <w:lvlJc w:val="left"/>
      <w:pPr>
        <w:ind w:left="3323" w:hanging="360"/>
      </w:pPr>
      <w:rPr>
        <w:rFonts w:hint="default"/>
        <w:lang w:val="el-GR" w:eastAsia="en-US" w:bidi="ar-SA"/>
      </w:rPr>
    </w:lvl>
    <w:lvl w:ilvl="5" w:tplc="3376A80A">
      <w:numFmt w:val="bullet"/>
      <w:lvlText w:val="•"/>
      <w:lvlJc w:val="left"/>
      <w:pPr>
        <w:ind w:left="3949" w:hanging="360"/>
      </w:pPr>
      <w:rPr>
        <w:rFonts w:hint="default"/>
        <w:lang w:val="el-GR" w:eastAsia="en-US" w:bidi="ar-SA"/>
      </w:rPr>
    </w:lvl>
    <w:lvl w:ilvl="6" w:tplc="FA02E120">
      <w:numFmt w:val="bullet"/>
      <w:lvlText w:val="•"/>
      <w:lvlJc w:val="left"/>
      <w:pPr>
        <w:ind w:left="4574" w:hanging="360"/>
      </w:pPr>
      <w:rPr>
        <w:rFonts w:hint="default"/>
        <w:lang w:val="el-GR" w:eastAsia="en-US" w:bidi="ar-SA"/>
      </w:rPr>
    </w:lvl>
    <w:lvl w:ilvl="7" w:tplc="471EAFA4">
      <w:numFmt w:val="bullet"/>
      <w:lvlText w:val="•"/>
      <w:lvlJc w:val="left"/>
      <w:pPr>
        <w:ind w:left="5200" w:hanging="360"/>
      </w:pPr>
      <w:rPr>
        <w:rFonts w:hint="default"/>
        <w:lang w:val="el-GR" w:eastAsia="en-US" w:bidi="ar-SA"/>
      </w:rPr>
    </w:lvl>
    <w:lvl w:ilvl="8" w:tplc="B23AE32C">
      <w:numFmt w:val="bullet"/>
      <w:lvlText w:val="•"/>
      <w:lvlJc w:val="left"/>
      <w:pPr>
        <w:ind w:left="5826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1C3E3BD3"/>
    <w:multiLevelType w:val="hybridMultilevel"/>
    <w:tmpl w:val="E6166D44"/>
    <w:lvl w:ilvl="0" w:tplc="7A9E71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E799E"/>
    <w:multiLevelType w:val="hybridMultilevel"/>
    <w:tmpl w:val="D4B0ED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D1A7C"/>
    <w:multiLevelType w:val="hybridMultilevel"/>
    <w:tmpl w:val="5F90A7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767E"/>
    <w:multiLevelType w:val="hybridMultilevel"/>
    <w:tmpl w:val="3B908DAA"/>
    <w:lvl w:ilvl="0" w:tplc="56BA7AA0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DD78C73A">
      <w:numFmt w:val="bullet"/>
      <w:lvlText w:val="•"/>
      <w:lvlJc w:val="left"/>
      <w:pPr>
        <w:ind w:left="1046" w:hanging="360"/>
      </w:pPr>
      <w:rPr>
        <w:rFonts w:hint="default"/>
        <w:lang w:val="el-GR" w:eastAsia="en-US" w:bidi="ar-SA"/>
      </w:rPr>
    </w:lvl>
    <w:lvl w:ilvl="2" w:tplc="74AC81C8">
      <w:numFmt w:val="bullet"/>
      <w:lvlText w:val="•"/>
      <w:lvlJc w:val="left"/>
      <w:pPr>
        <w:ind w:left="1272" w:hanging="360"/>
      </w:pPr>
      <w:rPr>
        <w:rFonts w:hint="default"/>
        <w:lang w:val="el-GR" w:eastAsia="en-US" w:bidi="ar-SA"/>
      </w:rPr>
    </w:lvl>
    <w:lvl w:ilvl="3" w:tplc="6BFAAFA4">
      <w:numFmt w:val="bullet"/>
      <w:lvlText w:val="•"/>
      <w:lvlJc w:val="left"/>
      <w:pPr>
        <w:ind w:left="1498" w:hanging="360"/>
      </w:pPr>
      <w:rPr>
        <w:rFonts w:hint="default"/>
        <w:lang w:val="el-GR" w:eastAsia="en-US" w:bidi="ar-SA"/>
      </w:rPr>
    </w:lvl>
    <w:lvl w:ilvl="4" w:tplc="9274F110">
      <w:numFmt w:val="bullet"/>
      <w:lvlText w:val="•"/>
      <w:lvlJc w:val="left"/>
      <w:pPr>
        <w:ind w:left="1724" w:hanging="360"/>
      </w:pPr>
      <w:rPr>
        <w:rFonts w:hint="default"/>
        <w:lang w:val="el-GR" w:eastAsia="en-US" w:bidi="ar-SA"/>
      </w:rPr>
    </w:lvl>
    <w:lvl w:ilvl="5" w:tplc="B410761E">
      <w:numFmt w:val="bullet"/>
      <w:lvlText w:val="•"/>
      <w:lvlJc w:val="left"/>
      <w:pPr>
        <w:ind w:left="1951" w:hanging="360"/>
      </w:pPr>
      <w:rPr>
        <w:rFonts w:hint="default"/>
        <w:lang w:val="el-GR" w:eastAsia="en-US" w:bidi="ar-SA"/>
      </w:rPr>
    </w:lvl>
    <w:lvl w:ilvl="6" w:tplc="DFD23D70">
      <w:numFmt w:val="bullet"/>
      <w:lvlText w:val="•"/>
      <w:lvlJc w:val="left"/>
      <w:pPr>
        <w:ind w:left="2177" w:hanging="360"/>
      </w:pPr>
      <w:rPr>
        <w:rFonts w:hint="default"/>
        <w:lang w:val="el-GR" w:eastAsia="en-US" w:bidi="ar-SA"/>
      </w:rPr>
    </w:lvl>
    <w:lvl w:ilvl="7" w:tplc="57C4973C">
      <w:numFmt w:val="bullet"/>
      <w:lvlText w:val="•"/>
      <w:lvlJc w:val="left"/>
      <w:pPr>
        <w:ind w:left="2403" w:hanging="360"/>
      </w:pPr>
      <w:rPr>
        <w:rFonts w:hint="default"/>
        <w:lang w:val="el-GR" w:eastAsia="en-US" w:bidi="ar-SA"/>
      </w:rPr>
    </w:lvl>
    <w:lvl w:ilvl="8" w:tplc="7EE81EBC">
      <w:numFmt w:val="bullet"/>
      <w:lvlText w:val="•"/>
      <w:lvlJc w:val="left"/>
      <w:pPr>
        <w:ind w:left="2629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272628A8"/>
    <w:multiLevelType w:val="hybridMultilevel"/>
    <w:tmpl w:val="C6C40A52"/>
    <w:lvl w:ilvl="0" w:tplc="4316198A">
      <w:numFmt w:val="bullet"/>
      <w:lvlText w:val=""/>
      <w:lvlJc w:val="left"/>
      <w:pPr>
        <w:ind w:left="8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56ECE18">
      <w:numFmt w:val="bullet"/>
      <w:lvlText w:val="•"/>
      <w:lvlJc w:val="left"/>
      <w:pPr>
        <w:ind w:left="1467" w:hanging="360"/>
      </w:pPr>
      <w:rPr>
        <w:rFonts w:hint="default"/>
        <w:lang w:val="el-GR" w:eastAsia="en-US" w:bidi="ar-SA"/>
      </w:rPr>
    </w:lvl>
    <w:lvl w:ilvl="2" w:tplc="FCC0EBA2">
      <w:numFmt w:val="bullet"/>
      <w:lvlText w:val="•"/>
      <w:lvlJc w:val="left"/>
      <w:pPr>
        <w:ind w:left="2075" w:hanging="360"/>
      </w:pPr>
      <w:rPr>
        <w:rFonts w:hint="default"/>
        <w:lang w:val="el-GR" w:eastAsia="en-US" w:bidi="ar-SA"/>
      </w:rPr>
    </w:lvl>
    <w:lvl w:ilvl="3" w:tplc="590EE834">
      <w:numFmt w:val="bullet"/>
      <w:lvlText w:val="•"/>
      <w:lvlJc w:val="left"/>
      <w:pPr>
        <w:ind w:left="2682" w:hanging="360"/>
      </w:pPr>
      <w:rPr>
        <w:rFonts w:hint="default"/>
        <w:lang w:val="el-GR" w:eastAsia="en-US" w:bidi="ar-SA"/>
      </w:rPr>
    </w:lvl>
    <w:lvl w:ilvl="4" w:tplc="CCF0C648">
      <w:numFmt w:val="bullet"/>
      <w:lvlText w:val="•"/>
      <w:lvlJc w:val="left"/>
      <w:pPr>
        <w:ind w:left="3290" w:hanging="360"/>
      </w:pPr>
      <w:rPr>
        <w:rFonts w:hint="default"/>
        <w:lang w:val="el-GR" w:eastAsia="en-US" w:bidi="ar-SA"/>
      </w:rPr>
    </w:lvl>
    <w:lvl w:ilvl="5" w:tplc="685E4768">
      <w:numFmt w:val="bullet"/>
      <w:lvlText w:val="•"/>
      <w:lvlJc w:val="left"/>
      <w:pPr>
        <w:ind w:left="3898" w:hanging="360"/>
      </w:pPr>
      <w:rPr>
        <w:rFonts w:hint="default"/>
        <w:lang w:val="el-GR" w:eastAsia="en-US" w:bidi="ar-SA"/>
      </w:rPr>
    </w:lvl>
    <w:lvl w:ilvl="6" w:tplc="D2BC0864">
      <w:numFmt w:val="bullet"/>
      <w:lvlText w:val="•"/>
      <w:lvlJc w:val="left"/>
      <w:pPr>
        <w:ind w:left="4505" w:hanging="360"/>
      </w:pPr>
      <w:rPr>
        <w:rFonts w:hint="default"/>
        <w:lang w:val="el-GR" w:eastAsia="en-US" w:bidi="ar-SA"/>
      </w:rPr>
    </w:lvl>
    <w:lvl w:ilvl="7" w:tplc="1FAC5E46">
      <w:numFmt w:val="bullet"/>
      <w:lvlText w:val="•"/>
      <w:lvlJc w:val="left"/>
      <w:pPr>
        <w:ind w:left="5113" w:hanging="360"/>
      </w:pPr>
      <w:rPr>
        <w:rFonts w:hint="default"/>
        <w:lang w:val="el-GR" w:eastAsia="en-US" w:bidi="ar-SA"/>
      </w:rPr>
    </w:lvl>
    <w:lvl w:ilvl="8" w:tplc="1EEEF3FA">
      <w:numFmt w:val="bullet"/>
      <w:lvlText w:val="•"/>
      <w:lvlJc w:val="left"/>
      <w:pPr>
        <w:ind w:left="5720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29C807B7"/>
    <w:multiLevelType w:val="hybridMultilevel"/>
    <w:tmpl w:val="4AAC3456"/>
    <w:lvl w:ilvl="0" w:tplc="231E9B10">
      <w:numFmt w:val="bullet"/>
      <w:lvlText w:val="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D6865CE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E8EEA968">
      <w:numFmt w:val="bullet"/>
      <w:lvlText w:val="•"/>
      <w:lvlJc w:val="left"/>
      <w:pPr>
        <w:ind w:left="1819" w:hanging="360"/>
      </w:pPr>
      <w:rPr>
        <w:rFonts w:hint="default"/>
        <w:lang w:val="el-GR" w:eastAsia="en-US" w:bidi="ar-SA"/>
      </w:rPr>
    </w:lvl>
    <w:lvl w:ilvl="3" w:tplc="7C2AFB10">
      <w:numFmt w:val="bullet"/>
      <w:lvlText w:val="•"/>
      <w:lvlJc w:val="left"/>
      <w:pPr>
        <w:ind w:left="2459" w:hanging="360"/>
      </w:pPr>
      <w:rPr>
        <w:rFonts w:hint="default"/>
        <w:lang w:val="el-GR" w:eastAsia="en-US" w:bidi="ar-SA"/>
      </w:rPr>
    </w:lvl>
    <w:lvl w:ilvl="4" w:tplc="60D2D674">
      <w:numFmt w:val="bullet"/>
      <w:lvlText w:val="•"/>
      <w:lvlJc w:val="left"/>
      <w:pPr>
        <w:ind w:left="3098" w:hanging="360"/>
      </w:pPr>
      <w:rPr>
        <w:rFonts w:hint="default"/>
        <w:lang w:val="el-GR" w:eastAsia="en-US" w:bidi="ar-SA"/>
      </w:rPr>
    </w:lvl>
    <w:lvl w:ilvl="5" w:tplc="96FA90A0">
      <w:numFmt w:val="bullet"/>
      <w:lvlText w:val="•"/>
      <w:lvlJc w:val="left"/>
      <w:pPr>
        <w:ind w:left="3738" w:hanging="360"/>
      </w:pPr>
      <w:rPr>
        <w:rFonts w:hint="default"/>
        <w:lang w:val="el-GR" w:eastAsia="en-US" w:bidi="ar-SA"/>
      </w:rPr>
    </w:lvl>
    <w:lvl w:ilvl="6" w:tplc="D4D20EAA">
      <w:numFmt w:val="bullet"/>
      <w:lvlText w:val="•"/>
      <w:lvlJc w:val="left"/>
      <w:pPr>
        <w:ind w:left="4377" w:hanging="360"/>
      </w:pPr>
      <w:rPr>
        <w:rFonts w:hint="default"/>
        <w:lang w:val="el-GR" w:eastAsia="en-US" w:bidi="ar-SA"/>
      </w:rPr>
    </w:lvl>
    <w:lvl w:ilvl="7" w:tplc="F2B80918">
      <w:numFmt w:val="bullet"/>
      <w:lvlText w:val="•"/>
      <w:lvlJc w:val="left"/>
      <w:pPr>
        <w:ind w:left="5017" w:hanging="360"/>
      </w:pPr>
      <w:rPr>
        <w:rFonts w:hint="default"/>
        <w:lang w:val="el-GR" w:eastAsia="en-US" w:bidi="ar-SA"/>
      </w:rPr>
    </w:lvl>
    <w:lvl w:ilvl="8" w:tplc="57B2A6E0">
      <w:numFmt w:val="bullet"/>
      <w:lvlText w:val="•"/>
      <w:lvlJc w:val="left"/>
      <w:pPr>
        <w:ind w:left="5656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2B6916E2"/>
    <w:multiLevelType w:val="hybridMultilevel"/>
    <w:tmpl w:val="2B34C582"/>
    <w:lvl w:ilvl="0" w:tplc="996C712C">
      <w:start w:val="1"/>
      <w:numFmt w:val="decimal"/>
      <w:lvlText w:val="%1."/>
      <w:lvlJc w:val="left"/>
      <w:pPr>
        <w:ind w:left="46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17FA54E4">
      <w:numFmt w:val="bullet"/>
      <w:lvlText w:val="•"/>
      <w:lvlJc w:val="left"/>
      <w:pPr>
        <w:ind w:left="1107" w:hanging="360"/>
      </w:pPr>
      <w:rPr>
        <w:rFonts w:hint="default"/>
        <w:lang w:val="el-GR" w:eastAsia="en-US" w:bidi="ar-SA"/>
      </w:rPr>
    </w:lvl>
    <w:lvl w:ilvl="2" w:tplc="09488B64">
      <w:numFmt w:val="bullet"/>
      <w:lvlText w:val="•"/>
      <w:lvlJc w:val="left"/>
      <w:pPr>
        <w:ind w:left="1755" w:hanging="360"/>
      </w:pPr>
      <w:rPr>
        <w:rFonts w:hint="default"/>
        <w:lang w:val="el-GR" w:eastAsia="en-US" w:bidi="ar-SA"/>
      </w:rPr>
    </w:lvl>
    <w:lvl w:ilvl="3" w:tplc="E9587BD8">
      <w:numFmt w:val="bullet"/>
      <w:lvlText w:val="•"/>
      <w:lvlJc w:val="left"/>
      <w:pPr>
        <w:ind w:left="2402" w:hanging="360"/>
      </w:pPr>
      <w:rPr>
        <w:rFonts w:hint="default"/>
        <w:lang w:val="el-GR" w:eastAsia="en-US" w:bidi="ar-SA"/>
      </w:rPr>
    </w:lvl>
    <w:lvl w:ilvl="4" w:tplc="73B43C8C">
      <w:numFmt w:val="bullet"/>
      <w:lvlText w:val="•"/>
      <w:lvlJc w:val="left"/>
      <w:pPr>
        <w:ind w:left="3050" w:hanging="360"/>
      </w:pPr>
      <w:rPr>
        <w:rFonts w:hint="default"/>
        <w:lang w:val="el-GR" w:eastAsia="en-US" w:bidi="ar-SA"/>
      </w:rPr>
    </w:lvl>
    <w:lvl w:ilvl="5" w:tplc="5776DC2C">
      <w:numFmt w:val="bullet"/>
      <w:lvlText w:val="•"/>
      <w:lvlJc w:val="left"/>
      <w:pPr>
        <w:ind w:left="3698" w:hanging="360"/>
      </w:pPr>
      <w:rPr>
        <w:rFonts w:hint="default"/>
        <w:lang w:val="el-GR" w:eastAsia="en-US" w:bidi="ar-SA"/>
      </w:rPr>
    </w:lvl>
    <w:lvl w:ilvl="6" w:tplc="2256958E">
      <w:numFmt w:val="bullet"/>
      <w:lvlText w:val="•"/>
      <w:lvlJc w:val="left"/>
      <w:pPr>
        <w:ind w:left="4345" w:hanging="360"/>
      </w:pPr>
      <w:rPr>
        <w:rFonts w:hint="default"/>
        <w:lang w:val="el-GR" w:eastAsia="en-US" w:bidi="ar-SA"/>
      </w:rPr>
    </w:lvl>
    <w:lvl w:ilvl="7" w:tplc="D1788542">
      <w:numFmt w:val="bullet"/>
      <w:lvlText w:val="•"/>
      <w:lvlJc w:val="left"/>
      <w:pPr>
        <w:ind w:left="4993" w:hanging="360"/>
      </w:pPr>
      <w:rPr>
        <w:rFonts w:hint="default"/>
        <w:lang w:val="el-GR" w:eastAsia="en-US" w:bidi="ar-SA"/>
      </w:rPr>
    </w:lvl>
    <w:lvl w:ilvl="8" w:tplc="B4CEB934">
      <w:numFmt w:val="bullet"/>
      <w:lvlText w:val="•"/>
      <w:lvlJc w:val="left"/>
      <w:pPr>
        <w:ind w:left="5640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2BC44959"/>
    <w:multiLevelType w:val="hybridMultilevel"/>
    <w:tmpl w:val="3386239E"/>
    <w:lvl w:ilvl="0" w:tplc="C540B2C0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E2EE200">
      <w:numFmt w:val="bullet"/>
      <w:lvlText w:val="•"/>
      <w:lvlJc w:val="left"/>
      <w:pPr>
        <w:ind w:left="1275" w:hanging="360"/>
      </w:pPr>
      <w:rPr>
        <w:rFonts w:hint="default"/>
        <w:lang w:val="el-GR" w:eastAsia="en-US" w:bidi="ar-SA"/>
      </w:rPr>
    </w:lvl>
    <w:lvl w:ilvl="2" w:tplc="A8147DDC">
      <w:numFmt w:val="bullet"/>
      <w:lvlText w:val="•"/>
      <w:lvlJc w:val="left"/>
      <w:pPr>
        <w:ind w:left="1731" w:hanging="360"/>
      </w:pPr>
      <w:rPr>
        <w:rFonts w:hint="default"/>
        <w:lang w:val="el-GR" w:eastAsia="en-US" w:bidi="ar-SA"/>
      </w:rPr>
    </w:lvl>
    <w:lvl w:ilvl="3" w:tplc="E2209516">
      <w:numFmt w:val="bullet"/>
      <w:lvlText w:val="•"/>
      <w:lvlJc w:val="left"/>
      <w:pPr>
        <w:ind w:left="2187" w:hanging="360"/>
      </w:pPr>
      <w:rPr>
        <w:rFonts w:hint="default"/>
        <w:lang w:val="el-GR" w:eastAsia="en-US" w:bidi="ar-SA"/>
      </w:rPr>
    </w:lvl>
    <w:lvl w:ilvl="4" w:tplc="04208E34">
      <w:numFmt w:val="bullet"/>
      <w:lvlText w:val="•"/>
      <w:lvlJc w:val="left"/>
      <w:pPr>
        <w:ind w:left="2642" w:hanging="360"/>
      </w:pPr>
      <w:rPr>
        <w:rFonts w:hint="default"/>
        <w:lang w:val="el-GR" w:eastAsia="en-US" w:bidi="ar-SA"/>
      </w:rPr>
    </w:lvl>
    <w:lvl w:ilvl="5" w:tplc="F312AC28">
      <w:numFmt w:val="bullet"/>
      <w:lvlText w:val="•"/>
      <w:lvlJc w:val="left"/>
      <w:pPr>
        <w:ind w:left="3098" w:hanging="360"/>
      </w:pPr>
      <w:rPr>
        <w:rFonts w:hint="default"/>
        <w:lang w:val="el-GR" w:eastAsia="en-US" w:bidi="ar-SA"/>
      </w:rPr>
    </w:lvl>
    <w:lvl w:ilvl="6" w:tplc="02C82A1A">
      <w:numFmt w:val="bullet"/>
      <w:lvlText w:val="•"/>
      <w:lvlJc w:val="left"/>
      <w:pPr>
        <w:ind w:left="3554" w:hanging="360"/>
      </w:pPr>
      <w:rPr>
        <w:rFonts w:hint="default"/>
        <w:lang w:val="el-GR" w:eastAsia="en-US" w:bidi="ar-SA"/>
      </w:rPr>
    </w:lvl>
    <w:lvl w:ilvl="7" w:tplc="9B14DAF6">
      <w:numFmt w:val="bullet"/>
      <w:lvlText w:val="•"/>
      <w:lvlJc w:val="left"/>
      <w:pPr>
        <w:ind w:left="4009" w:hanging="360"/>
      </w:pPr>
      <w:rPr>
        <w:rFonts w:hint="default"/>
        <w:lang w:val="el-GR" w:eastAsia="en-US" w:bidi="ar-SA"/>
      </w:rPr>
    </w:lvl>
    <w:lvl w:ilvl="8" w:tplc="93C45136">
      <w:numFmt w:val="bullet"/>
      <w:lvlText w:val="•"/>
      <w:lvlJc w:val="left"/>
      <w:pPr>
        <w:ind w:left="4465" w:hanging="360"/>
      </w:pPr>
      <w:rPr>
        <w:rFonts w:hint="default"/>
        <w:lang w:val="el-GR" w:eastAsia="en-US" w:bidi="ar-SA"/>
      </w:rPr>
    </w:lvl>
  </w:abstractNum>
  <w:abstractNum w:abstractNumId="13" w15:restartNumberingAfterBreak="0">
    <w:nsid w:val="2D682174"/>
    <w:multiLevelType w:val="hybridMultilevel"/>
    <w:tmpl w:val="169CCE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76CF2"/>
    <w:multiLevelType w:val="hybridMultilevel"/>
    <w:tmpl w:val="94D07422"/>
    <w:lvl w:ilvl="0" w:tplc="ACC2304E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8D022624">
      <w:numFmt w:val="bullet"/>
      <w:lvlText w:val="•"/>
      <w:lvlJc w:val="left"/>
      <w:pPr>
        <w:ind w:left="1445" w:hanging="360"/>
      </w:pPr>
      <w:rPr>
        <w:rFonts w:hint="default"/>
        <w:lang w:val="el-GR" w:eastAsia="en-US" w:bidi="ar-SA"/>
      </w:rPr>
    </w:lvl>
    <w:lvl w:ilvl="2" w:tplc="90FED956">
      <w:numFmt w:val="bullet"/>
      <w:lvlText w:val="•"/>
      <w:lvlJc w:val="left"/>
      <w:pPr>
        <w:ind w:left="2071" w:hanging="360"/>
      </w:pPr>
      <w:rPr>
        <w:rFonts w:hint="default"/>
        <w:lang w:val="el-GR" w:eastAsia="en-US" w:bidi="ar-SA"/>
      </w:rPr>
    </w:lvl>
    <w:lvl w:ilvl="3" w:tplc="65F84448">
      <w:numFmt w:val="bullet"/>
      <w:lvlText w:val="•"/>
      <w:lvlJc w:val="left"/>
      <w:pPr>
        <w:ind w:left="2697" w:hanging="360"/>
      </w:pPr>
      <w:rPr>
        <w:rFonts w:hint="default"/>
        <w:lang w:val="el-GR" w:eastAsia="en-US" w:bidi="ar-SA"/>
      </w:rPr>
    </w:lvl>
    <w:lvl w:ilvl="4" w:tplc="F92A7EDC">
      <w:numFmt w:val="bullet"/>
      <w:lvlText w:val="•"/>
      <w:lvlJc w:val="left"/>
      <w:pPr>
        <w:ind w:left="3323" w:hanging="360"/>
      </w:pPr>
      <w:rPr>
        <w:rFonts w:hint="default"/>
        <w:lang w:val="el-GR" w:eastAsia="en-US" w:bidi="ar-SA"/>
      </w:rPr>
    </w:lvl>
    <w:lvl w:ilvl="5" w:tplc="3830D1EA">
      <w:numFmt w:val="bullet"/>
      <w:lvlText w:val="•"/>
      <w:lvlJc w:val="left"/>
      <w:pPr>
        <w:ind w:left="3949" w:hanging="360"/>
      </w:pPr>
      <w:rPr>
        <w:rFonts w:hint="default"/>
        <w:lang w:val="el-GR" w:eastAsia="en-US" w:bidi="ar-SA"/>
      </w:rPr>
    </w:lvl>
    <w:lvl w:ilvl="6" w:tplc="8B967AB2">
      <w:numFmt w:val="bullet"/>
      <w:lvlText w:val="•"/>
      <w:lvlJc w:val="left"/>
      <w:pPr>
        <w:ind w:left="4574" w:hanging="360"/>
      </w:pPr>
      <w:rPr>
        <w:rFonts w:hint="default"/>
        <w:lang w:val="el-GR" w:eastAsia="en-US" w:bidi="ar-SA"/>
      </w:rPr>
    </w:lvl>
    <w:lvl w:ilvl="7" w:tplc="7DF0C438">
      <w:numFmt w:val="bullet"/>
      <w:lvlText w:val="•"/>
      <w:lvlJc w:val="left"/>
      <w:pPr>
        <w:ind w:left="5200" w:hanging="360"/>
      </w:pPr>
      <w:rPr>
        <w:rFonts w:hint="default"/>
        <w:lang w:val="el-GR" w:eastAsia="en-US" w:bidi="ar-SA"/>
      </w:rPr>
    </w:lvl>
    <w:lvl w:ilvl="8" w:tplc="4D98431E">
      <w:numFmt w:val="bullet"/>
      <w:lvlText w:val="•"/>
      <w:lvlJc w:val="left"/>
      <w:pPr>
        <w:ind w:left="5826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31926B9D"/>
    <w:multiLevelType w:val="hybridMultilevel"/>
    <w:tmpl w:val="6EC88A40"/>
    <w:lvl w:ilvl="0" w:tplc="22A0DB18">
      <w:numFmt w:val="bullet"/>
      <w:lvlText w:val=""/>
      <w:lvlJc w:val="left"/>
      <w:pPr>
        <w:ind w:left="82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11A55C0">
      <w:numFmt w:val="bullet"/>
      <w:lvlText w:val="•"/>
      <w:lvlJc w:val="left"/>
      <w:pPr>
        <w:ind w:left="1046" w:hanging="360"/>
      </w:pPr>
      <w:rPr>
        <w:rFonts w:hint="default"/>
        <w:lang w:val="el-GR" w:eastAsia="en-US" w:bidi="ar-SA"/>
      </w:rPr>
    </w:lvl>
    <w:lvl w:ilvl="2" w:tplc="06BEF97E">
      <w:numFmt w:val="bullet"/>
      <w:lvlText w:val="•"/>
      <w:lvlJc w:val="left"/>
      <w:pPr>
        <w:ind w:left="1272" w:hanging="360"/>
      </w:pPr>
      <w:rPr>
        <w:rFonts w:hint="default"/>
        <w:lang w:val="el-GR" w:eastAsia="en-US" w:bidi="ar-SA"/>
      </w:rPr>
    </w:lvl>
    <w:lvl w:ilvl="3" w:tplc="E7FE85B0">
      <w:numFmt w:val="bullet"/>
      <w:lvlText w:val="•"/>
      <w:lvlJc w:val="left"/>
      <w:pPr>
        <w:ind w:left="1498" w:hanging="360"/>
      </w:pPr>
      <w:rPr>
        <w:rFonts w:hint="default"/>
        <w:lang w:val="el-GR" w:eastAsia="en-US" w:bidi="ar-SA"/>
      </w:rPr>
    </w:lvl>
    <w:lvl w:ilvl="4" w:tplc="41CCA8B8">
      <w:numFmt w:val="bullet"/>
      <w:lvlText w:val="•"/>
      <w:lvlJc w:val="left"/>
      <w:pPr>
        <w:ind w:left="1724" w:hanging="360"/>
      </w:pPr>
      <w:rPr>
        <w:rFonts w:hint="default"/>
        <w:lang w:val="el-GR" w:eastAsia="en-US" w:bidi="ar-SA"/>
      </w:rPr>
    </w:lvl>
    <w:lvl w:ilvl="5" w:tplc="1A548C36">
      <w:numFmt w:val="bullet"/>
      <w:lvlText w:val="•"/>
      <w:lvlJc w:val="left"/>
      <w:pPr>
        <w:ind w:left="1951" w:hanging="360"/>
      </w:pPr>
      <w:rPr>
        <w:rFonts w:hint="default"/>
        <w:lang w:val="el-GR" w:eastAsia="en-US" w:bidi="ar-SA"/>
      </w:rPr>
    </w:lvl>
    <w:lvl w:ilvl="6" w:tplc="7D967AB0">
      <w:numFmt w:val="bullet"/>
      <w:lvlText w:val="•"/>
      <w:lvlJc w:val="left"/>
      <w:pPr>
        <w:ind w:left="2177" w:hanging="360"/>
      </w:pPr>
      <w:rPr>
        <w:rFonts w:hint="default"/>
        <w:lang w:val="el-GR" w:eastAsia="en-US" w:bidi="ar-SA"/>
      </w:rPr>
    </w:lvl>
    <w:lvl w:ilvl="7" w:tplc="3DE03488">
      <w:numFmt w:val="bullet"/>
      <w:lvlText w:val="•"/>
      <w:lvlJc w:val="left"/>
      <w:pPr>
        <w:ind w:left="2403" w:hanging="360"/>
      </w:pPr>
      <w:rPr>
        <w:rFonts w:hint="default"/>
        <w:lang w:val="el-GR" w:eastAsia="en-US" w:bidi="ar-SA"/>
      </w:rPr>
    </w:lvl>
    <w:lvl w:ilvl="8" w:tplc="A756193E">
      <w:numFmt w:val="bullet"/>
      <w:lvlText w:val="•"/>
      <w:lvlJc w:val="left"/>
      <w:pPr>
        <w:ind w:left="2629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349C0670"/>
    <w:multiLevelType w:val="hybridMultilevel"/>
    <w:tmpl w:val="3796CD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B610F"/>
    <w:multiLevelType w:val="hybridMultilevel"/>
    <w:tmpl w:val="8DA698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57C2B"/>
    <w:multiLevelType w:val="hybridMultilevel"/>
    <w:tmpl w:val="AD947814"/>
    <w:lvl w:ilvl="0" w:tplc="10C0E136">
      <w:numFmt w:val="bullet"/>
      <w:lvlText w:val="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81728DD6">
      <w:numFmt w:val="bullet"/>
      <w:lvlText w:val="•"/>
      <w:lvlJc w:val="left"/>
      <w:pPr>
        <w:ind w:left="722" w:hanging="361"/>
      </w:pPr>
      <w:rPr>
        <w:rFonts w:hint="default"/>
        <w:lang w:val="el-GR" w:eastAsia="en-US" w:bidi="ar-SA"/>
      </w:rPr>
    </w:lvl>
    <w:lvl w:ilvl="2" w:tplc="E154D706">
      <w:numFmt w:val="bullet"/>
      <w:lvlText w:val="•"/>
      <w:lvlJc w:val="left"/>
      <w:pPr>
        <w:ind w:left="984" w:hanging="361"/>
      </w:pPr>
      <w:rPr>
        <w:rFonts w:hint="default"/>
        <w:lang w:val="el-GR" w:eastAsia="en-US" w:bidi="ar-SA"/>
      </w:rPr>
    </w:lvl>
    <w:lvl w:ilvl="3" w:tplc="A6DA645C">
      <w:numFmt w:val="bullet"/>
      <w:lvlText w:val="•"/>
      <w:lvlJc w:val="left"/>
      <w:pPr>
        <w:ind w:left="1246" w:hanging="361"/>
      </w:pPr>
      <w:rPr>
        <w:rFonts w:hint="default"/>
        <w:lang w:val="el-GR" w:eastAsia="en-US" w:bidi="ar-SA"/>
      </w:rPr>
    </w:lvl>
    <w:lvl w:ilvl="4" w:tplc="8B8C0798">
      <w:numFmt w:val="bullet"/>
      <w:lvlText w:val="•"/>
      <w:lvlJc w:val="left"/>
      <w:pPr>
        <w:ind w:left="1508" w:hanging="361"/>
      </w:pPr>
      <w:rPr>
        <w:rFonts w:hint="default"/>
        <w:lang w:val="el-GR" w:eastAsia="en-US" w:bidi="ar-SA"/>
      </w:rPr>
    </w:lvl>
    <w:lvl w:ilvl="5" w:tplc="CDACC726">
      <w:numFmt w:val="bullet"/>
      <w:lvlText w:val="•"/>
      <w:lvlJc w:val="left"/>
      <w:pPr>
        <w:ind w:left="1771" w:hanging="361"/>
      </w:pPr>
      <w:rPr>
        <w:rFonts w:hint="default"/>
        <w:lang w:val="el-GR" w:eastAsia="en-US" w:bidi="ar-SA"/>
      </w:rPr>
    </w:lvl>
    <w:lvl w:ilvl="6" w:tplc="923A5700">
      <w:numFmt w:val="bullet"/>
      <w:lvlText w:val="•"/>
      <w:lvlJc w:val="left"/>
      <w:pPr>
        <w:ind w:left="2033" w:hanging="361"/>
      </w:pPr>
      <w:rPr>
        <w:rFonts w:hint="default"/>
        <w:lang w:val="el-GR" w:eastAsia="en-US" w:bidi="ar-SA"/>
      </w:rPr>
    </w:lvl>
    <w:lvl w:ilvl="7" w:tplc="3700669E">
      <w:numFmt w:val="bullet"/>
      <w:lvlText w:val="•"/>
      <w:lvlJc w:val="left"/>
      <w:pPr>
        <w:ind w:left="2295" w:hanging="361"/>
      </w:pPr>
      <w:rPr>
        <w:rFonts w:hint="default"/>
        <w:lang w:val="el-GR" w:eastAsia="en-US" w:bidi="ar-SA"/>
      </w:rPr>
    </w:lvl>
    <w:lvl w:ilvl="8" w:tplc="34C84EB4">
      <w:numFmt w:val="bullet"/>
      <w:lvlText w:val="•"/>
      <w:lvlJc w:val="left"/>
      <w:pPr>
        <w:ind w:left="2557" w:hanging="361"/>
      </w:pPr>
      <w:rPr>
        <w:rFonts w:hint="default"/>
        <w:lang w:val="el-GR" w:eastAsia="en-US" w:bidi="ar-SA"/>
      </w:rPr>
    </w:lvl>
  </w:abstractNum>
  <w:abstractNum w:abstractNumId="19" w15:restartNumberingAfterBreak="0">
    <w:nsid w:val="3AFB7958"/>
    <w:multiLevelType w:val="hybridMultilevel"/>
    <w:tmpl w:val="494EA7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B03429"/>
    <w:multiLevelType w:val="hybridMultilevel"/>
    <w:tmpl w:val="901AA8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A61CBC"/>
    <w:multiLevelType w:val="hybridMultilevel"/>
    <w:tmpl w:val="1FB85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B1E19"/>
    <w:multiLevelType w:val="hybridMultilevel"/>
    <w:tmpl w:val="A908396A"/>
    <w:lvl w:ilvl="0" w:tplc="0D24638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96129594">
      <w:numFmt w:val="bullet"/>
      <w:lvlText w:val="•"/>
      <w:lvlJc w:val="left"/>
      <w:pPr>
        <w:ind w:left="1107" w:hanging="360"/>
      </w:pPr>
      <w:rPr>
        <w:rFonts w:hint="default"/>
        <w:lang w:val="el-GR" w:eastAsia="en-US" w:bidi="ar-SA"/>
      </w:rPr>
    </w:lvl>
    <w:lvl w:ilvl="2" w:tplc="DE806F9A">
      <w:numFmt w:val="bullet"/>
      <w:lvlText w:val="•"/>
      <w:lvlJc w:val="left"/>
      <w:pPr>
        <w:ind w:left="1755" w:hanging="360"/>
      </w:pPr>
      <w:rPr>
        <w:rFonts w:hint="default"/>
        <w:lang w:val="el-GR" w:eastAsia="en-US" w:bidi="ar-SA"/>
      </w:rPr>
    </w:lvl>
    <w:lvl w:ilvl="3" w:tplc="F314DD0C">
      <w:numFmt w:val="bullet"/>
      <w:lvlText w:val="•"/>
      <w:lvlJc w:val="left"/>
      <w:pPr>
        <w:ind w:left="2402" w:hanging="360"/>
      </w:pPr>
      <w:rPr>
        <w:rFonts w:hint="default"/>
        <w:lang w:val="el-GR" w:eastAsia="en-US" w:bidi="ar-SA"/>
      </w:rPr>
    </w:lvl>
    <w:lvl w:ilvl="4" w:tplc="C0A4E2A6">
      <w:numFmt w:val="bullet"/>
      <w:lvlText w:val="•"/>
      <w:lvlJc w:val="left"/>
      <w:pPr>
        <w:ind w:left="3050" w:hanging="360"/>
      </w:pPr>
      <w:rPr>
        <w:rFonts w:hint="default"/>
        <w:lang w:val="el-GR" w:eastAsia="en-US" w:bidi="ar-SA"/>
      </w:rPr>
    </w:lvl>
    <w:lvl w:ilvl="5" w:tplc="760E9974">
      <w:numFmt w:val="bullet"/>
      <w:lvlText w:val="•"/>
      <w:lvlJc w:val="left"/>
      <w:pPr>
        <w:ind w:left="3698" w:hanging="360"/>
      </w:pPr>
      <w:rPr>
        <w:rFonts w:hint="default"/>
        <w:lang w:val="el-GR" w:eastAsia="en-US" w:bidi="ar-SA"/>
      </w:rPr>
    </w:lvl>
    <w:lvl w:ilvl="6" w:tplc="A4807258">
      <w:numFmt w:val="bullet"/>
      <w:lvlText w:val="•"/>
      <w:lvlJc w:val="left"/>
      <w:pPr>
        <w:ind w:left="4345" w:hanging="360"/>
      </w:pPr>
      <w:rPr>
        <w:rFonts w:hint="default"/>
        <w:lang w:val="el-GR" w:eastAsia="en-US" w:bidi="ar-SA"/>
      </w:rPr>
    </w:lvl>
    <w:lvl w:ilvl="7" w:tplc="044AE794">
      <w:numFmt w:val="bullet"/>
      <w:lvlText w:val="•"/>
      <w:lvlJc w:val="left"/>
      <w:pPr>
        <w:ind w:left="4993" w:hanging="360"/>
      </w:pPr>
      <w:rPr>
        <w:rFonts w:hint="default"/>
        <w:lang w:val="el-GR" w:eastAsia="en-US" w:bidi="ar-SA"/>
      </w:rPr>
    </w:lvl>
    <w:lvl w:ilvl="8" w:tplc="A0B60428">
      <w:numFmt w:val="bullet"/>
      <w:lvlText w:val="•"/>
      <w:lvlJc w:val="left"/>
      <w:pPr>
        <w:ind w:left="5640" w:hanging="360"/>
      </w:pPr>
      <w:rPr>
        <w:rFonts w:hint="default"/>
        <w:lang w:val="el-GR" w:eastAsia="en-US" w:bidi="ar-SA"/>
      </w:rPr>
    </w:lvl>
  </w:abstractNum>
  <w:abstractNum w:abstractNumId="23" w15:restartNumberingAfterBreak="0">
    <w:nsid w:val="50D95307"/>
    <w:multiLevelType w:val="hybridMultilevel"/>
    <w:tmpl w:val="01F4625A"/>
    <w:lvl w:ilvl="0" w:tplc="A8381022">
      <w:numFmt w:val="bullet"/>
      <w:lvlText w:val="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el-GR" w:eastAsia="en-US" w:bidi="ar-SA"/>
      </w:rPr>
    </w:lvl>
    <w:lvl w:ilvl="1" w:tplc="2F309374">
      <w:numFmt w:val="bullet"/>
      <w:lvlText w:val="•"/>
      <w:lvlJc w:val="left"/>
      <w:pPr>
        <w:ind w:left="1150" w:hanging="361"/>
      </w:pPr>
      <w:rPr>
        <w:rFonts w:hint="default"/>
        <w:lang w:val="el-GR" w:eastAsia="en-US" w:bidi="ar-SA"/>
      </w:rPr>
    </w:lvl>
    <w:lvl w:ilvl="2" w:tplc="40185812">
      <w:numFmt w:val="bullet"/>
      <w:lvlText w:val="•"/>
      <w:lvlJc w:val="left"/>
      <w:pPr>
        <w:ind w:left="1840" w:hanging="361"/>
      </w:pPr>
      <w:rPr>
        <w:rFonts w:hint="default"/>
        <w:lang w:val="el-GR" w:eastAsia="en-US" w:bidi="ar-SA"/>
      </w:rPr>
    </w:lvl>
    <w:lvl w:ilvl="3" w:tplc="354036D0">
      <w:numFmt w:val="bullet"/>
      <w:lvlText w:val="•"/>
      <w:lvlJc w:val="left"/>
      <w:pPr>
        <w:ind w:left="2530" w:hanging="361"/>
      </w:pPr>
      <w:rPr>
        <w:rFonts w:hint="default"/>
        <w:lang w:val="el-GR" w:eastAsia="en-US" w:bidi="ar-SA"/>
      </w:rPr>
    </w:lvl>
    <w:lvl w:ilvl="4" w:tplc="29BC598E">
      <w:numFmt w:val="bullet"/>
      <w:lvlText w:val="•"/>
      <w:lvlJc w:val="left"/>
      <w:pPr>
        <w:ind w:left="3220" w:hanging="361"/>
      </w:pPr>
      <w:rPr>
        <w:rFonts w:hint="default"/>
        <w:lang w:val="el-GR" w:eastAsia="en-US" w:bidi="ar-SA"/>
      </w:rPr>
    </w:lvl>
    <w:lvl w:ilvl="5" w:tplc="137CC0E0">
      <w:numFmt w:val="bullet"/>
      <w:lvlText w:val="•"/>
      <w:lvlJc w:val="left"/>
      <w:pPr>
        <w:ind w:left="3911" w:hanging="361"/>
      </w:pPr>
      <w:rPr>
        <w:rFonts w:hint="default"/>
        <w:lang w:val="el-GR" w:eastAsia="en-US" w:bidi="ar-SA"/>
      </w:rPr>
    </w:lvl>
    <w:lvl w:ilvl="6" w:tplc="0DD607B0">
      <w:numFmt w:val="bullet"/>
      <w:lvlText w:val="•"/>
      <w:lvlJc w:val="left"/>
      <w:pPr>
        <w:ind w:left="4601" w:hanging="361"/>
      </w:pPr>
      <w:rPr>
        <w:rFonts w:hint="default"/>
        <w:lang w:val="el-GR" w:eastAsia="en-US" w:bidi="ar-SA"/>
      </w:rPr>
    </w:lvl>
    <w:lvl w:ilvl="7" w:tplc="40FC6D38">
      <w:numFmt w:val="bullet"/>
      <w:lvlText w:val="•"/>
      <w:lvlJc w:val="left"/>
      <w:pPr>
        <w:ind w:left="5291" w:hanging="361"/>
      </w:pPr>
      <w:rPr>
        <w:rFonts w:hint="default"/>
        <w:lang w:val="el-GR" w:eastAsia="en-US" w:bidi="ar-SA"/>
      </w:rPr>
    </w:lvl>
    <w:lvl w:ilvl="8" w:tplc="92065B3A">
      <w:numFmt w:val="bullet"/>
      <w:lvlText w:val="•"/>
      <w:lvlJc w:val="left"/>
      <w:pPr>
        <w:ind w:left="5981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5247227B"/>
    <w:multiLevelType w:val="hybridMultilevel"/>
    <w:tmpl w:val="FAFC51A4"/>
    <w:lvl w:ilvl="0" w:tplc="8432FAA0">
      <w:numFmt w:val="bullet"/>
      <w:lvlText w:val="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8374868E">
      <w:numFmt w:val="bullet"/>
      <w:lvlText w:val="•"/>
      <w:lvlJc w:val="left"/>
      <w:pPr>
        <w:ind w:left="722" w:hanging="361"/>
      </w:pPr>
      <w:rPr>
        <w:rFonts w:hint="default"/>
        <w:lang w:val="el-GR" w:eastAsia="en-US" w:bidi="ar-SA"/>
      </w:rPr>
    </w:lvl>
    <w:lvl w:ilvl="2" w:tplc="755E0562">
      <w:numFmt w:val="bullet"/>
      <w:lvlText w:val="•"/>
      <w:lvlJc w:val="left"/>
      <w:pPr>
        <w:ind w:left="984" w:hanging="361"/>
      </w:pPr>
      <w:rPr>
        <w:rFonts w:hint="default"/>
        <w:lang w:val="el-GR" w:eastAsia="en-US" w:bidi="ar-SA"/>
      </w:rPr>
    </w:lvl>
    <w:lvl w:ilvl="3" w:tplc="E5BE555E">
      <w:numFmt w:val="bullet"/>
      <w:lvlText w:val="•"/>
      <w:lvlJc w:val="left"/>
      <w:pPr>
        <w:ind w:left="1246" w:hanging="361"/>
      </w:pPr>
      <w:rPr>
        <w:rFonts w:hint="default"/>
        <w:lang w:val="el-GR" w:eastAsia="en-US" w:bidi="ar-SA"/>
      </w:rPr>
    </w:lvl>
    <w:lvl w:ilvl="4" w:tplc="5DC825BA">
      <w:numFmt w:val="bullet"/>
      <w:lvlText w:val="•"/>
      <w:lvlJc w:val="left"/>
      <w:pPr>
        <w:ind w:left="1508" w:hanging="361"/>
      </w:pPr>
      <w:rPr>
        <w:rFonts w:hint="default"/>
        <w:lang w:val="el-GR" w:eastAsia="en-US" w:bidi="ar-SA"/>
      </w:rPr>
    </w:lvl>
    <w:lvl w:ilvl="5" w:tplc="CF3A6E7E">
      <w:numFmt w:val="bullet"/>
      <w:lvlText w:val="•"/>
      <w:lvlJc w:val="left"/>
      <w:pPr>
        <w:ind w:left="1771" w:hanging="361"/>
      </w:pPr>
      <w:rPr>
        <w:rFonts w:hint="default"/>
        <w:lang w:val="el-GR" w:eastAsia="en-US" w:bidi="ar-SA"/>
      </w:rPr>
    </w:lvl>
    <w:lvl w:ilvl="6" w:tplc="79148342">
      <w:numFmt w:val="bullet"/>
      <w:lvlText w:val="•"/>
      <w:lvlJc w:val="left"/>
      <w:pPr>
        <w:ind w:left="2033" w:hanging="361"/>
      </w:pPr>
      <w:rPr>
        <w:rFonts w:hint="default"/>
        <w:lang w:val="el-GR" w:eastAsia="en-US" w:bidi="ar-SA"/>
      </w:rPr>
    </w:lvl>
    <w:lvl w:ilvl="7" w:tplc="116481AE">
      <w:numFmt w:val="bullet"/>
      <w:lvlText w:val="•"/>
      <w:lvlJc w:val="left"/>
      <w:pPr>
        <w:ind w:left="2295" w:hanging="361"/>
      </w:pPr>
      <w:rPr>
        <w:rFonts w:hint="default"/>
        <w:lang w:val="el-GR" w:eastAsia="en-US" w:bidi="ar-SA"/>
      </w:rPr>
    </w:lvl>
    <w:lvl w:ilvl="8" w:tplc="87E6F46C">
      <w:numFmt w:val="bullet"/>
      <w:lvlText w:val="•"/>
      <w:lvlJc w:val="left"/>
      <w:pPr>
        <w:ind w:left="2557" w:hanging="361"/>
      </w:pPr>
      <w:rPr>
        <w:rFonts w:hint="default"/>
        <w:lang w:val="el-GR" w:eastAsia="en-US" w:bidi="ar-SA"/>
      </w:rPr>
    </w:lvl>
  </w:abstractNum>
  <w:abstractNum w:abstractNumId="25" w15:restartNumberingAfterBreak="0">
    <w:nsid w:val="52AD1054"/>
    <w:multiLevelType w:val="hybridMultilevel"/>
    <w:tmpl w:val="31C0D8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274AA"/>
    <w:multiLevelType w:val="hybridMultilevel"/>
    <w:tmpl w:val="C2D4DC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C96FE2"/>
    <w:multiLevelType w:val="hybridMultilevel"/>
    <w:tmpl w:val="1A86FC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54FAA"/>
    <w:multiLevelType w:val="hybridMultilevel"/>
    <w:tmpl w:val="B0E4D1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846EF"/>
    <w:multiLevelType w:val="hybridMultilevel"/>
    <w:tmpl w:val="C76881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9003FB"/>
    <w:multiLevelType w:val="hybridMultilevel"/>
    <w:tmpl w:val="BEFED05A"/>
    <w:lvl w:ilvl="0" w:tplc="BBA67ACE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91281BAA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BA98D842">
      <w:numFmt w:val="bullet"/>
      <w:lvlText w:val="•"/>
      <w:lvlJc w:val="left"/>
      <w:pPr>
        <w:ind w:left="1819" w:hanging="360"/>
      </w:pPr>
      <w:rPr>
        <w:rFonts w:hint="default"/>
        <w:lang w:val="el-GR" w:eastAsia="en-US" w:bidi="ar-SA"/>
      </w:rPr>
    </w:lvl>
    <w:lvl w:ilvl="3" w:tplc="0610DC0C">
      <w:numFmt w:val="bullet"/>
      <w:lvlText w:val="•"/>
      <w:lvlJc w:val="left"/>
      <w:pPr>
        <w:ind w:left="2459" w:hanging="360"/>
      </w:pPr>
      <w:rPr>
        <w:rFonts w:hint="default"/>
        <w:lang w:val="el-GR" w:eastAsia="en-US" w:bidi="ar-SA"/>
      </w:rPr>
    </w:lvl>
    <w:lvl w:ilvl="4" w:tplc="546405D0">
      <w:numFmt w:val="bullet"/>
      <w:lvlText w:val="•"/>
      <w:lvlJc w:val="left"/>
      <w:pPr>
        <w:ind w:left="3098" w:hanging="360"/>
      </w:pPr>
      <w:rPr>
        <w:rFonts w:hint="default"/>
        <w:lang w:val="el-GR" w:eastAsia="en-US" w:bidi="ar-SA"/>
      </w:rPr>
    </w:lvl>
    <w:lvl w:ilvl="5" w:tplc="446AE962">
      <w:numFmt w:val="bullet"/>
      <w:lvlText w:val="•"/>
      <w:lvlJc w:val="left"/>
      <w:pPr>
        <w:ind w:left="3738" w:hanging="360"/>
      </w:pPr>
      <w:rPr>
        <w:rFonts w:hint="default"/>
        <w:lang w:val="el-GR" w:eastAsia="en-US" w:bidi="ar-SA"/>
      </w:rPr>
    </w:lvl>
    <w:lvl w:ilvl="6" w:tplc="E152BC7E">
      <w:numFmt w:val="bullet"/>
      <w:lvlText w:val="•"/>
      <w:lvlJc w:val="left"/>
      <w:pPr>
        <w:ind w:left="4377" w:hanging="360"/>
      </w:pPr>
      <w:rPr>
        <w:rFonts w:hint="default"/>
        <w:lang w:val="el-GR" w:eastAsia="en-US" w:bidi="ar-SA"/>
      </w:rPr>
    </w:lvl>
    <w:lvl w:ilvl="7" w:tplc="E11CA11E">
      <w:numFmt w:val="bullet"/>
      <w:lvlText w:val="•"/>
      <w:lvlJc w:val="left"/>
      <w:pPr>
        <w:ind w:left="5017" w:hanging="360"/>
      </w:pPr>
      <w:rPr>
        <w:rFonts w:hint="default"/>
        <w:lang w:val="el-GR" w:eastAsia="en-US" w:bidi="ar-SA"/>
      </w:rPr>
    </w:lvl>
    <w:lvl w:ilvl="8" w:tplc="88128FE2">
      <w:numFmt w:val="bullet"/>
      <w:lvlText w:val="•"/>
      <w:lvlJc w:val="left"/>
      <w:pPr>
        <w:ind w:left="5656" w:hanging="360"/>
      </w:pPr>
      <w:rPr>
        <w:rFonts w:hint="default"/>
        <w:lang w:val="el-GR" w:eastAsia="en-US" w:bidi="ar-SA"/>
      </w:rPr>
    </w:lvl>
  </w:abstractNum>
  <w:abstractNum w:abstractNumId="31" w15:restartNumberingAfterBreak="0">
    <w:nsid w:val="66117757"/>
    <w:multiLevelType w:val="hybridMultilevel"/>
    <w:tmpl w:val="212CECE4"/>
    <w:lvl w:ilvl="0" w:tplc="0408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32" w15:restartNumberingAfterBreak="0">
    <w:nsid w:val="66121226"/>
    <w:multiLevelType w:val="hybridMultilevel"/>
    <w:tmpl w:val="CB341184"/>
    <w:lvl w:ilvl="0" w:tplc="497A5362">
      <w:numFmt w:val="bullet"/>
      <w:lvlText w:val="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92EB800">
      <w:numFmt w:val="bullet"/>
      <w:lvlText w:val="•"/>
      <w:lvlJc w:val="left"/>
      <w:pPr>
        <w:ind w:left="1046" w:hanging="360"/>
      </w:pPr>
      <w:rPr>
        <w:rFonts w:hint="default"/>
        <w:lang w:val="el-GR" w:eastAsia="en-US" w:bidi="ar-SA"/>
      </w:rPr>
    </w:lvl>
    <w:lvl w:ilvl="2" w:tplc="524C9EF2">
      <w:numFmt w:val="bullet"/>
      <w:lvlText w:val="•"/>
      <w:lvlJc w:val="left"/>
      <w:pPr>
        <w:ind w:left="1272" w:hanging="360"/>
      </w:pPr>
      <w:rPr>
        <w:rFonts w:hint="default"/>
        <w:lang w:val="el-GR" w:eastAsia="en-US" w:bidi="ar-SA"/>
      </w:rPr>
    </w:lvl>
    <w:lvl w:ilvl="3" w:tplc="583EA1CC">
      <w:numFmt w:val="bullet"/>
      <w:lvlText w:val="•"/>
      <w:lvlJc w:val="left"/>
      <w:pPr>
        <w:ind w:left="1498" w:hanging="360"/>
      </w:pPr>
      <w:rPr>
        <w:rFonts w:hint="default"/>
        <w:lang w:val="el-GR" w:eastAsia="en-US" w:bidi="ar-SA"/>
      </w:rPr>
    </w:lvl>
    <w:lvl w:ilvl="4" w:tplc="BF8ACCC4">
      <w:numFmt w:val="bullet"/>
      <w:lvlText w:val="•"/>
      <w:lvlJc w:val="left"/>
      <w:pPr>
        <w:ind w:left="1724" w:hanging="360"/>
      </w:pPr>
      <w:rPr>
        <w:rFonts w:hint="default"/>
        <w:lang w:val="el-GR" w:eastAsia="en-US" w:bidi="ar-SA"/>
      </w:rPr>
    </w:lvl>
    <w:lvl w:ilvl="5" w:tplc="FC0ACF3E">
      <w:numFmt w:val="bullet"/>
      <w:lvlText w:val="•"/>
      <w:lvlJc w:val="left"/>
      <w:pPr>
        <w:ind w:left="1951" w:hanging="360"/>
      </w:pPr>
      <w:rPr>
        <w:rFonts w:hint="default"/>
        <w:lang w:val="el-GR" w:eastAsia="en-US" w:bidi="ar-SA"/>
      </w:rPr>
    </w:lvl>
    <w:lvl w:ilvl="6" w:tplc="17FEDCF8">
      <w:numFmt w:val="bullet"/>
      <w:lvlText w:val="•"/>
      <w:lvlJc w:val="left"/>
      <w:pPr>
        <w:ind w:left="2177" w:hanging="360"/>
      </w:pPr>
      <w:rPr>
        <w:rFonts w:hint="default"/>
        <w:lang w:val="el-GR" w:eastAsia="en-US" w:bidi="ar-SA"/>
      </w:rPr>
    </w:lvl>
    <w:lvl w:ilvl="7" w:tplc="9208D4C8">
      <w:numFmt w:val="bullet"/>
      <w:lvlText w:val="•"/>
      <w:lvlJc w:val="left"/>
      <w:pPr>
        <w:ind w:left="2403" w:hanging="360"/>
      </w:pPr>
      <w:rPr>
        <w:rFonts w:hint="default"/>
        <w:lang w:val="el-GR" w:eastAsia="en-US" w:bidi="ar-SA"/>
      </w:rPr>
    </w:lvl>
    <w:lvl w:ilvl="8" w:tplc="7ED2B352">
      <w:numFmt w:val="bullet"/>
      <w:lvlText w:val="•"/>
      <w:lvlJc w:val="left"/>
      <w:pPr>
        <w:ind w:left="2629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786744"/>
    <w:multiLevelType w:val="hybridMultilevel"/>
    <w:tmpl w:val="DF3818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9C4669"/>
    <w:multiLevelType w:val="hybridMultilevel"/>
    <w:tmpl w:val="B9F6BE40"/>
    <w:lvl w:ilvl="0" w:tplc="29DEA792">
      <w:numFmt w:val="bullet"/>
      <w:lvlText w:val=""/>
      <w:lvlJc w:val="left"/>
      <w:pPr>
        <w:ind w:left="4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1706E20">
      <w:numFmt w:val="bullet"/>
      <w:lvlText w:val="•"/>
      <w:lvlJc w:val="left"/>
      <w:pPr>
        <w:ind w:left="1107" w:hanging="360"/>
      </w:pPr>
      <w:rPr>
        <w:rFonts w:hint="default"/>
        <w:lang w:val="el-GR" w:eastAsia="en-US" w:bidi="ar-SA"/>
      </w:rPr>
    </w:lvl>
    <w:lvl w:ilvl="2" w:tplc="1932087A">
      <w:numFmt w:val="bullet"/>
      <w:lvlText w:val="•"/>
      <w:lvlJc w:val="left"/>
      <w:pPr>
        <w:ind w:left="1755" w:hanging="360"/>
      </w:pPr>
      <w:rPr>
        <w:rFonts w:hint="default"/>
        <w:lang w:val="el-GR" w:eastAsia="en-US" w:bidi="ar-SA"/>
      </w:rPr>
    </w:lvl>
    <w:lvl w:ilvl="3" w:tplc="6BECBC8E">
      <w:numFmt w:val="bullet"/>
      <w:lvlText w:val="•"/>
      <w:lvlJc w:val="left"/>
      <w:pPr>
        <w:ind w:left="2402" w:hanging="360"/>
      </w:pPr>
      <w:rPr>
        <w:rFonts w:hint="default"/>
        <w:lang w:val="el-GR" w:eastAsia="en-US" w:bidi="ar-SA"/>
      </w:rPr>
    </w:lvl>
    <w:lvl w:ilvl="4" w:tplc="14C65A58">
      <w:numFmt w:val="bullet"/>
      <w:lvlText w:val="•"/>
      <w:lvlJc w:val="left"/>
      <w:pPr>
        <w:ind w:left="3050" w:hanging="360"/>
      </w:pPr>
      <w:rPr>
        <w:rFonts w:hint="default"/>
        <w:lang w:val="el-GR" w:eastAsia="en-US" w:bidi="ar-SA"/>
      </w:rPr>
    </w:lvl>
    <w:lvl w:ilvl="5" w:tplc="53241062">
      <w:numFmt w:val="bullet"/>
      <w:lvlText w:val="•"/>
      <w:lvlJc w:val="left"/>
      <w:pPr>
        <w:ind w:left="3698" w:hanging="360"/>
      </w:pPr>
      <w:rPr>
        <w:rFonts w:hint="default"/>
        <w:lang w:val="el-GR" w:eastAsia="en-US" w:bidi="ar-SA"/>
      </w:rPr>
    </w:lvl>
    <w:lvl w:ilvl="6" w:tplc="C7303946">
      <w:numFmt w:val="bullet"/>
      <w:lvlText w:val="•"/>
      <w:lvlJc w:val="left"/>
      <w:pPr>
        <w:ind w:left="4345" w:hanging="360"/>
      </w:pPr>
      <w:rPr>
        <w:rFonts w:hint="default"/>
        <w:lang w:val="el-GR" w:eastAsia="en-US" w:bidi="ar-SA"/>
      </w:rPr>
    </w:lvl>
    <w:lvl w:ilvl="7" w:tplc="C30084F6">
      <w:numFmt w:val="bullet"/>
      <w:lvlText w:val="•"/>
      <w:lvlJc w:val="left"/>
      <w:pPr>
        <w:ind w:left="4993" w:hanging="360"/>
      </w:pPr>
      <w:rPr>
        <w:rFonts w:hint="default"/>
        <w:lang w:val="el-GR" w:eastAsia="en-US" w:bidi="ar-SA"/>
      </w:rPr>
    </w:lvl>
    <w:lvl w:ilvl="8" w:tplc="556457B0">
      <w:numFmt w:val="bullet"/>
      <w:lvlText w:val="•"/>
      <w:lvlJc w:val="left"/>
      <w:pPr>
        <w:ind w:left="5640" w:hanging="360"/>
      </w:pPr>
      <w:rPr>
        <w:rFonts w:hint="default"/>
        <w:lang w:val="el-GR" w:eastAsia="en-US" w:bidi="ar-SA"/>
      </w:rPr>
    </w:lvl>
  </w:abstractNum>
  <w:abstractNum w:abstractNumId="36" w15:restartNumberingAfterBreak="0">
    <w:nsid w:val="7515082E"/>
    <w:multiLevelType w:val="hybridMultilevel"/>
    <w:tmpl w:val="DDACB9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73438"/>
    <w:multiLevelType w:val="hybridMultilevel"/>
    <w:tmpl w:val="E9703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4138D6"/>
    <w:multiLevelType w:val="hybridMultilevel"/>
    <w:tmpl w:val="616014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5C3907"/>
    <w:multiLevelType w:val="hybridMultilevel"/>
    <w:tmpl w:val="FADC7F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4E5D1C"/>
    <w:multiLevelType w:val="hybridMultilevel"/>
    <w:tmpl w:val="D8BA17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3"/>
  </w:num>
  <w:num w:numId="3">
    <w:abstractNumId w:val="36"/>
  </w:num>
  <w:num w:numId="4">
    <w:abstractNumId w:val="40"/>
  </w:num>
  <w:num w:numId="5">
    <w:abstractNumId w:val="0"/>
  </w:num>
  <w:num w:numId="6">
    <w:abstractNumId w:val="39"/>
  </w:num>
  <w:num w:numId="7">
    <w:abstractNumId w:val="28"/>
  </w:num>
  <w:num w:numId="8">
    <w:abstractNumId w:val="37"/>
  </w:num>
  <w:num w:numId="9">
    <w:abstractNumId w:val="16"/>
  </w:num>
  <w:num w:numId="10">
    <w:abstractNumId w:val="26"/>
  </w:num>
  <w:num w:numId="11">
    <w:abstractNumId w:val="23"/>
  </w:num>
  <w:num w:numId="12">
    <w:abstractNumId w:val="18"/>
  </w:num>
  <w:num w:numId="13">
    <w:abstractNumId w:val="17"/>
  </w:num>
  <w:num w:numId="14">
    <w:abstractNumId w:val="35"/>
  </w:num>
  <w:num w:numId="15">
    <w:abstractNumId w:val="32"/>
  </w:num>
  <w:num w:numId="16">
    <w:abstractNumId w:val="13"/>
  </w:num>
  <w:num w:numId="17">
    <w:abstractNumId w:val="11"/>
  </w:num>
  <w:num w:numId="18">
    <w:abstractNumId w:val="22"/>
  </w:num>
  <w:num w:numId="19">
    <w:abstractNumId w:val="34"/>
  </w:num>
  <w:num w:numId="20">
    <w:abstractNumId w:val="30"/>
  </w:num>
  <w:num w:numId="21">
    <w:abstractNumId w:val="15"/>
  </w:num>
  <w:num w:numId="22">
    <w:abstractNumId w:val="1"/>
  </w:num>
  <w:num w:numId="23">
    <w:abstractNumId w:val="7"/>
  </w:num>
  <w:num w:numId="24">
    <w:abstractNumId w:val="10"/>
  </w:num>
  <w:num w:numId="25">
    <w:abstractNumId w:val="9"/>
  </w:num>
  <w:num w:numId="26">
    <w:abstractNumId w:val="8"/>
  </w:num>
  <w:num w:numId="27">
    <w:abstractNumId w:val="29"/>
  </w:num>
  <w:num w:numId="28">
    <w:abstractNumId w:val="31"/>
  </w:num>
  <w:num w:numId="29">
    <w:abstractNumId w:val="19"/>
  </w:num>
  <w:num w:numId="30">
    <w:abstractNumId w:val="14"/>
  </w:num>
  <w:num w:numId="31">
    <w:abstractNumId w:val="24"/>
  </w:num>
  <w:num w:numId="32">
    <w:abstractNumId w:val="25"/>
  </w:num>
  <w:num w:numId="33">
    <w:abstractNumId w:val="38"/>
  </w:num>
  <w:num w:numId="34">
    <w:abstractNumId w:val="27"/>
  </w:num>
  <w:num w:numId="35">
    <w:abstractNumId w:val="20"/>
  </w:num>
  <w:num w:numId="36">
    <w:abstractNumId w:val="4"/>
  </w:num>
  <w:num w:numId="37">
    <w:abstractNumId w:val="2"/>
  </w:num>
  <w:num w:numId="38">
    <w:abstractNumId w:val="12"/>
  </w:num>
  <w:num w:numId="39">
    <w:abstractNumId w:val="21"/>
  </w:num>
  <w:num w:numId="40">
    <w:abstractNumId w:val="3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209"/>
    <w:rsid w:val="00012752"/>
    <w:rsid w:val="000322B2"/>
    <w:rsid w:val="00042CAF"/>
    <w:rsid w:val="000B2C48"/>
    <w:rsid w:val="000C5296"/>
    <w:rsid w:val="000D73A1"/>
    <w:rsid w:val="00116357"/>
    <w:rsid w:val="001173AD"/>
    <w:rsid w:val="001207A8"/>
    <w:rsid w:val="001461B1"/>
    <w:rsid w:val="00193F98"/>
    <w:rsid w:val="00195BF7"/>
    <w:rsid w:val="001A1899"/>
    <w:rsid w:val="002159FF"/>
    <w:rsid w:val="002666DE"/>
    <w:rsid w:val="00291CA5"/>
    <w:rsid w:val="002D4095"/>
    <w:rsid w:val="002E31C9"/>
    <w:rsid w:val="00304F19"/>
    <w:rsid w:val="00333BC8"/>
    <w:rsid w:val="00335FC5"/>
    <w:rsid w:val="003739C0"/>
    <w:rsid w:val="003A022C"/>
    <w:rsid w:val="003E4045"/>
    <w:rsid w:val="003F2892"/>
    <w:rsid w:val="003F643C"/>
    <w:rsid w:val="00421348"/>
    <w:rsid w:val="004277BA"/>
    <w:rsid w:val="00444FF6"/>
    <w:rsid w:val="00465C2C"/>
    <w:rsid w:val="004B782C"/>
    <w:rsid w:val="004C7DF4"/>
    <w:rsid w:val="004E3DA6"/>
    <w:rsid w:val="005403ED"/>
    <w:rsid w:val="0055588E"/>
    <w:rsid w:val="00560D2E"/>
    <w:rsid w:val="00570727"/>
    <w:rsid w:val="005872C3"/>
    <w:rsid w:val="005C0773"/>
    <w:rsid w:val="005E502B"/>
    <w:rsid w:val="005F5C66"/>
    <w:rsid w:val="00601033"/>
    <w:rsid w:val="00611388"/>
    <w:rsid w:val="00622A70"/>
    <w:rsid w:val="006A6D62"/>
    <w:rsid w:val="006B43DC"/>
    <w:rsid w:val="006E7791"/>
    <w:rsid w:val="006F59A5"/>
    <w:rsid w:val="00743331"/>
    <w:rsid w:val="0076141A"/>
    <w:rsid w:val="00764E80"/>
    <w:rsid w:val="008058A2"/>
    <w:rsid w:val="008173D0"/>
    <w:rsid w:val="008221C1"/>
    <w:rsid w:val="00824209"/>
    <w:rsid w:val="008A4D36"/>
    <w:rsid w:val="008E3BFC"/>
    <w:rsid w:val="00927FDF"/>
    <w:rsid w:val="009419F6"/>
    <w:rsid w:val="009511E4"/>
    <w:rsid w:val="00963049"/>
    <w:rsid w:val="00991947"/>
    <w:rsid w:val="009A48B4"/>
    <w:rsid w:val="00A549E6"/>
    <w:rsid w:val="00AB0746"/>
    <w:rsid w:val="00B012BE"/>
    <w:rsid w:val="00B219E2"/>
    <w:rsid w:val="00B33BC3"/>
    <w:rsid w:val="00B843E4"/>
    <w:rsid w:val="00B87064"/>
    <w:rsid w:val="00C804DD"/>
    <w:rsid w:val="00CA1C19"/>
    <w:rsid w:val="00CB3681"/>
    <w:rsid w:val="00D5617E"/>
    <w:rsid w:val="00DB2F38"/>
    <w:rsid w:val="00EC7F04"/>
    <w:rsid w:val="00EF138C"/>
    <w:rsid w:val="00EF34E1"/>
    <w:rsid w:val="00F06148"/>
    <w:rsid w:val="00F068E6"/>
    <w:rsid w:val="00F11A3A"/>
    <w:rsid w:val="00F12E02"/>
    <w:rsid w:val="00F52593"/>
    <w:rsid w:val="00F938F7"/>
    <w:rsid w:val="00FA1E63"/>
    <w:rsid w:val="00FA44B3"/>
    <w:rsid w:val="00FD2C26"/>
    <w:rsid w:val="00FE0D13"/>
    <w:rsid w:val="00FF1157"/>
    <w:rsid w:val="00FF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E4776FA"/>
  <w15:chartTrackingRefBased/>
  <w15:docId w15:val="{4D8451EA-F53C-4530-9847-72122B71F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F289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289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3F2892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3F2892"/>
    <w:rPr>
      <w:rFonts w:ascii="Calibri" w:eastAsia="Calibri" w:hAnsi="Calibri" w:cs="Calibri"/>
      <w:sz w:val="24"/>
      <w:szCs w:val="24"/>
    </w:rPr>
  </w:style>
  <w:style w:type="paragraph" w:styleId="a4">
    <w:name w:val="Title"/>
    <w:basedOn w:val="a"/>
    <w:link w:val="Char0"/>
    <w:uiPriority w:val="1"/>
    <w:qFormat/>
    <w:rsid w:val="003F2892"/>
    <w:pPr>
      <w:spacing w:before="4"/>
      <w:ind w:left="1072" w:right="1128"/>
      <w:jc w:val="center"/>
    </w:pPr>
    <w:rPr>
      <w:b/>
      <w:bCs/>
      <w:sz w:val="48"/>
      <w:szCs w:val="48"/>
    </w:rPr>
  </w:style>
  <w:style w:type="character" w:customStyle="1" w:styleId="Char0">
    <w:name w:val="Τίτλος Char"/>
    <w:basedOn w:val="a0"/>
    <w:link w:val="a4"/>
    <w:uiPriority w:val="1"/>
    <w:rsid w:val="003F2892"/>
    <w:rPr>
      <w:rFonts w:ascii="Calibri" w:eastAsia="Calibri" w:hAnsi="Calibri" w:cs="Calibri"/>
      <w:b/>
      <w:bCs/>
      <w:sz w:val="48"/>
      <w:szCs w:val="48"/>
    </w:rPr>
  </w:style>
  <w:style w:type="paragraph" w:customStyle="1" w:styleId="TableParagraph">
    <w:name w:val="Table Paragraph"/>
    <w:basedOn w:val="a"/>
    <w:uiPriority w:val="1"/>
    <w:qFormat/>
    <w:rsid w:val="003F2892"/>
  </w:style>
  <w:style w:type="paragraph" w:styleId="a5">
    <w:name w:val="header"/>
    <w:basedOn w:val="a"/>
    <w:link w:val="Char1"/>
    <w:uiPriority w:val="99"/>
    <w:unhideWhenUsed/>
    <w:rsid w:val="003F2892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5"/>
    <w:uiPriority w:val="99"/>
    <w:rsid w:val="003F2892"/>
    <w:rPr>
      <w:rFonts w:ascii="Calibri" w:eastAsia="Calibri" w:hAnsi="Calibri" w:cs="Calibri"/>
    </w:rPr>
  </w:style>
  <w:style w:type="paragraph" w:styleId="a6">
    <w:name w:val="footer"/>
    <w:basedOn w:val="a"/>
    <w:link w:val="Char2"/>
    <w:uiPriority w:val="99"/>
    <w:unhideWhenUsed/>
    <w:rsid w:val="003F2892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6"/>
    <w:uiPriority w:val="99"/>
    <w:rsid w:val="003F2892"/>
    <w:rPr>
      <w:rFonts w:ascii="Calibri" w:eastAsia="Calibri" w:hAnsi="Calibri" w:cs="Calibri"/>
    </w:rPr>
  </w:style>
  <w:style w:type="paragraph" w:styleId="a7">
    <w:name w:val="List Paragraph"/>
    <w:basedOn w:val="a"/>
    <w:uiPriority w:val="34"/>
    <w:qFormat/>
    <w:rsid w:val="003F2892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table" w:styleId="a8">
    <w:name w:val="Table Grid"/>
    <w:basedOn w:val="a1"/>
    <w:uiPriority w:val="39"/>
    <w:rsid w:val="003F2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Πλέγμα πίνακα2"/>
    <w:basedOn w:val="a1"/>
    <w:next w:val="a8"/>
    <w:uiPriority w:val="59"/>
    <w:rsid w:val="00116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0322B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0322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gif"/><Relationship Id="rId18" Type="http://schemas.openxmlformats.org/officeDocument/2006/relationships/hyperlink" Target="https://i-create.minedu.gov.g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g"/><Relationship Id="rId17" Type="http://schemas.openxmlformats.org/officeDocument/2006/relationships/hyperlink" Target="https://i-create.minedu.gov.gr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-create.minedu.gov.gr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i-create.minedu.gov.gr/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1564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Reviewer 1</cp:lastModifiedBy>
  <cp:revision>2</cp:revision>
  <dcterms:created xsi:type="dcterms:W3CDTF">2025-03-17T10:56:00Z</dcterms:created>
  <dcterms:modified xsi:type="dcterms:W3CDTF">2025-03-17T10:56:00Z</dcterms:modified>
</cp:coreProperties>
</file>